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E6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  <w:r w:rsidRPr="00724582">
        <w:rPr>
          <w:rFonts w:ascii="Times New Roman" w:hAnsi="Times New Roman" w:cs="Times New Roman"/>
          <w:b/>
        </w:rPr>
        <w:t>Ответы к тестам</w:t>
      </w:r>
    </w:p>
    <w:p w:rsidR="00724582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  <w:r w:rsidRPr="00724582">
        <w:rPr>
          <w:rFonts w:ascii="Times New Roman" w:hAnsi="Times New Roman" w:cs="Times New Roman"/>
          <w:b/>
        </w:rPr>
        <w:t>для промежуточной аттестации</w:t>
      </w: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C76E2" w:rsidRDefault="003C76E2" w:rsidP="00724582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"/>
        <w:gridCol w:w="859"/>
        <w:gridCol w:w="858"/>
        <w:gridCol w:w="857"/>
        <w:gridCol w:w="857"/>
        <w:gridCol w:w="857"/>
        <w:gridCol w:w="857"/>
        <w:gridCol w:w="857"/>
        <w:gridCol w:w="857"/>
        <w:gridCol w:w="858"/>
        <w:gridCol w:w="843"/>
      </w:tblGrid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3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76E2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8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  <w:p w:rsidR="003C76E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7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8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3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724582" w:rsidTr="00724582">
        <w:tc>
          <w:tcPr>
            <w:tcW w:w="1011" w:type="dxa"/>
          </w:tcPr>
          <w:p w:rsidR="00724582" w:rsidRDefault="00724582" w:rsidP="00724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8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8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  <w:p w:rsidR="003C76E2" w:rsidRPr="003C76E2" w:rsidRDefault="003C76E2" w:rsidP="0072458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p w:rsidR="00724582" w:rsidRPr="003C76E2" w:rsidRDefault="00724582" w:rsidP="00724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6E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C76E2" w:rsidRDefault="003C76E2" w:rsidP="00724582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"/>
        <w:gridCol w:w="859"/>
        <w:gridCol w:w="858"/>
        <w:gridCol w:w="857"/>
        <w:gridCol w:w="857"/>
        <w:gridCol w:w="857"/>
        <w:gridCol w:w="857"/>
        <w:gridCol w:w="857"/>
        <w:gridCol w:w="857"/>
        <w:gridCol w:w="858"/>
        <w:gridCol w:w="843"/>
      </w:tblGrid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3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3C76E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59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7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8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3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724582" w:rsidTr="002763E2">
        <w:tc>
          <w:tcPr>
            <w:tcW w:w="1011" w:type="dxa"/>
          </w:tcPr>
          <w:p w:rsidR="00724582" w:rsidRDefault="00724582" w:rsidP="002763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859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43" w:type="dxa"/>
          </w:tcPr>
          <w:p w:rsidR="0072458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3C76E2" w:rsidRPr="003C76E2" w:rsidRDefault="003C76E2" w:rsidP="002763E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24582" w:rsidRPr="00724582" w:rsidRDefault="00724582" w:rsidP="00724582">
      <w:pPr>
        <w:jc w:val="center"/>
        <w:rPr>
          <w:rFonts w:ascii="Times New Roman" w:hAnsi="Times New Roman" w:cs="Times New Roman"/>
          <w:b/>
        </w:rPr>
      </w:pPr>
    </w:p>
    <w:sectPr w:rsidR="00724582" w:rsidRPr="00724582" w:rsidSect="00405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4582"/>
    <w:rsid w:val="000243B5"/>
    <w:rsid w:val="003C76E2"/>
    <w:rsid w:val="00405AE6"/>
    <w:rsid w:val="007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2DDD"/>
  <w15:docId w15:val="{C823C588-DCD5-4136-AB7B-060F1BEE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5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Company>МОУ СОШ №8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Диля М. Варисова</cp:lastModifiedBy>
  <cp:revision>4</cp:revision>
  <dcterms:created xsi:type="dcterms:W3CDTF">2016-04-27T12:22:00Z</dcterms:created>
  <dcterms:modified xsi:type="dcterms:W3CDTF">2018-01-18T05:44:00Z</dcterms:modified>
</cp:coreProperties>
</file>