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862" w:rsidRPr="008637AC" w:rsidRDefault="00BF2862" w:rsidP="00BF2862">
      <w:pPr>
        <w:shd w:val="clear" w:color="auto" w:fill="FFFFFF"/>
        <w:spacing w:before="270" w:after="135" w:line="360" w:lineRule="auto"/>
        <w:jc w:val="both"/>
        <w:outlineLvl w:val="0"/>
        <w:rPr>
          <w:rFonts w:ascii="Times New Roman" w:eastAsia="Times New Roman" w:hAnsi="Times New Roman" w:cs="Times New Roman"/>
          <w:b/>
          <w:color w:val="0000FF"/>
          <w:kern w:val="36"/>
          <w:sz w:val="28"/>
          <w:szCs w:val="28"/>
          <w:lang w:eastAsia="ru-RU"/>
        </w:rPr>
      </w:pPr>
      <w:r w:rsidRPr="008637AC">
        <w:rPr>
          <w:rFonts w:ascii="Times New Roman" w:eastAsia="Times New Roman" w:hAnsi="Times New Roman" w:cs="Times New Roman"/>
          <w:b/>
          <w:color w:val="0000FF"/>
          <w:kern w:val="36"/>
          <w:sz w:val="28"/>
          <w:szCs w:val="28"/>
          <w:lang w:eastAsia="ru-RU"/>
        </w:rPr>
        <w:t>КОНСПЕКТ ДИСТАНЦИОННОГО УРОКА</w:t>
      </w:r>
    </w:p>
    <w:p w:rsidR="00BF2862" w:rsidRDefault="00BF2862" w:rsidP="00BF2862">
      <w:pPr>
        <w:shd w:val="clear" w:color="auto" w:fill="FFFFFF"/>
        <w:spacing w:before="270" w:after="135" w:line="360" w:lineRule="auto"/>
        <w:jc w:val="both"/>
        <w:outlineLvl w:val="0"/>
        <w:rPr>
          <w:rFonts w:ascii="Times New Roman" w:eastAsia="Times New Roman" w:hAnsi="Times New Roman" w:cs="Times New Roman"/>
          <w:b/>
          <w:color w:val="0000FF"/>
          <w:kern w:val="36"/>
          <w:sz w:val="28"/>
          <w:szCs w:val="28"/>
          <w:lang w:eastAsia="ru-RU"/>
        </w:rPr>
      </w:pPr>
      <w:r w:rsidRPr="008637AC">
        <w:rPr>
          <w:rFonts w:ascii="Times New Roman" w:eastAsia="Times New Roman" w:hAnsi="Times New Roman" w:cs="Times New Roman"/>
          <w:b/>
          <w:color w:val="0000FF"/>
          <w:kern w:val="36"/>
          <w:sz w:val="28"/>
          <w:szCs w:val="28"/>
          <w:lang w:eastAsia="ru-RU"/>
        </w:rPr>
        <w:t>ПО ВНЕКЛАССНОМУ ЧТЕНИЮ</w:t>
      </w:r>
    </w:p>
    <w:p w:rsidR="00BF2862" w:rsidRPr="008637AC" w:rsidRDefault="00BF2862" w:rsidP="00BF2862">
      <w:pPr>
        <w:shd w:val="clear" w:color="auto" w:fill="FFFFFF"/>
        <w:spacing w:before="270" w:after="135" w:line="360" w:lineRule="auto"/>
        <w:jc w:val="both"/>
        <w:outlineLvl w:val="0"/>
        <w:rPr>
          <w:rFonts w:ascii="Times New Roman" w:eastAsia="Times New Roman" w:hAnsi="Times New Roman" w:cs="Times New Roman"/>
          <w:b/>
          <w:color w:val="0000FF"/>
          <w:kern w:val="36"/>
          <w:sz w:val="28"/>
          <w:szCs w:val="28"/>
          <w:lang w:eastAsia="ru-RU"/>
        </w:rPr>
      </w:pPr>
      <w:r w:rsidRPr="008637AC">
        <w:rPr>
          <w:rFonts w:ascii="Times New Roman" w:eastAsia="Times New Roman" w:hAnsi="Times New Roman" w:cs="Times New Roman"/>
          <w:b/>
          <w:color w:val="0000FF"/>
          <w:kern w:val="36"/>
          <w:sz w:val="28"/>
          <w:szCs w:val="28"/>
          <w:lang w:eastAsia="ru-RU"/>
        </w:rPr>
        <w:t xml:space="preserve"> </w:t>
      </w:r>
      <w:r w:rsidRPr="008637AC">
        <w:rPr>
          <w:rFonts w:ascii="Times New Roman" w:eastAsia="Times New Roman" w:hAnsi="Times New Roman" w:cs="Times New Roman"/>
          <w:b/>
          <w:color w:val="C00000"/>
          <w:kern w:val="36"/>
          <w:sz w:val="28"/>
          <w:szCs w:val="28"/>
          <w:lang w:eastAsia="ru-RU"/>
        </w:rPr>
        <w:t>«</w:t>
      </w:r>
      <w:r w:rsidR="005220B2">
        <w:rPr>
          <w:rFonts w:ascii="Times New Roman" w:eastAsia="Times New Roman" w:hAnsi="Times New Roman" w:cs="Times New Roman"/>
          <w:b/>
          <w:color w:val="C00000"/>
          <w:kern w:val="36"/>
          <w:sz w:val="28"/>
          <w:szCs w:val="28"/>
          <w:lang w:eastAsia="ru-RU"/>
        </w:rPr>
        <w:t xml:space="preserve">УСТНОЕ НАРОДНОЕ ТВОРЧЕСТВО. </w:t>
      </w:r>
      <w:bookmarkStart w:id="0" w:name="_GoBack"/>
      <w:bookmarkEnd w:id="0"/>
      <w:r w:rsidRPr="008637AC">
        <w:rPr>
          <w:rFonts w:ascii="Times New Roman" w:eastAsia="Times New Roman" w:hAnsi="Times New Roman" w:cs="Times New Roman"/>
          <w:b/>
          <w:color w:val="C00000"/>
          <w:kern w:val="36"/>
          <w:sz w:val="28"/>
          <w:szCs w:val="28"/>
          <w:lang w:eastAsia="ru-RU"/>
        </w:rPr>
        <w:t xml:space="preserve">ПОСЛОВИЦЫ И ПОГОВОРКИ» </w:t>
      </w:r>
    </w:p>
    <w:p w:rsidR="00BF2862" w:rsidRPr="005851AF" w:rsidRDefault="00BF2862" w:rsidP="00BF2862">
      <w:pPr>
        <w:shd w:val="clear" w:color="auto" w:fill="FFFFFF"/>
        <w:spacing w:before="270" w:after="27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851AF">
        <w:rPr>
          <w:rFonts w:ascii="Times New Roman" w:eastAsia="Times New Roman" w:hAnsi="Times New Roman" w:cs="Times New Roman"/>
          <w:b/>
          <w:color w:val="0000FF"/>
          <w:sz w:val="28"/>
          <w:szCs w:val="28"/>
          <w:lang w:eastAsia="ru-RU"/>
        </w:rPr>
        <w:t>Предмет:</w:t>
      </w:r>
      <w:r w:rsidRPr="00585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0A8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</w:t>
      </w:r>
    </w:p>
    <w:p w:rsidR="00BF2862" w:rsidRPr="005851AF" w:rsidRDefault="00BF2862" w:rsidP="00BF2862">
      <w:pPr>
        <w:shd w:val="clear" w:color="auto" w:fill="FFFFFF"/>
        <w:spacing w:before="270" w:after="27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851AF">
        <w:rPr>
          <w:rFonts w:ascii="Times New Roman" w:eastAsia="Times New Roman" w:hAnsi="Times New Roman" w:cs="Times New Roman"/>
          <w:b/>
          <w:color w:val="0000FF"/>
          <w:sz w:val="28"/>
          <w:szCs w:val="28"/>
          <w:lang w:eastAsia="ru-RU"/>
        </w:rPr>
        <w:t>Класс:</w:t>
      </w:r>
      <w:r w:rsidRPr="005851AF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</w:t>
      </w:r>
      <w:r w:rsidR="00110A8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85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</w:t>
      </w:r>
    </w:p>
    <w:p w:rsidR="00BF2862" w:rsidRPr="005851AF" w:rsidRDefault="00BF2862" w:rsidP="00BF2862">
      <w:pPr>
        <w:shd w:val="clear" w:color="auto" w:fill="FFFFFF"/>
        <w:spacing w:before="270" w:after="27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851AF">
        <w:rPr>
          <w:rFonts w:ascii="Times New Roman" w:eastAsia="Times New Roman" w:hAnsi="Times New Roman" w:cs="Times New Roman"/>
          <w:b/>
          <w:color w:val="0000FF"/>
          <w:sz w:val="28"/>
          <w:szCs w:val="28"/>
          <w:lang w:eastAsia="ru-RU"/>
        </w:rPr>
        <w:t>Продолжительность урока:</w:t>
      </w:r>
      <w:r w:rsidRPr="005851AF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</w:t>
      </w:r>
      <w:r w:rsidRPr="005851AF">
        <w:rPr>
          <w:rFonts w:ascii="Times New Roman" w:eastAsia="Times New Roman" w:hAnsi="Times New Roman" w:cs="Times New Roman"/>
          <w:sz w:val="28"/>
          <w:szCs w:val="28"/>
          <w:lang w:eastAsia="ru-RU"/>
        </w:rPr>
        <w:t>40 минут</w:t>
      </w:r>
    </w:p>
    <w:p w:rsidR="00BF2862" w:rsidRPr="005851AF" w:rsidRDefault="00BF2862" w:rsidP="00BF2862">
      <w:pPr>
        <w:shd w:val="clear" w:color="auto" w:fill="FFFFFF"/>
        <w:spacing w:before="270" w:after="27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851AF">
        <w:rPr>
          <w:rFonts w:ascii="Times New Roman" w:eastAsia="Times New Roman" w:hAnsi="Times New Roman" w:cs="Times New Roman"/>
          <w:b/>
          <w:color w:val="0000FF"/>
          <w:sz w:val="28"/>
          <w:szCs w:val="28"/>
          <w:lang w:eastAsia="ru-RU"/>
        </w:rPr>
        <w:t>Используемая интернет- платформа:</w:t>
      </w:r>
      <w:r w:rsidRPr="005851AF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</w:t>
      </w:r>
      <w:proofErr w:type="spellStart"/>
      <w:r w:rsidRPr="005851AF">
        <w:rPr>
          <w:rFonts w:ascii="Times New Roman" w:eastAsia="Times New Roman" w:hAnsi="Times New Roman" w:cs="Times New Roman"/>
          <w:sz w:val="28"/>
          <w:szCs w:val="28"/>
          <w:lang w:eastAsia="ru-RU"/>
        </w:rPr>
        <w:t>Zoom</w:t>
      </w:r>
      <w:proofErr w:type="spellEnd"/>
      <w:r w:rsidRPr="00585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(допускаются и другие платформы</w:t>
      </w:r>
    </w:p>
    <w:p w:rsidR="00BF2862" w:rsidRPr="005851AF" w:rsidRDefault="00BF2862" w:rsidP="00BF2862">
      <w:pPr>
        <w:shd w:val="clear" w:color="auto" w:fill="FFFFFF"/>
        <w:spacing w:before="270" w:after="27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AF">
        <w:rPr>
          <w:rFonts w:ascii="Times New Roman" w:eastAsia="Times New Roman" w:hAnsi="Times New Roman" w:cs="Times New Roman"/>
          <w:b/>
          <w:color w:val="0000FF"/>
          <w:sz w:val="28"/>
          <w:szCs w:val="28"/>
          <w:lang w:eastAsia="ru-RU"/>
        </w:rPr>
        <w:t>Тема урока:</w:t>
      </w:r>
      <w:r w:rsidRPr="005851AF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</w:t>
      </w:r>
      <w:r w:rsidRPr="005851A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Пословицы и поговорки</w:t>
      </w:r>
    </w:p>
    <w:p w:rsidR="00BF2862" w:rsidRPr="005851AF" w:rsidRDefault="00BF2862" w:rsidP="00BF2862">
      <w:pPr>
        <w:shd w:val="clear" w:color="auto" w:fill="FFFFFF"/>
        <w:spacing w:before="270" w:after="27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AF">
        <w:rPr>
          <w:rFonts w:ascii="Times New Roman" w:eastAsia="Times New Roman" w:hAnsi="Times New Roman" w:cs="Times New Roman"/>
          <w:b/>
          <w:color w:val="0000FF"/>
          <w:sz w:val="28"/>
          <w:szCs w:val="28"/>
          <w:lang w:eastAsia="ru-RU"/>
        </w:rPr>
        <w:t>Форма урока:</w:t>
      </w:r>
      <w:r w:rsidRPr="005851AF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</w:t>
      </w:r>
      <w:r w:rsidRPr="005851AF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дистанционный</w:t>
      </w:r>
    </w:p>
    <w:p w:rsidR="00BF2862" w:rsidRPr="005851AF" w:rsidRDefault="00BF2862" w:rsidP="00BF2862">
      <w:pPr>
        <w:shd w:val="clear" w:color="auto" w:fill="FFFFFF"/>
        <w:spacing w:before="270" w:after="27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851AF">
        <w:rPr>
          <w:rFonts w:ascii="Times New Roman" w:eastAsia="Times New Roman" w:hAnsi="Times New Roman" w:cs="Times New Roman"/>
          <w:b/>
          <w:color w:val="0000FF"/>
          <w:sz w:val="28"/>
          <w:szCs w:val="28"/>
          <w:lang w:eastAsia="ru-RU"/>
        </w:rPr>
        <w:t>Межпредметные</w:t>
      </w:r>
      <w:proofErr w:type="spellEnd"/>
      <w:r w:rsidRPr="005851AF">
        <w:rPr>
          <w:rFonts w:ascii="Times New Roman" w:eastAsia="Times New Roman" w:hAnsi="Times New Roman" w:cs="Times New Roman"/>
          <w:b/>
          <w:color w:val="0000FF"/>
          <w:sz w:val="28"/>
          <w:szCs w:val="28"/>
          <w:lang w:eastAsia="ru-RU"/>
        </w:rPr>
        <w:t xml:space="preserve"> связи:</w:t>
      </w:r>
      <w:r w:rsidRPr="005851AF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</w:t>
      </w:r>
      <w:r w:rsidRPr="005851AF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окружающий мир, русский язык, литературное чтение</w:t>
      </w:r>
    </w:p>
    <w:p w:rsidR="00BF2862" w:rsidRPr="005851AF" w:rsidRDefault="00BF2862" w:rsidP="00BF2862">
      <w:pPr>
        <w:shd w:val="clear" w:color="auto" w:fill="FFFFFF"/>
        <w:spacing w:before="270" w:after="27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AF">
        <w:rPr>
          <w:rFonts w:ascii="Times New Roman" w:eastAsia="Times New Roman" w:hAnsi="Times New Roman" w:cs="Times New Roman"/>
          <w:b/>
          <w:color w:val="0000FF"/>
          <w:sz w:val="28"/>
          <w:szCs w:val="28"/>
          <w:lang w:eastAsia="ru-RU"/>
        </w:rPr>
        <w:t>Используемые технологии:</w:t>
      </w:r>
      <w:r w:rsidRPr="00585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Информационно-коммуникационная технология (формирование коммуникативных учебных действий во время групповой работы, во время дистанционного взаимодействия с педагогом и учащимися).</w:t>
      </w:r>
    </w:p>
    <w:p w:rsidR="00BF2862" w:rsidRPr="005851AF" w:rsidRDefault="00BF2862" w:rsidP="00BF2862">
      <w:pPr>
        <w:shd w:val="clear" w:color="auto" w:fill="FFFFFF"/>
        <w:spacing w:before="270" w:after="270" w:line="360" w:lineRule="auto"/>
        <w:jc w:val="both"/>
        <w:rPr>
          <w:rFonts w:ascii="Times New Roman" w:eastAsia="Times New Roman" w:hAnsi="Times New Roman" w:cs="Times New Roman"/>
          <w:b/>
          <w:color w:val="0000FF"/>
          <w:sz w:val="28"/>
          <w:szCs w:val="28"/>
          <w:lang w:eastAsia="ru-RU"/>
        </w:rPr>
      </w:pPr>
      <w:r w:rsidRPr="00585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Технология «Перевёрнутый класс» используется для организации самостоятельной учебной деятельности </w:t>
      </w:r>
      <w:proofErr w:type="gramStart"/>
      <w:r w:rsidRPr="00585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обучающихся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5851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3.Технология продуктивного чтения (работа с текстом: до чтения, во время чтения, после чтения).</w:t>
      </w:r>
    </w:p>
    <w:p w:rsidR="00BF2862" w:rsidRPr="005851AF" w:rsidRDefault="00BF2862" w:rsidP="00BF2862">
      <w:pPr>
        <w:shd w:val="clear" w:color="auto" w:fill="FFFFFF"/>
        <w:spacing w:before="270" w:after="27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AF">
        <w:rPr>
          <w:rFonts w:ascii="Times New Roman" w:eastAsia="Times New Roman" w:hAnsi="Times New Roman" w:cs="Times New Roman"/>
          <w:b/>
          <w:color w:val="0000FF"/>
          <w:sz w:val="28"/>
          <w:szCs w:val="28"/>
          <w:lang w:eastAsia="ru-RU"/>
        </w:rPr>
        <w:t xml:space="preserve">Задачи: </w:t>
      </w:r>
      <w:r w:rsidRPr="005851AF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Учить работать с текстом: отвечать на поставленные вопросы, находить заданные эпизоды.</w:t>
      </w:r>
      <w:r w:rsidRPr="005851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851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Развивать коммуникативные навыки через интерактивные приёмы обучения.</w:t>
      </w:r>
      <w:r w:rsidRPr="005851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Развивать умение давать характеристику персонажу, анализировать его</w:t>
      </w:r>
      <w:r w:rsidRPr="00BF2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51A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поступки.</w:t>
      </w:r>
      <w:r w:rsidRPr="005851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4. Организовать учебные ситуации, в которых каждый учащийся сможет высказать своё отношение к просмотренному материалу,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защитить собственное мнение.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5. </w:t>
      </w:r>
      <w:r w:rsidRPr="005851A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Обогащать словарный запас учащихся, расширять кругозор.</w:t>
      </w:r>
      <w:r w:rsidRPr="005851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6. Использовать содержание сказки для развития </w:t>
      </w:r>
      <w:proofErr w:type="spellStart"/>
      <w:r w:rsidRPr="005851AF">
        <w:rPr>
          <w:rFonts w:ascii="Times New Roman" w:eastAsia="Times New Roman" w:hAnsi="Times New Roman" w:cs="Times New Roman"/>
          <w:sz w:val="28"/>
          <w:szCs w:val="28"/>
          <w:lang w:eastAsia="ru-RU"/>
        </w:rPr>
        <w:t>эмпатии</w:t>
      </w:r>
      <w:proofErr w:type="spellEnd"/>
      <w:r w:rsidRPr="005851AF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пробуждения эстетических чувств, развития эмоционального интеллекта.</w:t>
      </w:r>
    </w:p>
    <w:p w:rsidR="00BF2862" w:rsidRPr="005851AF" w:rsidRDefault="00BF2862" w:rsidP="00BF2862">
      <w:pPr>
        <w:shd w:val="clear" w:color="auto" w:fill="FFFFFF"/>
        <w:spacing w:before="270" w:after="270" w:line="360" w:lineRule="auto"/>
        <w:jc w:val="both"/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lang w:eastAsia="ru-RU"/>
        </w:rPr>
      </w:pPr>
      <w:r w:rsidRPr="005851AF">
        <w:rPr>
          <w:rFonts w:ascii="Times New Roman" w:eastAsia="Times New Roman" w:hAnsi="Times New Roman" w:cs="Times New Roman"/>
          <w:b/>
          <w:color w:val="0000FF"/>
          <w:sz w:val="28"/>
          <w:szCs w:val="28"/>
          <w:lang w:eastAsia="ru-RU"/>
        </w:rPr>
        <w:t>Планируемые результаты:</w:t>
      </w:r>
      <w:r w:rsidRPr="005851AF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lang w:eastAsia="ru-RU"/>
        </w:rPr>
        <w:t xml:space="preserve"> </w:t>
      </w:r>
    </w:p>
    <w:p w:rsidR="00BF2862" w:rsidRPr="005851AF" w:rsidRDefault="00BF2862" w:rsidP="00BF2862">
      <w:pPr>
        <w:shd w:val="clear" w:color="auto" w:fill="FFFFFF"/>
        <w:spacing w:before="270" w:after="27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AF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lang w:eastAsia="ru-RU"/>
        </w:rPr>
        <w:t>Личностные</w:t>
      </w:r>
      <w:r w:rsidRPr="005851A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F2862" w:rsidRPr="005851AF" w:rsidRDefault="00BF2862" w:rsidP="00BF2862">
      <w:pPr>
        <w:pStyle w:val="a3"/>
        <w:numPr>
          <w:ilvl w:val="0"/>
          <w:numId w:val="1"/>
        </w:numPr>
        <w:shd w:val="clear" w:color="auto" w:fill="FFFFFF"/>
        <w:spacing w:before="270" w:after="27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соотносить поступки и события с принятыми этическими принципами, умение выделить нравственный аспект </w:t>
      </w:r>
      <w:proofErr w:type="gramStart"/>
      <w:r w:rsidRPr="005851A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поведения;</w:t>
      </w:r>
      <w:r w:rsidRPr="005851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умение</w:t>
      </w:r>
      <w:proofErr w:type="gramEnd"/>
      <w:r w:rsidRPr="00585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давать оценку своим действиям.</w:t>
      </w:r>
      <w:r w:rsidRPr="005851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5851AF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lang w:eastAsia="ru-RU"/>
        </w:rPr>
        <w:t>Метапредметные</w:t>
      </w:r>
      <w:proofErr w:type="spellEnd"/>
      <w:r w:rsidRPr="005851AF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:</w:t>
      </w:r>
    </w:p>
    <w:p w:rsidR="00BF2862" w:rsidRPr="005851AF" w:rsidRDefault="00BF2862" w:rsidP="00BF2862">
      <w:pPr>
        <w:pStyle w:val="a3"/>
        <w:numPr>
          <w:ilvl w:val="0"/>
          <w:numId w:val="1"/>
        </w:numPr>
        <w:shd w:val="clear" w:color="auto" w:fill="FFFFFF"/>
        <w:spacing w:before="270" w:after="27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A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познавательные - уметь самостоятельно извлекать информацию, представленную в тексте и интернет-источниках;</w:t>
      </w:r>
    </w:p>
    <w:p w:rsidR="00BF2862" w:rsidRPr="005851AF" w:rsidRDefault="00BF2862" w:rsidP="00BF2862">
      <w:pPr>
        <w:pStyle w:val="a3"/>
        <w:numPr>
          <w:ilvl w:val="0"/>
          <w:numId w:val="1"/>
        </w:numPr>
        <w:shd w:val="clear" w:color="auto" w:fill="FFFFFF"/>
        <w:spacing w:before="270" w:after="27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A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регулятивные - уметь использовать разные виды чтения текста (просмотровое, ознакомительное, выборочное, поисковое) в соответствии с целями и задачами и условиями их реализации;</w:t>
      </w:r>
    </w:p>
    <w:p w:rsidR="00BF2862" w:rsidRPr="005851AF" w:rsidRDefault="00BF2862" w:rsidP="00BF2862">
      <w:pPr>
        <w:pStyle w:val="a3"/>
        <w:numPr>
          <w:ilvl w:val="0"/>
          <w:numId w:val="1"/>
        </w:numPr>
        <w:shd w:val="clear" w:color="auto" w:fill="FFFFFF"/>
        <w:spacing w:before="270" w:after="27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A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коммуникативные - уметь устно и письменно строить своё высказывание, аргументировать своё мнение, слушать, вступать в диалог.</w:t>
      </w:r>
      <w:r w:rsidRPr="005851A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851AF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lang w:eastAsia="ru-RU"/>
        </w:rPr>
        <w:t>Предметные</w:t>
      </w:r>
      <w:r w:rsidRPr="005851AF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:</w:t>
      </w:r>
    </w:p>
    <w:p w:rsidR="00BF2862" w:rsidRPr="005851AF" w:rsidRDefault="00BF2862" w:rsidP="00BF2862">
      <w:pPr>
        <w:pStyle w:val="a3"/>
        <w:numPr>
          <w:ilvl w:val="0"/>
          <w:numId w:val="1"/>
        </w:numPr>
        <w:shd w:val="clear" w:color="auto" w:fill="FFFFFF"/>
        <w:spacing w:before="270" w:after="27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A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 наиболее точную формулировку главной мысли из ряда данных;</w:t>
      </w:r>
    </w:p>
    <w:p w:rsidR="00BF2862" w:rsidRPr="005851AF" w:rsidRDefault="00BF2862" w:rsidP="00BF2862">
      <w:pPr>
        <w:pStyle w:val="a3"/>
        <w:numPr>
          <w:ilvl w:val="0"/>
          <w:numId w:val="1"/>
        </w:numPr>
        <w:shd w:val="clear" w:color="auto" w:fill="FFFFFF"/>
        <w:spacing w:before="270" w:after="27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A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размышлять о характере и поступках героя;</w:t>
      </w:r>
    </w:p>
    <w:p w:rsidR="00BF2862" w:rsidRPr="005851AF" w:rsidRDefault="00BF2862" w:rsidP="00BF2862">
      <w:pPr>
        <w:pStyle w:val="a3"/>
        <w:numPr>
          <w:ilvl w:val="0"/>
          <w:numId w:val="1"/>
        </w:numPr>
        <w:shd w:val="clear" w:color="auto" w:fill="FFFFFF"/>
        <w:spacing w:before="270" w:after="27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осмыслять нравственное содержание пословиц, соотносить их нравственный смысл с изучаемым произведением.</w:t>
      </w:r>
    </w:p>
    <w:p w:rsidR="00110A86" w:rsidRDefault="00110A86" w:rsidP="00110A86">
      <w:pPr>
        <w:shd w:val="clear" w:color="auto" w:fill="FFFFFF"/>
        <w:spacing w:before="270" w:after="27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851AF">
        <w:rPr>
          <w:rFonts w:ascii="Times New Roman" w:eastAsia="Times New Roman" w:hAnsi="Times New Roman" w:cs="Times New Roman"/>
          <w:b/>
          <w:color w:val="0000FF"/>
          <w:sz w:val="28"/>
          <w:szCs w:val="28"/>
          <w:lang w:eastAsia="ru-RU"/>
        </w:rPr>
        <w:t>Материалы:</w:t>
      </w:r>
      <w:r w:rsidRPr="005851AF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</w:t>
      </w:r>
      <w:r w:rsidRPr="00585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Презентация для педагога </w:t>
      </w:r>
      <w:r w:rsidRPr="0086198F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(</w:t>
      </w:r>
      <w:hyperlink r:id="rId5" w:history="1">
        <w:r w:rsidRPr="0086198F">
          <w:rPr>
            <w:rFonts w:ascii="Times New Roman" w:eastAsia="Times New Roman" w:hAnsi="Times New Roman" w:cs="Times New Roman"/>
            <w:i/>
            <w:iCs/>
            <w:color w:val="0000FF"/>
            <w:sz w:val="28"/>
            <w:szCs w:val="28"/>
            <w:lang w:eastAsia="ru-RU"/>
          </w:rPr>
          <w:t>приложение 1</w:t>
        </w:r>
      </w:hyperlink>
      <w:r w:rsidRPr="0086198F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)</w:t>
      </w:r>
      <w:r w:rsidRPr="00585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мультфильм «Народные пословицы и поговорки».</w:t>
      </w:r>
    </w:p>
    <w:p w:rsidR="00110A86" w:rsidRPr="0086198F" w:rsidRDefault="00110A86" w:rsidP="00110A86">
      <w:pPr>
        <w:shd w:val="clear" w:color="auto" w:fill="FFFFFF"/>
        <w:spacing w:before="270" w:after="27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6198F">
        <w:rPr>
          <w:rStyle w:val="c8"/>
          <w:rFonts w:ascii="Times New Roman" w:hAnsi="Times New Roman" w:cs="Times New Roman"/>
          <w:b/>
          <w:bCs/>
          <w:color w:val="0000FF"/>
          <w:sz w:val="28"/>
          <w:szCs w:val="28"/>
          <w:shd w:val="clear" w:color="auto" w:fill="FFFFFF"/>
        </w:rPr>
        <w:t>Аннотация: </w:t>
      </w:r>
      <w:r w:rsidRPr="0086198F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Пословицы и поговорки – кладезь народной мудрости. Разработанный урок помогает усвоить сложное понятие «пословица», знакомит со значениями многих поговорок и позволяет ученику учиться использовать «народную мудрость» в речи, поним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ать глубокий философский смысл </w:t>
      </w:r>
      <w:r w:rsidRPr="0086198F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достаточно простых, часто слышимых пословиц.</w:t>
      </w:r>
    </w:p>
    <w:p w:rsidR="00110A86" w:rsidRPr="005851AF" w:rsidRDefault="00110A86" w:rsidP="00110A86">
      <w:pPr>
        <w:shd w:val="clear" w:color="auto" w:fill="FFFFFF"/>
        <w:spacing w:after="135" w:line="360" w:lineRule="auto"/>
        <w:jc w:val="center"/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</w:pPr>
      <w:r w:rsidRPr="005851AF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ru-RU"/>
        </w:rPr>
        <w:t>ХОД ЗАНЯТИЯ</w:t>
      </w:r>
    </w:p>
    <w:p w:rsidR="00110A86" w:rsidRPr="005851AF" w:rsidRDefault="00110A86" w:rsidP="00110A86">
      <w:pPr>
        <w:shd w:val="clear" w:color="auto" w:fill="FFFFFF"/>
        <w:spacing w:before="270" w:after="135" w:line="360" w:lineRule="auto"/>
        <w:jc w:val="both"/>
        <w:outlineLvl w:val="2"/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val="en-US" w:eastAsia="ru-RU"/>
        </w:rPr>
        <w:t>I</w:t>
      </w:r>
      <w:r w:rsidRPr="005851AF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ru-RU"/>
        </w:rPr>
        <w:t>. ОРГАНИЗАЦИОННЫЙ МОМЕНТ</w:t>
      </w:r>
    </w:p>
    <w:p w:rsidR="00110A86" w:rsidRPr="005851AF" w:rsidRDefault="00110A86" w:rsidP="00110A86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 w:rsidRPr="00585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Всем меня видно и слышно? Если со связью всё в порядке, поставьте в общем чате ладошку. Таким образом, мы поприветствуем друг друга.</w:t>
      </w:r>
    </w:p>
    <w:p w:rsidR="00110A86" w:rsidRPr="005851AF" w:rsidRDefault="00110A86" w:rsidP="00110A86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5851AF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>- Поговорим?</w:t>
      </w:r>
    </w:p>
    <w:p w:rsidR="00110A86" w:rsidRPr="005851AF" w:rsidRDefault="00110A86" w:rsidP="00110A86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5851AF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>- О чём?</w:t>
      </w:r>
    </w:p>
    <w:p w:rsidR="00110A86" w:rsidRPr="005851AF" w:rsidRDefault="00110A86" w:rsidP="00110A86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5851AF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>- О разном и о прочем. О том, что хорошо и хорошо не очень.</w:t>
      </w:r>
    </w:p>
    <w:p w:rsidR="00110A86" w:rsidRPr="005851AF" w:rsidRDefault="00110A86" w:rsidP="00110A86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5851AF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>- Чего-то знаешь ты, а что-то мне известно.</w:t>
      </w:r>
    </w:p>
    <w:p w:rsidR="00110A86" w:rsidRPr="005851AF" w:rsidRDefault="00110A86" w:rsidP="00110A86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5851AF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>- Поговорим?</w:t>
      </w:r>
    </w:p>
    <w:p w:rsidR="00110A86" w:rsidRPr="005851AF" w:rsidRDefault="00110A86" w:rsidP="00110A86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5851AF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>- Поговорим. Нам будет интересно.</w:t>
      </w:r>
    </w:p>
    <w:p w:rsidR="00110A86" w:rsidRPr="005851AF" w:rsidRDefault="00110A86" w:rsidP="00110A86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AF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приглашаю вас в виртуальный класс. Выберите удобное место за столом, в разделе «Комментарии» напишите короткое приветствие.</w:t>
      </w:r>
    </w:p>
    <w:p w:rsidR="00110A86" w:rsidRPr="005851AF" w:rsidRDefault="00110A86" w:rsidP="00110A86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851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ДЕМОНСТРАЦИЯ ЭКРАНА, СЛАЙД 3. </w:t>
      </w:r>
      <w:r w:rsidRPr="0086198F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(</w:t>
      </w:r>
      <w:hyperlink r:id="rId6" w:history="1">
        <w:r w:rsidRPr="0086198F">
          <w:rPr>
            <w:rFonts w:ascii="Times New Roman" w:eastAsia="Times New Roman" w:hAnsi="Times New Roman" w:cs="Times New Roman"/>
            <w:i/>
            <w:iCs/>
            <w:color w:val="0000FF"/>
            <w:sz w:val="28"/>
            <w:szCs w:val="28"/>
            <w:lang w:eastAsia="ru-RU"/>
          </w:rPr>
          <w:t>Приложение 1</w:t>
        </w:r>
      </w:hyperlink>
      <w:r w:rsidRPr="0086198F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).</w:t>
      </w:r>
      <w:r w:rsidRPr="005851AF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</w:t>
      </w:r>
    </w:p>
    <w:p w:rsidR="00110A86" w:rsidRPr="005851AF" w:rsidRDefault="00110A86" w:rsidP="00110A86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val="en-US" w:eastAsia="ru-RU"/>
        </w:rPr>
        <w:t>II</w:t>
      </w:r>
      <w:r w:rsidRPr="005851AF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ru-RU"/>
        </w:rPr>
        <w:t>. ЦЕЛЕПОЛАГАНИЕ</w:t>
      </w:r>
    </w:p>
    <w:p w:rsidR="00110A86" w:rsidRPr="005851AF" w:rsidRDefault="00110A86" w:rsidP="00110A86">
      <w:pPr>
        <w:shd w:val="clear" w:color="auto" w:fill="FFFFFF"/>
        <w:spacing w:before="270" w:after="135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1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Ребята, сегодня у нас дистанционный урок. Посмотрите на слайд 3 и отгадайте: о чем сегодня пойдет речь?</w:t>
      </w:r>
    </w:p>
    <w:p w:rsidR="00110A86" w:rsidRPr="005851AF" w:rsidRDefault="00110A86" w:rsidP="00110A8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851AF">
        <w:rPr>
          <w:rFonts w:ascii="Times New Roman" w:eastAsia="Calibri" w:hAnsi="Times New Roman" w:cs="Times New Roman"/>
          <w:bCs/>
          <w:sz w:val="28"/>
          <w:szCs w:val="28"/>
        </w:rPr>
        <w:t>Продолжить вам помогут картинки.</w:t>
      </w:r>
    </w:p>
    <w:p w:rsidR="00110A86" w:rsidRPr="0086198F" w:rsidRDefault="00110A86" w:rsidP="00110A8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851AF">
        <w:rPr>
          <w:rFonts w:ascii="Times New Roman" w:eastAsia="Calibri" w:hAnsi="Times New Roman" w:cs="Times New Roman"/>
          <w:bCs/>
          <w:sz w:val="28"/>
          <w:szCs w:val="28"/>
        </w:rPr>
        <w:t>Как называются данные предложения? (</w:t>
      </w:r>
      <w:r w:rsidRPr="005851AF">
        <w:rPr>
          <w:rFonts w:ascii="Times New Roman" w:eastAsia="Calibri" w:hAnsi="Times New Roman" w:cs="Times New Roman"/>
          <w:b/>
          <w:bCs/>
          <w:sz w:val="28"/>
          <w:szCs w:val="28"/>
        </w:rPr>
        <w:t>Пословицы и поговорки)</w:t>
      </w:r>
    </w:p>
    <w:p w:rsidR="00110A86" w:rsidRPr="0086198F" w:rsidRDefault="00110A86" w:rsidP="00110A8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color w:val="0000FF"/>
          <w:sz w:val="28"/>
          <w:szCs w:val="28"/>
        </w:rPr>
      </w:pPr>
      <w:r w:rsidRPr="0086198F">
        <w:rPr>
          <w:rFonts w:ascii="Times New Roman" w:eastAsia="Calibri" w:hAnsi="Times New Roman" w:cs="Times New Roman"/>
          <w:b/>
          <w:bCs/>
          <w:color w:val="0000FF"/>
          <w:sz w:val="28"/>
          <w:szCs w:val="28"/>
          <w:lang w:val="en-US"/>
        </w:rPr>
        <w:t>III</w:t>
      </w:r>
      <w:r w:rsidRPr="0086198F">
        <w:rPr>
          <w:rFonts w:ascii="Times New Roman" w:eastAsia="Calibri" w:hAnsi="Times New Roman" w:cs="Times New Roman"/>
          <w:b/>
          <w:bCs/>
          <w:color w:val="0000FF"/>
          <w:sz w:val="28"/>
          <w:szCs w:val="28"/>
        </w:rPr>
        <w:t>. АКТУАЛИЗАЦИЯ ЗНАНИЙ</w:t>
      </w:r>
    </w:p>
    <w:p w:rsidR="00110A86" w:rsidRPr="0086198F" w:rsidRDefault="00110A86" w:rsidP="00110A8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851AF">
        <w:rPr>
          <w:rFonts w:ascii="Times New Roman" w:eastAsia="Calibri" w:hAnsi="Times New Roman" w:cs="Times New Roman"/>
          <w:bCs/>
          <w:sz w:val="28"/>
          <w:szCs w:val="28"/>
        </w:rPr>
        <w:t>Давайте вспомним, что такое пословицы?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6198F">
        <w:rPr>
          <w:rFonts w:ascii="Times New Roman" w:eastAsia="Calibri" w:hAnsi="Times New Roman" w:cs="Times New Roman"/>
          <w:b/>
          <w:bCs/>
          <w:sz w:val="28"/>
          <w:szCs w:val="28"/>
        </w:rPr>
        <w:t>(ответы учащихся)</w:t>
      </w:r>
    </w:p>
    <w:p w:rsidR="00110A86" w:rsidRPr="005851AF" w:rsidRDefault="00110A86" w:rsidP="00110A8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851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ДЕМОНСТРАЦИЯ ЭКРАНА, СЛАЙД 4.</w:t>
      </w:r>
    </w:p>
    <w:p w:rsidR="00110A86" w:rsidRPr="005851AF" w:rsidRDefault="00110A86" w:rsidP="00110A8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851AF">
        <w:rPr>
          <w:rFonts w:ascii="Times New Roman" w:eastAsia="Calibri" w:hAnsi="Times New Roman" w:cs="Times New Roman"/>
          <w:bCs/>
          <w:sz w:val="28"/>
          <w:szCs w:val="28"/>
        </w:rPr>
        <w:t xml:space="preserve">Как вы думаете, а что такое поговорки? </w:t>
      </w:r>
      <w:r w:rsidRPr="005851AF">
        <w:rPr>
          <w:rFonts w:ascii="Times New Roman" w:eastAsia="Calibri" w:hAnsi="Times New Roman" w:cs="Times New Roman"/>
          <w:b/>
          <w:bCs/>
          <w:sz w:val="28"/>
          <w:szCs w:val="28"/>
        </w:rPr>
        <w:t>(о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тветы учащихся</w:t>
      </w:r>
      <w:r w:rsidRPr="005851AF">
        <w:rPr>
          <w:rFonts w:ascii="Times New Roman" w:eastAsia="Calibri" w:hAnsi="Times New Roman" w:cs="Times New Roman"/>
          <w:b/>
          <w:bCs/>
          <w:sz w:val="28"/>
          <w:szCs w:val="28"/>
        </w:rPr>
        <w:t>)</w:t>
      </w:r>
    </w:p>
    <w:p w:rsidR="00110A86" w:rsidRPr="005851AF" w:rsidRDefault="00110A86" w:rsidP="00110A8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851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ДЕМОНСТРАЦИЯ ЭКРАНА, СЛАЙД 5. </w:t>
      </w:r>
    </w:p>
    <w:p w:rsidR="00110A86" w:rsidRPr="005851AF" w:rsidRDefault="00110A86" w:rsidP="00110A8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851AF">
        <w:rPr>
          <w:rFonts w:ascii="Times New Roman" w:eastAsia="Calibri" w:hAnsi="Times New Roman" w:cs="Times New Roman"/>
          <w:bCs/>
          <w:sz w:val="28"/>
          <w:szCs w:val="28"/>
        </w:rPr>
        <w:t>Пословицы и поговорки - это краткие изречения. В пословицах и поговорках заключена мудрость народа. Пословицы поучают, советуют, наставляют, предупреждают. Поговорка метко определяет какое-либо явление жизни.</w:t>
      </w:r>
    </w:p>
    <w:p w:rsidR="00110A86" w:rsidRPr="005851AF" w:rsidRDefault="00110A86" w:rsidP="00110A8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851AF">
        <w:rPr>
          <w:rFonts w:ascii="Times New Roman" w:eastAsia="Calibri" w:hAnsi="Times New Roman" w:cs="Times New Roman"/>
          <w:bCs/>
          <w:sz w:val="28"/>
          <w:szCs w:val="28"/>
        </w:rPr>
        <w:t xml:space="preserve">Читая сказки, мы говорили, чему они учат нас. Чему могут нас научить пословицы и поговорки? </w:t>
      </w:r>
      <w:r w:rsidRPr="005851AF">
        <w:rPr>
          <w:rFonts w:ascii="Times New Roman" w:eastAsia="Calibri" w:hAnsi="Times New Roman" w:cs="Times New Roman"/>
          <w:b/>
          <w:bCs/>
          <w:sz w:val="28"/>
          <w:szCs w:val="28"/>
        </w:rPr>
        <w:t>(ответы учащихся).</w:t>
      </w:r>
    </w:p>
    <w:p w:rsidR="00110A86" w:rsidRPr="005851AF" w:rsidRDefault="00110A86" w:rsidP="00110A8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851AF">
        <w:rPr>
          <w:rFonts w:ascii="Times New Roman" w:eastAsia="Calibri" w:hAnsi="Times New Roman" w:cs="Times New Roman"/>
          <w:bCs/>
          <w:sz w:val="28"/>
          <w:szCs w:val="28"/>
        </w:rPr>
        <w:t>Для чего нам нужны пословицы? (Знание пословиц, поговорок обогащает речь человека, делает его более внимательным к слову, к языку, развивает память, помогает найти точные и остроумные ответы на вопросы).</w:t>
      </w:r>
    </w:p>
    <w:p w:rsidR="00110A86" w:rsidRPr="005851AF" w:rsidRDefault="00110A86" w:rsidP="00110A8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851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ДЕМОНСТРАЦИЯ ЭКРАНА, СЛАЙД 6. </w:t>
      </w:r>
    </w:p>
    <w:p w:rsidR="00110A86" w:rsidRPr="005851AF" w:rsidRDefault="00110A86" w:rsidP="00110A8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851AF">
        <w:rPr>
          <w:rFonts w:ascii="Times New Roman" w:eastAsia="Calibri" w:hAnsi="Times New Roman" w:cs="Times New Roman"/>
          <w:bCs/>
          <w:sz w:val="28"/>
          <w:szCs w:val="28"/>
        </w:rPr>
        <w:t>Сейчас, ребята, я предлагаю вам сравнить поговорки и пословицы. Подумайте, подберите правильно аргументы: что между ними общего и чем они отличаются.</w:t>
      </w:r>
    </w:p>
    <w:p w:rsidR="00110A86" w:rsidRPr="0086198F" w:rsidRDefault="00110A86" w:rsidP="00110A86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color w:val="0000FF"/>
          <w:sz w:val="28"/>
          <w:szCs w:val="28"/>
        </w:rPr>
      </w:pPr>
      <w:r w:rsidRPr="0086198F">
        <w:rPr>
          <w:rFonts w:ascii="Times New Roman" w:eastAsia="Calibri" w:hAnsi="Times New Roman" w:cs="Times New Roman"/>
          <w:b/>
          <w:bCs/>
          <w:color w:val="0000FF"/>
          <w:sz w:val="28"/>
          <w:szCs w:val="28"/>
        </w:rPr>
        <w:t>Упражнение для сравнения:</w:t>
      </w:r>
    </w:p>
    <w:p w:rsidR="00110A86" w:rsidRPr="005851AF" w:rsidRDefault="00110A86" w:rsidP="00110A8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</w:p>
    <w:tbl>
      <w:tblPr>
        <w:tblW w:w="9206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111"/>
        <w:gridCol w:w="6095"/>
      </w:tblGrid>
      <w:tr w:rsidR="00110A86" w:rsidRPr="008637AC" w:rsidTr="00895623">
        <w:trPr>
          <w:trHeight w:val="358"/>
        </w:trPr>
        <w:tc>
          <w:tcPr>
            <w:tcW w:w="311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10A86" w:rsidRPr="008637AC" w:rsidRDefault="00110A86" w:rsidP="0089562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37AC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  <w:lang w:eastAsia="ru-RU"/>
              </w:rPr>
              <w:t>Поговорка</w:t>
            </w:r>
          </w:p>
        </w:tc>
        <w:tc>
          <w:tcPr>
            <w:tcW w:w="60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10A86" w:rsidRPr="008637AC" w:rsidRDefault="00110A86" w:rsidP="0089562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37AC">
              <w:rPr>
                <w:rFonts w:ascii="Times New Roman" w:eastAsia="Times New Roman" w:hAnsi="Times New Roman" w:cs="Times New Roman"/>
                <w:b/>
                <w:bCs/>
                <w:kern w:val="24"/>
                <w:sz w:val="28"/>
                <w:szCs w:val="28"/>
                <w:lang w:eastAsia="ru-RU"/>
              </w:rPr>
              <w:t>Пословица</w:t>
            </w:r>
          </w:p>
        </w:tc>
      </w:tr>
      <w:tr w:rsidR="00110A86" w:rsidRPr="008637AC" w:rsidTr="00895623">
        <w:trPr>
          <w:trHeight w:val="502"/>
        </w:trPr>
        <w:tc>
          <w:tcPr>
            <w:tcW w:w="311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10A86" w:rsidRPr="008637AC" w:rsidRDefault="00110A86" w:rsidP="0089562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37AC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Воду в ступе толочь</w:t>
            </w:r>
          </w:p>
        </w:tc>
        <w:tc>
          <w:tcPr>
            <w:tcW w:w="60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10A86" w:rsidRPr="008637AC" w:rsidRDefault="00110A86" w:rsidP="00895623">
            <w:pPr>
              <w:spacing w:after="0" w:line="360" w:lineRule="auto"/>
              <w:ind w:right="14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37AC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Воду в ступе толочь — вода и будет</w:t>
            </w:r>
          </w:p>
        </w:tc>
      </w:tr>
      <w:tr w:rsidR="00110A86" w:rsidRPr="008637AC" w:rsidTr="00895623">
        <w:trPr>
          <w:trHeight w:val="398"/>
        </w:trPr>
        <w:tc>
          <w:tcPr>
            <w:tcW w:w="311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10A86" w:rsidRPr="008637AC" w:rsidRDefault="00110A86" w:rsidP="0089562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37AC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И нашим и вашим</w:t>
            </w:r>
          </w:p>
        </w:tc>
        <w:tc>
          <w:tcPr>
            <w:tcW w:w="60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10A86" w:rsidRPr="008637AC" w:rsidRDefault="00110A86" w:rsidP="0089562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37AC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 xml:space="preserve">И </w:t>
            </w:r>
            <w:proofErr w:type="gramStart"/>
            <w:r w:rsidRPr="008637AC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нашим</w:t>
            </w:r>
            <w:proofErr w:type="gramEnd"/>
            <w:r w:rsidRPr="008637AC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 xml:space="preserve"> и вашим за копейку спляшем</w:t>
            </w:r>
          </w:p>
        </w:tc>
      </w:tr>
      <w:tr w:rsidR="00110A86" w:rsidRPr="008637AC" w:rsidTr="00895623">
        <w:trPr>
          <w:trHeight w:val="547"/>
        </w:trPr>
        <w:tc>
          <w:tcPr>
            <w:tcW w:w="3111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10A86" w:rsidRPr="008637AC" w:rsidRDefault="00110A86" w:rsidP="0089562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37AC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Чудеса в решете</w:t>
            </w:r>
          </w:p>
        </w:tc>
        <w:tc>
          <w:tcPr>
            <w:tcW w:w="60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10A86" w:rsidRPr="008637AC" w:rsidRDefault="00110A86" w:rsidP="0089562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37AC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>Чудеса: в решете дыр много, а вылезти некуда</w:t>
            </w:r>
          </w:p>
        </w:tc>
      </w:tr>
    </w:tbl>
    <w:p w:rsidR="00110A86" w:rsidRPr="005851AF" w:rsidRDefault="00110A86" w:rsidP="00110A8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</w:p>
    <w:p w:rsidR="00110A86" w:rsidRPr="0086198F" w:rsidRDefault="00110A86" w:rsidP="00110A8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851A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t>Дети отвечают. Затем демонстрируется экран с правильными ответами</w:t>
      </w:r>
      <w:r w:rsidRPr="005851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ДЕМОНСТРАЦИЯ ЭКРАНА, СЛАЙД 7. </w:t>
      </w:r>
    </w:p>
    <w:p w:rsidR="00110A86" w:rsidRPr="0086198F" w:rsidRDefault="00110A86" w:rsidP="00110A86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color w:val="0000FF"/>
          <w:sz w:val="28"/>
          <w:szCs w:val="28"/>
        </w:rPr>
      </w:pPr>
      <w:r w:rsidRPr="0086198F">
        <w:rPr>
          <w:rFonts w:ascii="Times New Roman" w:eastAsia="Calibri" w:hAnsi="Times New Roman" w:cs="Times New Roman"/>
          <w:b/>
          <w:bCs/>
          <w:color w:val="0000FF"/>
          <w:sz w:val="28"/>
          <w:szCs w:val="28"/>
        </w:rPr>
        <w:t>Упражнение «Развиваем чтение и комментирование:</w:t>
      </w:r>
    </w:p>
    <w:p w:rsidR="00110A86" w:rsidRPr="005851AF" w:rsidRDefault="00110A86" w:rsidP="00110A86">
      <w:pPr>
        <w:shd w:val="clear" w:color="auto" w:fill="FFFFFF"/>
        <w:spacing w:after="75" w:line="36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851AF">
        <w:rPr>
          <w:rFonts w:ascii="Times New Roman" w:eastAsia="Calibri" w:hAnsi="Times New Roman" w:cs="Times New Roman"/>
          <w:bCs/>
          <w:sz w:val="28"/>
          <w:szCs w:val="28"/>
        </w:rPr>
        <w:t>Ребята, а сейчас мы будем читать пословицы и поговорки, объяснять их смысл, а затем классифицировать их по темам.  Выбирайте любую на свой вкус.</w:t>
      </w:r>
    </w:p>
    <w:p w:rsidR="00110A86" w:rsidRPr="005851AF" w:rsidRDefault="00110A86" w:rsidP="00110A8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851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ДЕМОНСТРАЦИЯ ЭКРАНА, СЛАЙД 8. </w:t>
      </w:r>
    </w:p>
    <w:p w:rsidR="00110A86" w:rsidRPr="005851AF" w:rsidRDefault="00110A86" w:rsidP="00110A86">
      <w:pPr>
        <w:shd w:val="clear" w:color="auto" w:fill="FFFFFF"/>
        <w:spacing w:after="75" w:line="360" w:lineRule="auto"/>
        <w:ind w:left="-142" w:firstLine="85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5851AF">
        <w:rPr>
          <w:rFonts w:ascii="Times New Roman" w:hAnsi="Times New Roman" w:cs="Times New Roman"/>
          <w:noProof/>
          <w:sz w:val="28"/>
          <w:szCs w:val="28"/>
          <w:lang w:eastAsia="ru-RU"/>
        </w:rPr>
        <w:t>Молодцы, ребята! Очень хорошо читали, а сейчас вам предстоит посмотреть фрагмент мультфильма «Народные пословицы и поговорки».</w:t>
      </w:r>
    </w:p>
    <w:p w:rsidR="00110A86" w:rsidRPr="0086198F" w:rsidRDefault="00110A86" w:rsidP="00110A86">
      <w:pPr>
        <w:pStyle w:val="a3"/>
        <w:numPr>
          <w:ilvl w:val="0"/>
          <w:numId w:val="3"/>
        </w:numPr>
        <w:shd w:val="clear" w:color="auto" w:fill="FFFFFF"/>
        <w:spacing w:after="75" w:line="360" w:lineRule="auto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86198F">
        <w:rPr>
          <w:rFonts w:ascii="Times New Roman" w:eastAsia="Calibri" w:hAnsi="Times New Roman" w:cs="Times New Roman"/>
          <w:b/>
          <w:bCs/>
          <w:color w:val="0000FF"/>
          <w:sz w:val="28"/>
          <w:szCs w:val="28"/>
        </w:rPr>
        <w:t>Упражнение «Кто внимательнее?»</w:t>
      </w:r>
    </w:p>
    <w:p w:rsidR="00110A86" w:rsidRDefault="00110A86" w:rsidP="00110A86">
      <w:pPr>
        <w:shd w:val="clear" w:color="auto" w:fill="FFFFFF"/>
        <w:spacing w:after="75" w:line="360" w:lineRule="auto"/>
        <w:ind w:left="-142" w:firstLine="3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5851A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Внимание, задание: </w:t>
      </w:r>
      <w:r w:rsidRPr="005851AF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внимательно посмотри фрагмент «Два мороза» и запишите в тетрадь все пословицы и поговорки, которые вам встретятся. </w:t>
      </w:r>
      <w:r w:rsidRPr="005851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ДЕМОНСТРАЦИЯ ЭКРАНА, СЛАЙД 9.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</w:t>
      </w:r>
    </w:p>
    <w:p w:rsidR="00110A86" w:rsidRDefault="00110A86" w:rsidP="00110A86">
      <w:pPr>
        <w:shd w:val="clear" w:color="auto" w:fill="FFFFFF"/>
        <w:spacing w:after="75" w:line="360" w:lineRule="auto"/>
        <w:ind w:left="-142" w:firstLine="85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51A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Режим доступа:</w:t>
      </w:r>
      <w:r w:rsidRPr="005851AF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7" w:history="1">
        <w:r w:rsidRPr="005851AF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</w:rPr>
          <w:t>https://m.youtube.com/watch?v=3fPRnGTKmd0</w:t>
        </w:r>
      </w:hyperlink>
    </w:p>
    <w:p w:rsidR="00110A86" w:rsidRPr="0086198F" w:rsidRDefault="00110A86" w:rsidP="00110A86">
      <w:pPr>
        <w:pStyle w:val="a3"/>
        <w:numPr>
          <w:ilvl w:val="0"/>
          <w:numId w:val="3"/>
        </w:numPr>
        <w:shd w:val="clear" w:color="auto" w:fill="FFFFFF"/>
        <w:spacing w:after="75" w:line="360" w:lineRule="auto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86198F">
        <w:rPr>
          <w:rFonts w:ascii="Times New Roman" w:eastAsia="Calibri" w:hAnsi="Times New Roman" w:cs="Times New Roman"/>
          <w:b/>
          <w:bCs/>
          <w:color w:val="0000FF"/>
          <w:sz w:val="28"/>
          <w:szCs w:val="28"/>
        </w:rPr>
        <w:t>Упражнение «</w:t>
      </w:r>
      <w:r w:rsidRPr="0086198F">
        <w:rPr>
          <w:rFonts w:ascii="Times New Roman" w:eastAsia="+mn-ea" w:hAnsi="Times New Roman" w:cs="Times New Roman"/>
          <w:b/>
          <w:bCs/>
          <w:color w:val="0000FF"/>
          <w:kern w:val="24"/>
          <w:sz w:val="28"/>
          <w:szCs w:val="28"/>
        </w:rPr>
        <w:t>Найди отличие»</w:t>
      </w:r>
    </w:p>
    <w:p w:rsidR="00110A86" w:rsidRPr="005851AF" w:rsidRDefault="00110A86" w:rsidP="00110A8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851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ДЕМОНСТРАЦИЯ ЭКРАНА, СЛАЙД 10. </w:t>
      </w:r>
    </w:p>
    <w:p w:rsidR="00110A86" w:rsidRPr="005851AF" w:rsidRDefault="00110A86" w:rsidP="00110A86">
      <w:pPr>
        <w:shd w:val="clear" w:color="auto" w:fill="FFFFFF"/>
        <w:spacing w:after="75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851AF">
        <w:rPr>
          <w:rFonts w:ascii="Times New Roman" w:eastAsia="Calibri" w:hAnsi="Times New Roman" w:cs="Times New Roman"/>
          <w:bCs/>
          <w:sz w:val="28"/>
          <w:szCs w:val="28"/>
        </w:rPr>
        <w:t>Внимательно прочитайте пословицу и поговорку и сравните их.</w:t>
      </w:r>
    </w:p>
    <w:p w:rsidR="00110A86" w:rsidRPr="005851AF" w:rsidRDefault="00110A86" w:rsidP="00110A86">
      <w:pPr>
        <w:pStyle w:val="a4"/>
        <w:spacing w:before="0" w:beforeAutospacing="0" w:after="0" w:afterAutospacing="0" w:line="360" w:lineRule="auto"/>
        <w:jc w:val="both"/>
        <w:rPr>
          <w:color w:val="0000FF"/>
          <w:sz w:val="28"/>
          <w:szCs w:val="28"/>
        </w:rPr>
      </w:pPr>
      <w:r w:rsidRPr="005851AF">
        <w:rPr>
          <w:rFonts w:eastAsia="+mn-ea"/>
          <w:b/>
          <w:bCs/>
          <w:color w:val="0000FF"/>
          <w:kern w:val="24"/>
          <w:sz w:val="28"/>
          <w:szCs w:val="28"/>
        </w:rPr>
        <w:t xml:space="preserve">Пословица: </w:t>
      </w:r>
      <w:r w:rsidRPr="005851AF">
        <w:rPr>
          <w:rFonts w:eastAsia="+mn-ea"/>
          <w:b/>
          <w:bCs/>
          <w:kern w:val="24"/>
          <w:sz w:val="28"/>
          <w:szCs w:val="28"/>
        </w:rPr>
        <w:t>За двумя зайцами погонишься –ни одного не поймаешь.</w:t>
      </w:r>
    </w:p>
    <w:p w:rsidR="00110A86" w:rsidRPr="005851AF" w:rsidRDefault="00110A86" w:rsidP="00110A86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851AF">
        <w:rPr>
          <w:rFonts w:eastAsia="Calibri"/>
          <w:b/>
          <w:bCs/>
          <w:color w:val="0000FF"/>
          <w:sz w:val="28"/>
          <w:szCs w:val="28"/>
        </w:rPr>
        <w:t>Поговорка:</w:t>
      </w:r>
      <w:r w:rsidRPr="005851AF">
        <w:rPr>
          <w:rFonts w:eastAsia="+mn-ea"/>
          <w:b/>
          <w:bCs/>
          <w:color w:val="65238D"/>
          <w:kern w:val="24"/>
          <w:sz w:val="28"/>
          <w:szCs w:val="28"/>
        </w:rPr>
        <w:t xml:space="preserve"> </w:t>
      </w:r>
      <w:r w:rsidRPr="005851AF">
        <w:rPr>
          <w:rFonts w:eastAsia="+mn-ea"/>
          <w:b/>
          <w:bCs/>
          <w:kern w:val="24"/>
          <w:sz w:val="28"/>
          <w:szCs w:val="28"/>
        </w:rPr>
        <w:t>Гоняться за двумя зайцами.</w:t>
      </w:r>
    </w:p>
    <w:p w:rsidR="00110A86" w:rsidRPr="0086198F" w:rsidRDefault="00110A86" w:rsidP="00110A8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851A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Ответ: </w:t>
      </w:r>
      <w:r w:rsidRPr="005851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СЛАЙД 10 </w:t>
      </w:r>
    </w:p>
    <w:p w:rsidR="00110A86" w:rsidRPr="00272273" w:rsidRDefault="00110A86" w:rsidP="00110A8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color w:val="0000FF"/>
          <w:sz w:val="28"/>
          <w:szCs w:val="28"/>
        </w:rPr>
      </w:pPr>
      <w:r w:rsidRPr="0086198F">
        <w:rPr>
          <w:rFonts w:ascii="Times New Roman" w:eastAsia="Calibri" w:hAnsi="Times New Roman" w:cs="Times New Roman"/>
          <w:b/>
          <w:bCs/>
          <w:color w:val="0000FF"/>
          <w:sz w:val="28"/>
          <w:szCs w:val="28"/>
          <w:lang w:val="en-US"/>
        </w:rPr>
        <w:t>IV</w:t>
      </w:r>
      <w:r w:rsidRPr="00272273">
        <w:rPr>
          <w:rFonts w:ascii="Times New Roman" w:eastAsia="Calibri" w:hAnsi="Times New Roman" w:cs="Times New Roman"/>
          <w:b/>
          <w:bCs/>
          <w:color w:val="0000FF"/>
          <w:sz w:val="28"/>
          <w:szCs w:val="28"/>
        </w:rPr>
        <w:t>.</w:t>
      </w:r>
      <w:r w:rsidRPr="0086198F">
        <w:rPr>
          <w:rFonts w:ascii="Times New Roman" w:hAnsi="Times New Roman" w:cs="Times New Roman"/>
          <w:b/>
          <w:color w:val="0000FF"/>
          <w:sz w:val="28"/>
          <w:szCs w:val="28"/>
          <w:shd w:val="clear" w:color="auto" w:fill="F9F9F9"/>
        </w:rPr>
        <w:t xml:space="preserve"> ФИЗКУЛЬТМИНУТКА</w:t>
      </w:r>
    </w:p>
    <w:p w:rsidR="00110A86" w:rsidRPr="005851AF" w:rsidRDefault="00110A86" w:rsidP="00110A8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851AF">
        <w:rPr>
          <w:rFonts w:ascii="Times New Roman" w:eastAsia="Calibri" w:hAnsi="Times New Roman" w:cs="Times New Roman"/>
          <w:b/>
          <w:bCs/>
          <w:sz w:val="28"/>
          <w:szCs w:val="28"/>
        </w:rPr>
        <w:t>Учитель</w:t>
      </w:r>
      <w:r w:rsidRPr="005851AF">
        <w:rPr>
          <w:rFonts w:ascii="Times New Roman" w:eastAsia="Calibri" w:hAnsi="Times New Roman" w:cs="Times New Roman"/>
          <w:bCs/>
          <w:sz w:val="28"/>
          <w:szCs w:val="28"/>
        </w:rPr>
        <w:t>: Ребята, я думаю вы устали. Предлагаю вам принять участие в физкультминутке вместе со сказочной Бабой Ягой. Танцуем вместе с Бабушкой.</w:t>
      </w:r>
    </w:p>
    <w:p w:rsidR="00110A86" w:rsidRPr="005851AF" w:rsidRDefault="00110A86" w:rsidP="00110A8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851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ДЕМОНСТРАЦИЯ ЭКРАНА</w:t>
      </w:r>
    </w:p>
    <w:p w:rsidR="00110A86" w:rsidRPr="0086198F" w:rsidRDefault="00110A86" w:rsidP="00110A86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color w:val="0000FF"/>
          <w:sz w:val="28"/>
          <w:szCs w:val="28"/>
        </w:rPr>
      </w:pPr>
      <w:r w:rsidRPr="0086198F">
        <w:rPr>
          <w:rFonts w:ascii="Times New Roman" w:hAnsi="Times New Roman" w:cs="Times New Roman"/>
          <w:b/>
          <w:color w:val="0000FF"/>
          <w:sz w:val="28"/>
          <w:szCs w:val="28"/>
          <w:shd w:val="clear" w:color="auto" w:fill="F9F9F9"/>
        </w:rPr>
        <w:t>Физкультминутка «Танцы с Бабой Ягой»</w:t>
      </w:r>
      <w:r w:rsidRPr="0086198F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 </w:t>
      </w:r>
    </w:p>
    <w:p w:rsidR="00110A86" w:rsidRPr="0086198F" w:rsidRDefault="00110A86" w:rsidP="00110A8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</w:rPr>
      </w:pPr>
      <w:r w:rsidRPr="005851AF">
        <w:rPr>
          <w:rFonts w:ascii="Times New Roman" w:hAnsi="Times New Roman" w:cs="Times New Roman"/>
          <w:b/>
          <w:color w:val="030303"/>
          <w:sz w:val="28"/>
          <w:szCs w:val="28"/>
          <w:shd w:val="clear" w:color="auto" w:fill="F9F9F9"/>
        </w:rPr>
        <w:t>Режим доступа</w:t>
      </w:r>
      <w:r w:rsidRPr="005851AF">
        <w:rPr>
          <w:rFonts w:ascii="Times New Roman" w:hAnsi="Times New Roman" w:cs="Times New Roman"/>
          <w:color w:val="030303"/>
          <w:sz w:val="28"/>
          <w:szCs w:val="28"/>
          <w:shd w:val="clear" w:color="auto" w:fill="F9F9F9"/>
        </w:rPr>
        <w:t xml:space="preserve">: </w:t>
      </w:r>
      <w:hyperlink r:id="rId8" w:history="1">
        <w:r w:rsidRPr="005851AF">
          <w:rPr>
            <w:rStyle w:val="a5"/>
            <w:rFonts w:ascii="Times New Roman" w:hAnsi="Times New Roman" w:cs="Times New Roman"/>
            <w:sz w:val="28"/>
            <w:szCs w:val="28"/>
            <w:shd w:val="clear" w:color="auto" w:fill="F9F9F9"/>
          </w:rPr>
          <w:t>https://m.youtube.com/watch?v=MGtEibUAwPM</w:t>
        </w:r>
      </w:hyperlink>
    </w:p>
    <w:p w:rsidR="00110A86" w:rsidRPr="0086198F" w:rsidRDefault="00110A86" w:rsidP="00110A8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color w:val="0000FF"/>
          <w:sz w:val="28"/>
          <w:szCs w:val="28"/>
          <w:u w:val="single"/>
        </w:rPr>
      </w:pPr>
      <w:r w:rsidRPr="0086198F">
        <w:rPr>
          <w:rFonts w:ascii="Times New Roman" w:eastAsia="Calibri" w:hAnsi="Times New Roman" w:cs="Times New Roman"/>
          <w:b/>
          <w:bCs/>
          <w:color w:val="0000FF"/>
          <w:sz w:val="28"/>
          <w:szCs w:val="28"/>
          <w:lang w:val="en-US"/>
        </w:rPr>
        <w:t>V</w:t>
      </w:r>
      <w:r w:rsidRPr="0086198F">
        <w:rPr>
          <w:rFonts w:ascii="Times New Roman" w:eastAsia="Calibri" w:hAnsi="Times New Roman" w:cs="Times New Roman"/>
          <w:b/>
          <w:bCs/>
          <w:color w:val="0000FF"/>
          <w:sz w:val="28"/>
          <w:szCs w:val="28"/>
        </w:rPr>
        <w:t>. РАБОТА ПО ТЕМЕ</w:t>
      </w:r>
      <w:r>
        <w:rPr>
          <w:rFonts w:ascii="Times New Roman" w:eastAsia="Calibri" w:hAnsi="Times New Roman" w:cs="Times New Roman"/>
          <w:b/>
          <w:bCs/>
          <w:color w:val="0000FF"/>
          <w:sz w:val="28"/>
          <w:szCs w:val="28"/>
        </w:rPr>
        <w:t xml:space="preserve"> ЗАНЯТИЯ</w:t>
      </w:r>
    </w:p>
    <w:p w:rsidR="00110A86" w:rsidRPr="005851AF" w:rsidRDefault="00110A86" w:rsidP="00110A8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5851AF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Учитель: </w:t>
      </w:r>
    </w:p>
    <w:p w:rsidR="00110A86" w:rsidRPr="005851AF" w:rsidRDefault="00110A86" w:rsidP="00110A86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5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Итак, пословицы и поговорки украшают нашу речь, помогают говорящему подобрать точное сравнение. Их назначение – как можно ярче, образнее охарактеризовать   то или иное явление или предмет, украсить речь. В народе говорят: «Поговорка - цветочек, пословица – ягодка».</w:t>
      </w:r>
    </w:p>
    <w:p w:rsidR="00110A86" w:rsidRPr="00272273" w:rsidRDefault="00110A86" w:rsidP="00110A86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33CC"/>
          <w:lang w:eastAsia="ru-RU"/>
        </w:rPr>
      </w:pPr>
      <w:r w:rsidRPr="00272273">
        <w:rPr>
          <w:rFonts w:ascii="Times New Roman" w:eastAsia="Times New Roman" w:hAnsi="Times New Roman" w:cs="Times New Roman"/>
          <w:b/>
          <w:bCs/>
          <w:color w:val="0033CC"/>
          <w:sz w:val="28"/>
          <w:szCs w:val="28"/>
          <w:shd w:val="clear" w:color="auto" w:fill="FFFFFF"/>
          <w:lang w:eastAsia="ru-RU"/>
        </w:rPr>
        <w:t>Творческая работа.</w:t>
      </w:r>
    </w:p>
    <w:p w:rsidR="00110A86" w:rsidRPr="00272273" w:rsidRDefault="00110A86" w:rsidP="00110A86">
      <w:pPr>
        <w:pStyle w:val="a3"/>
        <w:shd w:val="clear" w:color="auto" w:fill="FFFFFF"/>
        <w:spacing w:after="0" w:line="240" w:lineRule="auto"/>
        <w:rPr>
          <w:rFonts w:ascii="Arial" w:eastAsia="Times New Roman" w:hAnsi="Arial" w:cs="Arial"/>
          <w:color w:val="0033CC"/>
          <w:lang w:eastAsia="ru-RU"/>
        </w:rPr>
      </w:pPr>
    </w:p>
    <w:p w:rsidR="00110A86" w:rsidRPr="00272273" w:rsidRDefault="00110A86" w:rsidP="00110A86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lang w:eastAsia="ru-RU"/>
        </w:rPr>
      </w:pPr>
      <w:r w:rsidRPr="002722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Пословицы и поговорки украшают и обогащают речь человека, расширяют словарный запас, развивают воображение. Ведь чтобы использовать простейшие пословицы или поговорки, вы должны достаточно быстро оценить ситуацию, как бы   приложить её к поговорке, снова сравнить их соответствие и только тогда высказать своё суждение.   Чтобы учиться использовать в своей речи пословицы и поговорки, предлагаю вам принять участие в небо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льшой игре, которая называется </w:t>
      </w:r>
      <w:r w:rsidRPr="002722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«Красна речь пословицей». </w:t>
      </w:r>
    </w:p>
    <w:p w:rsidR="00110A86" w:rsidRPr="00272273" w:rsidRDefault="00110A86" w:rsidP="00110A86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lang w:eastAsia="ru-RU"/>
        </w:rPr>
      </w:pPr>
      <w:r w:rsidRPr="00272273">
        <w:rPr>
          <w:rFonts w:ascii="Times New Roman" w:eastAsia="Times New Roman" w:hAnsi="Times New Roman" w:cs="Times New Roman"/>
          <w:b/>
          <w:bCs/>
          <w:color w:val="0033CC"/>
          <w:sz w:val="28"/>
          <w:szCs w:val="28"/>
          <w:shd w:val="clear" w:color="auto" w:fill="FFFFFF"/>
          <w:lang w:eastAsia="ru-RU"/>
        </w:rPr>
        <w:t xml:space="preserve"> «Перевертыши».</w:t>
      </w:r>
      <w:r w:rsidRPr="00272273">
        <w:rPr>
          <w:rFonts w:ascii="Times New Roman" w:eastAsia="Times New Roman" w:hAnsi="Times New Roman" w:cs="Times New Roman"/>
          <w:color w:val="0033CC"/>
          <w:sz w:val="28"/>
          <w:szCs w:val="28"/>
          <w:shd w:val="clear" w:color="auto" w:fill="FFFFFF"/>
          <w:lang w:eastAsia="ru-RU"/>
        </w:rPr>
        <w:t> </w:t>
      </w:r>
      <w:r w:rsidRPr="002722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Узнайте пословицы в искаженном виде.</w:t>
      </w:r>
    </w:p>
    <w:p w:rsidR="00110A86" w:rsidRPr="00272273" w:rsidRDefault="00110A86" w:rsidP="00110A8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lang w:eastAsia="ru-RU"/>
        </w:rPr>
      </w:pPr>
      <w:r w:rsidRPr="002722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Враги не знают друг друга в счастье (</w:t>
      </w:r>
      <w:r w:rsidRPr="00272273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Друзья познаются в беде</w:t>
      </w:r>
      <w:r w:rsidRPr="002722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);</w:t>
      </w:r>
    </w:p>
    <w:p w:rsidR="00110A86" w:rsidRPr="00272273" w:rsidRDefault="00110A86" w:rsidP="00110A8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lang w:eastAsia="ru-RU"/>
        </w:rPr>
      </w:pPr>
      <w:r w:rsidRPr="002722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Глупые ноги ругают к старости. (Умную голову почитают смолоду);</w:t>
      </w:r>
    </w:p>
    <w:p w:rsidR="00110A86" w:rsidRPr="00272273" w:rsidRDefault="00110A86" w:rsidP="00110A8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lang w:eastAsia="ru-RU"/>
        </w:rPr>
      </w:pPr>
      <w:r w:rsidRPr="002722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 своей Родине и зима прекрасна. </w:t>
      </w:r>
      <w:r w:rsidRPr="00272273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(На чужой стороне и весна не красна);</w:t>
      </w:r>
    </w:p>
    <w:p w:rsidR="00110A86" w:rsidRPr="00272273" w:rsidRDefault="00110A86" w:rsidP="00110A8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lang w:eastAsia="ru-RU"/>
        </w:rPr>
      </w:pPr>
      <w:r w:rsidRPr="002722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Великое безделье хуже крошечного бизнеса. </w:t>
      </w:r>
      <w:r w:rsidRPr="00272273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(Маленькое дело лучше большого безделья)</w:t>
      </w:r>
      <w:r w:rsidRPr="002722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:rsidR="00110A86" w:rsidRPr="00272273" w:rsidRDefault="00110A86" w:rsidP="00110A8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lang w:eastAsia="ru-RU"/>
        </w:rPr>
      </w:pPr>
      <w:r w:rsidRPr="002722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Чужие штаны подальше от себя (</w:t>
      </w:r>
      <w:r w:rsidRPr="00272273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Своя рубашка ближе к телу);</w:t>
      </w:r>
    </w:p>
    <w:p w:rsidR="00110A86" w:rsidRPr="00272273" w:rsidRDefault="00110A86" w:rsidP="00110A8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lang w:eastAsia="ru-RU"/>
        </w:rPr>
      </w:pPr>
      <w:r w:rsidRPr="002722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Безделье неумеху не страшится. </w:t>
      </w:r>
      <w:r w:rsidRPr="00272273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(Дело мастера боится);</w:t>
      </w:r>
    </w:p>
    <w:p w:rsidR="00110A86" w:rsidRPr="00272273" w:rsidRDefault="00110A86" w:rsidP="00110A8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lang w:eastAsia="ru-RU"/>
        </w:rPr>
      </w:pPr>
      <w:r w:rsidRPr="002722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Чижа романами угощают. </w:t>
      </w:r>
      <w:r w:rsidRPr="00272273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(Соловья баснями не кормят);</w:t>
      </w:r>
    </w:p>
    <w:p w:rsidR="00110A86" w:rsidRPr="00272273" w:rsidRDefault="00110A86" w:rsidP="00110A8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lang w:eastAsia="ru-RU"/>
        </w:rPr>
      </w:pPr>
      <w:r w:rsidRPr="002722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Умный умного не слышит близко. </w:t>
      </w:r>
      <w:r w:rsidRPr="00272273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(Дурак дурака боится);</w:t>
      </w:r>
    </w:p>
    <w:p w:rsidR="00110A86" w:rsidRPr="00272273" w:rsidRDefault="00110A86" w:rsidP="00110A8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lang w:eastAsia="ru-RU"/>
        </w:rPr>
      </w:pPr>
      <w:r w:rsidRPr="002722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Черт всем скажет, боров слопает. </w:t>
      </w:r>
      <w:r w:rsidRPr="00272273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(Бог не выдаст, свинья не съест).</w:t>
      </w:r>
    </w:p>
    <w:p w:rsidR="00110A86" w:rsidRPr="005851AF" w:rsidRDefault="00110A86" w:rsidP="00110A8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5851A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r w:rsidRPr="005851A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Сегодня прозвучало достаточно много пословиц и поговорок. Думаю, вы легко сможете найти пословицу из предложенных высказываний.</w:t>
      </w:r>
    </w:p>
    <w:p w:rsidR="00110A86" w:rsidRPr="0086198F" w:rsidRDefault="00110A86" w:rsidP="00110A86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86198F">
        <w:rPr>
          <w:rFonts w:ascii="Times New Roman" w:eastAsia="Times New Roman" w:hAnsi="Times New Roman" w:cs="Times New Roman"/>
          <w:b/>
          <w:color w:val="0000FF"/>
          <w:sz w:val="28"/>
          <w:szCs w:val="28"/>
          <w:lang w:eastAsia="ru-RU"/>
        </w:rPr>
        <w:t>Упражнение «Найди пословицу»</w:t>
      </w:r>
    </w:p>
    <w:p w:rsidR="00110A86" w:rsidRPr="005851AF" w:rsidRDefault="00110A86" w:rsidP="00110A8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851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ДЕМОНСТРАЦИЯ ЭКРАНА, СЛАЙД 11. </w:t>
      </w:r>
    </w:p>
    <w:p w:rsidR="00110A86" w:rsidRPr="005851AF" w:rsidRDefault="00110A86" w:rsidP="00110A8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51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Предложенные высказывания: </w:t>
      </w:r>
    </w:p>
    <w:p w:rsidR="00110A86" w:rsidRPr="0086198F" w:rsidRDefault="00110A86" w:rsidP="00110A86">
      <w:pPr>
        <w:pStyle w:val="a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6198F">
        <w:rPr>
          <w:rFonts w:eastAsia="+mn-ea"/>
          <w:bCs/>
          <w:kern w:val="24"/>
          <w:sz w:val="28"/>
          <w:szCs w:val="28"/>
        </w:rPr>
        <w:lastRenderedPageBreak/>
        <w:t>Ела, ела дуб, дуб,</w:t>
      </w:r>
      <w:r w:rsidRPr="0086198F">
        <w:rPr>
          <w:sz w:val="28"/>
          <w:szCs w:val="28"/>
        </w:rPr>
        <w:t xml:space="preserve"> </w:t>
      </w:r>
      <w:r w:rsidRPr="0086198F">
        <w:rPr>
          <w:rFonts w:eastAsia="+mn-ea"/>
          <w:bCs/>
          <w:kern w:val="24"/>
          <w:sz w:val="28"/>
          <w:szCs w:val="28"/>
        </w:rPr>
        <w:t>потеряла зуб, зуб.</w:t>
      </w:r>
    </w:p>
    <w:p w:rsidR="00110A86" w:rsidRPr="0086198F" w:rsidRDefault="00110A86" w:rsidP="00110A86">
      <w:pPr>
        <w:pStyle w:val="a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6198F">
        <w:rPr>
          <w:rFonts w:eastAsia="+mn-ea"/>
          <w:bCs/>
          <w:kern w:val="24"/>
          <w:sz w:val="28"/>
          <w:szCs w:val="28"/>
        </w:rPr>
        <w:t>Белые бараны били в барабаны.</w:t>
      </w:r>
    </w:p>
    <w:p w:rsidR="00110A86" w:rsidRPr="0086198F" w:rsidRDefault="00110A86" w:rsidP="00110A86">
      <w:pPr>
        <w:pStyle w:val="a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6198F">
        <w:rPr>
          <w:rFonts w:eastAsia="+mn-ea"/>
          <w:bCs/>
          <w:kern w:val="24"/>
          <w:sz w:val="28"/>
          <w:szCs w:val="28"/>
        </w:rPr>
        <w:t>Не будь болтлив, говори подумав.</w:t>
      </w:r>
    </w:p>
    <w:p w:rsidR="00110A86" w:rsidRPr="0086198F" w:rsidRDefault="00110A86" w:rsidP="00110A86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FF"/>
          <w:sz w:val="28"/>
          <w:szCs w:val="28"/>
          <w:lang w:eastAsia="ru-RU"/>
        </w:rPr>
      </w:pPr>
      <w:r w:rsidRPr="0086198F">
        <w:rPr>
          <w:rFonts w:ascii="Times New Roman" w:eastAsia="Times New Roman" w:hAnsi="Times New Roman" w:cs="Times New Roman"/>
          <w:b/>
          <w:color w:val="0000FF"/>
          <w:sz w:val="28"/>
          <w:szCs w:val="28"/>
          <w:lang w:eastAsia="ru-RU"/>
        </w:rPr>
        <w:t>Упражнение «Закончи поговорку или пословицу»</w:t>
      </w:r>
    </w:p>
    <w:p w:rsidR="00110A86" w:rsidRPr="005851AF" w:rsidRDefault="00110A86" w:rsidP="00110A8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51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 w:rsidRPr="00585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585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заключении занятия, хочу предложить вам упражнение «Закончи пословицу или поговорку»</w:t>
      </w:r>
    </w:p>
    <w:p w:rsidR="00110A86" w:rsidRPr="0086198F" w:rsidRDefault="00110A86" w:rsidP="00110A8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5851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ДЕМОНСТРАЦИЯ ЭКРАНА, СЛАЙД 12.</w:t>
      </w:r>
    </w:p>
    <w:p w:rsidR="00110A86" w:rsidRPr="0086198F" w:rsidRDefault="00110A86" w:rsidP="00110A8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ru-RU"/>
        </w:rPr>
      </w:pPr>
      <w:r w:rsidRPr="0086198F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val="en-US" w:eastAsia="ru-RU"/>
        </w:rPr>
        <w:t>VI</w:t>
      </w:r>
      <w:r w:rsidRPr="0086198F">
        <w:rPr>
          <w:rFonts w:ascii="Times New Roman" w:eastAsia="Times New Roman" w:hAnsi="Times New Roman" w:cs="Times New Roman"/>
          <w:b/>
          <w:bCs/>
          <w:color w:val="0000FF"/>
          <w:sz w:val="28"/>
          <w:szCs w:val="28"/>
          <w:lang w:eastAsia="ru-RU"/>
        </w:rPr>
        <w:t>. ДОМАШНЕЕ ЗАДАНИЕ</w:t>
      </w:r>
    </w:p>
    <w:p w:rsidR="00110A86" w:rsidRPr="005851AF" w:rsidRDefault="00110A86" w:rsidP="00110A8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851AF">
        <w:rPr>
          <w:rFonts w:ascii="Times New Roman" w:eastAsia="Calibri" w:hAnsi="Times New Roman" w:cs="Times New Roman"/>
          <w:b/>
          <w:bCs/>
          <w:sz w:val="28"/>
          <w:szCs w:val="28"/>
        </w:rPr>
        <w:t>Информация о домашнем задании, инструктаж по его выполнению</w:t>
      </w:r>
    </w:p>
    <w:p w:rsidR="00110A86" w:rsidRPr="005851AF" w:rsidRDefault="00110A86" w:rsidP="00110A8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851A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5851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ДЕМОНСТРАЦИЯ ЭКРАНА, СЛАЙД 13.</w:t>
      </w:r>
    </w:p>
    <w:p w:rsidR="00110A86" w:rsidRPr="005851AF" w:rsidRDefault="00110A86" w:rsidP="00110A86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FF"/>
          <w:sz w:val="28"/>
          <w:szCs w:val="28"/>
          <w:lang w:eastAsia="ru-RU"/>
        </w:rPr>
      </w:pPr>
      <w:r w:rsidRPr="005851AF">
        <w:rPr>
          <w:rFonts w:ascii="Times New Roman" w:eastAsia="Liberation Serif" w:hAnsi="Times New Roman" w:cs="Times New Roman"/>
          <w:b/>
          <w:bCs/>
          <w:color w:val="0000FF"/>
          <w:spacing w:val="30"/>
          <w:kern w:val="24"/>
          <w:sz w:val="28"/>
          <w:szCs w:val="28"/>
          <w:lang w:eastAsia="ru-RU"/>
        </w:rPr>
        <w:t>Домашнее задание:</w:t>
      </w:r>
    </w:p>
    <w:p w:rsidR="00110A86" w:rsidRPr="0086198F" w:rsidRDefault="00110A86" w:rsidP="00110A86">
      <w:pPr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6198F">
        <w:rPr>
          <w:rFonts w:ascii="Times New Roman" w:eastAsia="Liberation Serif" w:hAnsi="Times New Roman" w:cs="Times New Roman"/>
          <w:b/>
          <w:bCs/>
          <w:i/>
          <w:spacing w:val="30"/>
          <w:kern w:val="24"/>
          <w:sz w:val="24"/>
          <w:szCs w:val="24"/>
          <w:lang w:eastAsia="ru-RU"/>
        </w:rPr>
        <w:t>1.</w:t>
      </w:r>
      <w:r w:rsidRPr="005851AF">
        <w:rPr>
          <w:rFonts w:ascii="Times New Roman" w:eastAsia="Liberation Serif" w:hAnsi="Times New Roman" w:cs="Times New Roman"/>
          <w:b/>
          <w:bCs/>
          <w:i/>
          <w:spacing w:val="30"/>
          <w:kern w:val="24"/>
          <w:sz w:val="24"/>
          <w:szCs w:val="24"/>
          <w:lang w:eastAsia="ru-RU"/>
        </w:rPr>
        <w:t>Просмотрите 2-ю часть видео</w:t>
      </w:r>
      <w:r w:rsidRPr="0086198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«Народные пословицы и поговорки»</w:t>
      </w:r>
    </w:p>
    <w:p w:rsidR="00110A86" w:rsidRPr="005851AF" w:rsidRDefault="00110A86" w:rsidP="00110A86">
      <w:pPr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851AF">
        <w:rPr>
          <w:rFonts w:ascii="Times New Roman" w:eastAsia="Liberation Serif" w:hAnsi="Times New Roman" w:cs="Times New Roman"/>
          <w:b/>
          <w:bCs/>
          <w:i/>
          <w:spacing w:val="30"/>
          <w:kern w:val="24"/>
          <w:sz w:val="24"/>
          <w:szCs w:val="24"/>
          <w:lang w:eastAsia="ru-RU"/>
        </w:rPr>
        <w:t>и выпишите все пословицы и поговорки, которые там встречаются.</w:t>
      </w:r>
    </w:p>
    <w:p w:rsidR="00110A86" w:rsidRPr="005851AF" w:rsidRDefault="00110A86" w:rsidP="00110A86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851AF">
        <w:rPr>
          <w:rFonts w:ascii="Times New Roman" w:eastAsia="Liberation Serif" w:hAnsi="Times New Roman" w:cs="Times New Roman"/>
          <w:b/>
          <w:bCs/>
          <w:i/>
          <w:spacing w:val="30"/>
          <w:kern w:val="24"/>
          <w:sz w:val="24"/>
          <w:szCs w:val="24"/>
          <w:lang w:eastAsia="ru-RU"/>
        </w:rPr>
        <w:t>2. Для чего нужны пословицы и поговорки?</w:t>
      </w:r>
    </w:p>
    <w:p w:rsidR="00110A86" w:rsidRPr="005851AF" w:rsidRDefault="00110A86" w:rsidP="00110A86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851AF">
        <w:rPr>
          <w:rFonts w:ascii="Times New Roman" w:eastAsia="Liberation Serif" w:hAnsi="Times New Roman" w:cs="Times New Roman"/>
          <w:b/>
          <w:bCs/>
          <w:i/>
          <w:spacing w:val="30"/>
          <w:kern w:val="24"/>
          <w:sz w:val="24"/>
          <w:szCs w:val="24"/>
          <w:lang w:eastAsia="ru-RU"/>
        </w:rPr>
        <w:t>(уметь отвечать на этот вопрос)</w:t>
      </w:r>
    </w:p>
    <w:p w:rsidR="00110A86" w:rsidRPr="0086198F" w:rsidRDefault="00110A86" w:rsidP="00110A8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6198F">
        <w:rPr>
          <w:rFonts w:ascii="Times New Roman" w:eastAsia="Calibri" w:hAnsi="Times New Roman" w:cs="Times New Roman"/>
          <w:b/>
          <w:bCs/>
          <w:color w:val="0000FF"/>
          <w:sz w:val="28"/>
          <w:szCs w:val="28"/>
          <w:lang w:val="en-US"/>
        </w:rPr>
        <w:t>VII</w:t>
      </w:r>
      <w:r>
        <w:rPr>
          <w:rFonts w:ascii="Times New Roman" w:eastAsia="Calibri" w:hAnsi="Times New Roman" w:cs="Times New Roman"/>
          <w:b/>
          <w:bCs/>
          <w:color w:val="0000FF"/>
          <w:sz w:val="28"/>
          <w:szCs w:val="28"/>
        </w:rPr>
        <w:t xml:space="preserve">. </w:t>
      </w:r>
      <w:r w:rsidRPr="0086198F">
        <w:rPr>
          <w:rFonts w:ascii="Times New Roman" w:eastAsia="Calibri" w:hAnsi="Times New Roman" w:cs="Times New Roman"/>
          <w:b/>
          <w:bCs/>
          <w:color w:val="0000FF"/>
          <w:sz w:val="28"/>
          <w:szCs w:val="28"/>
        </w:rPr>
        <w:t>ИТОГ УРОКА.</w:t>
      </w:r>
    </w:p>
    <w:p w:rsidR="00110A86" w:rsidRPr="005851AF" w:rsidRDefault="00110A86" w:rsidP="00110A8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851AF">
        <w:rPr>
          <w:rFonts w:ascii="Times New Roman" w:eastAsia="Calibri" w:hAnsi="Times New Roman" w:cs="Times New Roman"/>
          <w:b/>
          <w:bCs/>
          <w:sz w:val="28"/>
          <w:szCs w:val="28"/>
        </w:rPr>
        <w:t>Для чего нужны пословицы и поговорки?</w:t>
      </w:r>
    </w:p>
    <w:p w:rsidR="00110A86" w:rsidRPr="005851AF" w:rsidRDefault="00110A86" w:rsidP="00110A8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851AF">
        <w:rPr>
          <w:rFonts w:ascii="Times New Roman" w:eastAsia="Calibri" w:hAnsi="Times New Roman" w:cs="Times New Roman"/>
          <w:bCs/>
          <w:sz w:val="28"/>
          <w:szCs w:val="28"/>
        </w:rPr>
        <w:t xml:space="preserve">-Вспомните, какие пословицы мы прочитали в начале занятия? </w:t>
      </w:r>
    </w:p>
    <w:p w:rsidR="00110A86" w:rsidRPr="005851AF" w:rsidRDefault="00110A86" w:rsidP="00110A8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851AF">
        <w:rPr>
          <w:rFonts w:ascii="Times New Roman" w:eastAsia="Calibri" w:hAnsi="Times New Roman" w:cs="Times New Roman"/>
          <w:bCs/>
          <w:sz w:val="28"/>
          <w:szCs w:val="28"/>
        </w:rPr>
        <w:t>-Какие пословицы и поговорки вы хотели бы запомнить, чтобы следовать им в жизни?</w:t>
      </w:r>
    </w:p>
    <w:p w:rsidR="00110A86" w:rsidRPr="005851AF" w:rsidRDefault="00110A86" w:rsidP="00110A8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color w:val="0000FF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FF"/>
          <w:sz w:val="28"/>
          <w:szCs w:val="28"/>
          <w:lang w:val="en-US"/>
        </w:rPr>
        <w:t>VIII</w:t>
      </w:r>
      <w:r w:rsidRPr="00272273">
        <w:rPr>
          <w:rFonts w:ascii="Times New Roman" w:eastAsia="Calibri" w:hAnsi="Times New Roman" w:cs="Times New Roman"/>
          <w:b/>
          <w:bCs/>
          <w:color w:val="0000FF"/>
          <w:sz w:val="28"/>
          <w:szCs w:val="28"/>
        </w:rPr>
        <w:t>.</w:t>
      </w:r>
      <w:r>
        <w:rPr>
          <w:rFonts w:ascii="Times New Roman" w:eastAsia="Calibri" w:hAnsi="Times New Roman" w:cs="Times New Roman"/>
          <w:b/>
          <w:bCs/>
          <w:color w:val="0000FF"/>
          <w:sz w:val="28"/>
          <w:szCs w:val="28"/>
        </w:rPr>
        <w:t xml:space="preserve"> </w:t>
      </w:r>
      <w:r w:rsidRPr="005851AF">
        <w:rPr>
          <w:rFonts w:ascii="Times New Roman" w:eastAsia="Calibri" w:hAnsi="Times New Roman" w:cs="Times New Roman"/>
          <w:b/>
          <w:bCs/>
          <w:color w:val="0000FF"/>
          <w:sz w:val="28"/>
          <w:szCs w:val="28"/>
        </w:rPr>
        <w:t xml:space="preserve">РЕФЛЕКСИЯ </w:t>
      </w:r>
    </w:p>
    <w:p w:rsidR="00110A86" w:rsidRPr="005851AF" w:rsidRDefault="00110A86" w:rsidP="00110A8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  <w:r w:rsidRPr="005851AF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 xml:space="preserve">– Закончите предложения: </w:t>
      </w:r>
    </w:p>
    <w:p w:rsidR="00110A86" w:rsidRPr="005851AF" w:rsidRDefault="00110A86" w:rsidP="00110A8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5851A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• Урок помог мне…</w:t>
      </w:r>
    </w:p>
    <w:p w:rsidR="00110A86" w:rsidRPr="005851AF" w:rsidRDefault="00110A86" w:rsidP="00110A8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5851A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• Для меня было сложным…</w:t>
      </w:r>
    </w:p>
    <w:p w:rsidR="00110A86" w:rsidRPr="005851AF" w:rsidRDefault="00110A86" w:rsidP="00110A8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5851A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• Мне понравилось…</w:t>
      </w:r>
    </w:p>
    <w:p w:rsidR="00110A86" w:rsidRPr="0086198F" w:rsidRDefault="00110A86" w:rsidP="00110A86">
      <w:pPr>
        <w:pStyle w:val="a3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86198F">
        <w:rPr>
          <w:rFonts w:ascii="Times New Roman" w:eastAsia="Calibri" w:hAnsi="Times New Roman" w:cs="Times New Roman"/>
          <w:b/>
          <w:color w:val="0000FF"/>
          <w:sz w:val="28"/>
          <w:szCs w:val="28"/>
        </w:rPr>
        <w:t>Самооценка работы</w:t>
      </w:r>
      <w:r w:rsidRPr="0086198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10A86" w:rsidRPr="005851AF" w:rsidRDefault="00110A86" w:rsidP="00110A8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-Оцените свою работу на уроке. Поставьте в комментариях знак на ваш выбор.</w:t>
      </w:r>
    </w:p>
    <w:p w:rsidR="00110A86" w:rsidRDefault="00110A86" w:rsidP="00110A8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10A86" w:rsidRPr="005851AF" w:rsidRDefault="00110A86" w:rsidP="00110A8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51A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C057DBA" wp14:editId="19B50770">
            <wp:simplePos x="0" y="0"/>
            <wp:positionH relativeFrom="column">
              <wp:posOffset>733425</wp:posOffset>
            </wp:positionH>
            <wp:positionV relativeFrom="paragraph">
              <wp:posOffset>9525</wp:posOffset>
            </wp:positionV>
            <wp:extent cx="719455" cy="575310"/>
            <wp:effectExtent l="0" t="0" r="0" b="0"/>
            <wp:wrapSquare wrapText="bothSides"/>
            <wp:docPr id="1" name="Рисунок 8" descr="https://cdn-images-1.medium.com/max/1200/0*kewwDMi72pThM7D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-images-1.medium.com/max/1200/0*kewwDMi72pThM7D6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575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851AF">
        <w:rPr>
          <w:rFonts w:ascii="Times New Roman" w:eastAsia="Calibri" w:hAnsi="Times New Roman" w:cs="Times New Roman"/>
          <w:sz w:val="28"/>
          <w:szCs w:val="28"/>
        </w:rPr>
        <w:t xml:space="preserve">Жест: </w:t>
      </w:r>
      <w:r>
        <w:rPr>
          <w:rFonts w:ascii="Times New Roman" w:eastAsia="Calibri" w:hAnsi="Times New Roman" w:cs="Times New Roman"/>
          <w:sz w:val="28"/>
          <w:szCs w:val="28"/>
        </w:rPr>
        <w:t>«отлично»</w:t>
      </w:r>
    </w:p>
    <w:p w:rsidR="00110A86" w:rsidRPr="005851AF" w:rsidRDefault="00110A86" w:rsidP="00110A8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10A86" w:rsidRPr="005851AF" w:rsidRDefault="00110A86" w:rsidP="00110A8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10A86" w:rsidRPr="005851AF" w:rsidRDefault="00110A86" w:rsidP="00110A8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10A86" w:rsidRPr="005851AF" w:rsidRDefault="00110A86" w:rsidP="00110A8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51A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50EB165F" wp14:editId="65C62DAD">
            <wp:simplePos x="0" y="0"/>
            <wp:positionH relativeFrom="column">
              <wp:posOffset>922655</wp:posOffset>
            </wp:positionH>
            <wp:positionV relativeFrom="paragraph">
              <wp:posOffset>36830</wp:posOffset>
            </wp:positionV>
            <wp:extent cx="719455" cy="575310"/>
            <wp:effectExtent l="0" t="76200" r="0" b="53340"/>
            <wp:wrapSquare wrapText="bothSides"/>
            <wp:docPr id="7" name="Рисунок 9" descr="https://cdn-images-1.medium.com/max/1200/0*kewwDMi72pThM7D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-images-1.medium.com/max/1200/0*kewwDMi72pThM7D6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19455" cy="575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5851AF">
        <w:rPr>
          <w:rFonts w:ascii="Times New Roman" w:eastAsia="Calibri" w:hAnsi="Times New Roman" w:cs="Times New Roman"/>
          <w:sz w:val="28"/>
          <w:szCs w:val="28"/>
        </w:rPr>
        <w:t>хорошо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5851A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10A86" w:rsidRPr="005851AF" w:rsidRDefault="00110A86" w:rsidP="00110A8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10A86" w:rsidRPr="005851AF" w:rsidRDefault="00110A86" w:rsidP="00110A8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10A86" w:rsidRPr="005851AF" w:rsidRDefault="00110A86" w:rsidP="00110A8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51A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7ED326A7" wp14:editId="057EC896">
            <wp:simplePos x="0" y="0"/>
            <wp:positionH relativeFrom="column">
              <wp:posOffset>1866900</wp:posOffset>
            </wp:positionH>
            <wp:positionV relativeFrom="paragraph">
              <wp:posOffset>191135</wp:posOffset>
            </wp:positionV>
            <wp:extent cx="719455" cy="575310"/>
            <wp:effectExtent l="0" t="0" r="0" b="0"/>
            <wp:wrapSquare wrapText="bothSides"/>
            <wp:docPr id="8" name="Рисунок 10" descr="https://cdn-images-1.medium.com/max/1200/0*kewwDMi72pThM7D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-images-1.medium.com/max/1200/0*kewwDMi72pThM7D6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719455" cy="575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10A86" w:rsidRPr="005851AF" w:rsidRDefault="00110A86" w:rsidP="00110A8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5851AF">
        <w:rPr>
          <w:rFonts w:ascii="Times New Roman" w:eastAsia="Calibri" w:hAnsi="Times New Roman" w:cs="Times New Roman"/>
          <w:sz w:val="28"/>
          <w:szCs w:val="28"/>
        </w:rPr>
        <w:t>удовлетворительно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5851A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10A86" w:rsidRPr="005851AF" w:rsidRDefault="00110A86" w:rsidP="00110A8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10A86" w:rsidRPr="005851AF" w:rsidRDefault="00110A86" w:rsidP="00110A86">
      <w:pPr>
        <w:shd w:val="clear" w:color="auto" w:fill="FFFFFF"/>
        <w:spacing w:before="270" w:after="135" w:line="360" w:lineRule="auto"/>
        <w:jc w:val="both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</w:p>
    <w:p w:rsidR="00110A86" w:rsidRPr="005851AF" w:rsidRDefault="00110A86" w:rsidP="00110A86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851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Запишите в комментарии по пять слов, чему научило вас это занятие. Подпишите свой комментарий.</w:t>
      </w:r>
    </w:p>
    <w:p w:rsidR="00110A86" w:rsidRPr="005851AF" w:rsidRDefault="00110A86" w:rsidP="00110A86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color w:val="0000FF"/>
          <w:sz w:val="28"/>
          <w:szCs w:val="28"/>
          <w:lang w:eastAsia="ru-RU"/>
        </w:rPr>
      </w:pPr>
      <w:r w:rsidRPr="005851AF">
        <w:rPr>
          <w:rFonts w:ascii="Times New Roman" w:eastAsia="Times New Roman" w:hAnsi="Times New Roman" w:cs="Times New Roman"/>
          <w:b/>
          <w:color w:val="0000FF"/>
          <w:sz w:val="28"/>
          <w:szCs w:val="28"/>
          <w:lang w:eastAsia="ru-RU"/>
        </w:rPr>
        <w:t>Спасибо за занятие! Сегодня я бы хотела пожелать вам и всем людям мирного неба над головой</w:t>
      </w:r>
      <w:r w:rsidRPr="005851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851AF">
        <w:rPr>
          <w:rFonts w:ascii="Times New Roman" w:eastAsia="Times New Roman" w:hAnsi="Times New Roman" w:cs="Times New Roman"/>
          <w:b/>
          <w:color w:val="0000FF"/>
          <w:sz w:val="28"/>
          <w:szCs w:val="28"/>
          <w:lang w:eastAsia="ru-RU"/>
        </w:rPr>
        <w:t>А применение в речи пословиц и поговорок продемонстрирует наш ум и сделает речь более яркой.</w:t>
      </w:r>
    </w:p>
    <w:p w:rsidR="00110A86" w:rsidRPr="005851AF" w:rsidRDefault="00110A86" w:rsidP="00110A86">
      <w:pPr>
        <w:pStyle w:val="a4"/>
        <w:spacing w:before="0" w:beforeAutospacing="0" w:after="0" w:afterAutospacing="0" w:line="360" w:lineRule="auto"/>
        <w:jc w:val="both"/>
        <w:rPr>
          <w:rFonts w:eastAsia="+mn-ea"/>
          <w:b/>
          <w:color w:val="0000FF"/>
          <w:kern w:val="24"/>
          <w:sz w:val="28"/>
          <w:szCs w:val="28"/>
        </w:rPr>
      </w:pPr>
    </w:p>
    <w:p w:rsidR="00110A86" w:rsidRPr="005851AF" w:rsidRDefault="00110A86" w:rsidP="00110A86">
      <w:pPr>
        <w:pStyle w:val="a4"/>
        <w:spacing w:before="0" w:beforeAutospacing="0" w:after="0" w:afterAutospacing="0" w:line="360" w:lineRule="auto"/>
        <w:jc w:val="both"/>
        <w:rPr>
          <w:rFonts w:eastAsia="+mn-ea"/>
          <w:color w:val="000000"/>
          <w:kern w:val="24"/>
          <w:sz w:val="28"/>
          <w:szCs w:val="28"/>
        </w:rPr>
      </w:pPr>
    </w:p>
    <w:p w:rsidR="00BA6588" w:rsidRDefault="00BA6588" w:rsidP="00BF2862"/>
    <w:sectPr w:rsidR="00BA6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69C5"/>
      </v:shape>
    </w:pict>
  </w:numPicBullet>
  <w:abstractNum w:abstractNumId="0" w15:restartNumberingAfterBreak="0">
    <w:nsid w:val="4D67253C"/>
    <w:multiLevelType w:val="multilevel"/>
    <w:tmpl w:val="64349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955497F"/>
    <w:multiLevelType w:val="hybridMultilevel"/>
    <w:tmpl w:val="75BC157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1348A6"/>
    <w:multiLevelType w:val="hybridMultilevel"/>
    <w:tmpl w:val="C24690D8"/>
    <w:lvl w:ilvl="0" w:tplc="AB3CA89A">
      <w:start w:val="1"/>
      <w:numFmt w:val="decimal"/>
      <w:lvlText w:val="%1."/>
      <w:lvlJc w:val="left"/>
      <w:pPr>
        <w:ind w:left="720" w:hanging="360"/>
      </w:pPr>
      <w:rPr>
        <w:rFonts w:eastAsia="+mn-ea" w:hint="default"/>
        <w:color w:val="65238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94B59"/>
    <w:multiLevelType w:val="hybridMultilevel"/>
    <w:tmpl w:val="A002E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9DE"/>
    <w:rsid w:val="00110A86"/>
    <w:rsid w:val="005220B2"/>
    <w:rsid w:val="00BA6588"/>
    <w:rsid w:val="00BF2862"/>
    <w:rsid w:val="00F1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58021B-A043-4005-B64F-45C5FD1FE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8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86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10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10A86"/>
    <w:rPr>
      <w:color w:val="0000FF"/>
      <w:u w:val="single"/>
    </w:rPr>
  </w:style>
  <w:style w:type="character" w:customStyle="1" w:styleId="c8">
    <w:name w:val="c8"/>
    <w:basedOn w:val="a0"/>
    <w:rsid w:val="00110A86"/>
  </w:style>
  <w:style w:type="character" w:customStyle="1" w:styleId="c1">
    <w:name w:val="c1"/>
    <w:basedOn w:val="a0"/>
    <w:rsid w:val="00110A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youtube.com/watch?v=MGtEibUAwP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youtube.com/watch?v=3fPRnGTKmd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ok.1sept.ru/articles/688033/pril1.pptx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urok.1sept.ru/articles/688033/pril1.pptx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1338</Words>
  <Characters>7627</Characters>
  <Application>Microsoft Office Word</Application>
  <DocSecurity>0</DocSecurity>
  <Lines>63</Lines>
  <Paragraphs>17</Paragraphs>
  <ScaleCrop>false</ScaleCrop>
  <Company/>
  <LinksUpToDate>false</LinksUpToDate>
  <CharactersWithSpaces>8948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2024-04-01T15:15:00Z</dcterms:created>
  <dcterms:modified xsi:type="dcterms:W3CDTF">2024-10-31T12:49:00Z</dcterms:modified>
</cp:coreProperties>
</file>