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6695" w:rsidRPr="00D65002" w:rsidRDefault="00206695" w:rsidP="00206695">
      <w:pPr>
        <w:jc w:val="center"/>
        <w:rPr>
          <w:rFonts w:ascii="Times New Roman" w:hAnsi="Times New Roman" w:cs="Times New Roman"/>
          <w:b/>
          <w:color w:val="000000" w:themeColor="text1"/>
          <w:sz w:val="30"/>
          <w:szCs w:val="30"/>
        </w:rPr>
      </w:pPr>
      <w:r w:rsidRPr="00D65002">
        <w:rPr>
          <w:rFonts w:ascii="Times New Roman" w:hAnsi="Times New Roman" w:cs="Times New Roman"/>
          <w:b/>
          <w:color w:val="000000" w:themeColor="text1"/>
          <w:sz w:val="30"/>
          <w:szCs w:val="30"/>
        </w:rPr>
        <w:t xml:space="preserve">Облачный сервис </w:t>
      </w:r>
      <w:r w:rsidRPr="00D65002">
        <w:rPr>
          <w:rFonts w:ascii="Times New Roman" w:hAnsi="Times New Roman" w:cs="Times New Roman"/>
          <w:b/>
          <w:color w:val="000000" w:themeColor="text1"/>
          <w:sz w:val="30"/>
          <w:szCs w:val="30"/>
          <w:lang w:val="en-US"/>
        </w:rPr>
        <w:t>Prezi</w:t>
      </w:r>
      <w:r w:rsidRPr="00D65002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.</w:t>
      </w:r>
      <w:r w:rsidRPr="00D65002">
        <w:rPr>
          <w:rFonts w:ascii="Times New Roman" w:hAnsi="Times New Roman" w:cs="Times New Roman"/>
          <w:b/>
          <w:color w:val="000000" w:themeColor="text1"/>
          <w:sz w:val="30"/>
          <w:szCs w:val="30"/>
          <w:lang w:val="en-US"/>
        </w:rPr>
        <w:t>com</w:t>
      </w:r>
    </w:p>
    <w:p w:rsidR="00651515" w:rsidRDefault="00651515" w:rsidP="00D85119">
      <w:pPr>
        <w:spacing w:after="0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65E82" w:rsidRPr="00D85119" w:rsidRDefault="00AC0934" w:rsidP="00D85119">
      <w:pPr>
        <w:spacing w:after="0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  <w:r w:rsidRPr="00D85119">
        <w:rPr>
          <w:rFonts w:ascii="Times New Roman" w:hAnsi="Times New Roman" w:cs="Times New Roman"/>
          <w:color w:val="000000" w:themeColor="text1"/>
          <w:sz w:val="28"/>
          <w:szCs w:val="28"/>
        </w:rPr>
        <w:t>Правильная подача материала –</w:t>
      </w:r>
      <w:r w:rsidR="00465E82" w:rsidRPr="00D851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851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90% процентов успеха.   </w:t>
      </w:r>
      <w:r w:rsidR="00465E82" w:rsidRPr="00D85119">
        <w:rPr>
          <w:rFonts w:ascii="Times New Roman" w:hAnsi="Times New Roman" w:cs="Times New Roman"/>
          <w:color w:val="000000" w:themeColor="text1"/>
          <w:sz w:val="28"/>
          <w:szCs w:val="28"/>
        </w:rPr>
        <w:t>Долгое время</w:t>
      </w:r>
      <w:r w:rsidRPr="00D851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создание презентации ассоциировалось с продуктом компании Microsoft</w:t>
      </w:r>
      <w:r w:rsidR="00465E82" w:rsidRPr="00D851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851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PowerPoint, </w:t>
      </w:r>
      <w:r w:rsidR="009B4B14" w:rsidRPr="00D851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настоящее время </w:t>
      </w:r>
      <w:r w:rsidRPr="00D851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существует </w:t>
      </w:r>
      <w:r w:rsidR="00465E82" w:rsidRPr="00D851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много </w:t>
      </w:r>
      <w:r w:rsidR="009B4B14" w:rsidRPr="00D851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сервисов и программ </w:t>
      </w:r>
      <w:r w:rsidR="00465E82" w:rsidRPr="00D851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описания какого-либо продукта, сервиса, или сопровождения доклада, где </w:t>
      </w:r>
      <w:r w:rsidR="001E310D" w:rsidRPr="00D85119">
        <w:rPr>
          <w:rFonts w:ascii="Times New Roman" w:hAnsi="Times New Roman" w:cs="Times New Roman"/>
          <w:color w:val="000000" w:themeColor="text1"/>
          <w:sz w:val="28"/>
          <w:szCs w:val="28"/>
        </w:rPr>
        <w:t>нужно</w:t>
      </w:r>
      <w:r w:rsidR="00465E82" w:rsidRPr="00D851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сжатой форме дать  потребителю максимум информации. </w:t>
      </w:r>
    </w:p>
    <w:p w:rsidR="00482D56" w:rsidRPr="00D85119" w:rsidRDefault="00482D56" w:rsidP="00D85119">
      <w:pPr>
        <w:pStyle w:val="a3"/>
        <w:spacing w:before="0" w:beforeAutospacing="0" w:after="0" w:afterAutospacing="0" w:line="300" w:lineRule="atLeast"/>
        <w:ind w:firstLine="426"/>
        <w:jc w:val="both"/>
        <w:rPr>
          <w:rFonts w:eastAsiaTheme="minorEastAsia"/>
          <w:color w:val="000000" w:themeColor="text1"/>
          <w:sz w:val="28"/>
          <w:szCs w:val="28"/>
        </w:rPr>
      </w:pPr>
      <w:r w:rsidRPr="00D85119">
        <w:rPr>
          <w:rFonts w:eastAsiaTheme="minorEastAsia"/>
          <w:bCs/>
          <w:color w:val="000000" w:themeColor="text1"/>
          <w:sz w:val="28"/>
          <w:szCs w:val="28"/>
        </w:rPr>
        <w:t xml:space="preserve">Сегодня я познакомлю вас с </w:t>
      </w:r>
      <w:r w:rsidR="00AC0934" w:rsidRPr="00D85119">
        <w:rPr>
          <w:rFonts w:eastAsiaTheme="minorEastAsia"/>
          <w:color w:val="000000" w:themeColor="text1"/>
          <w:sz w:val="28"/>
          <w:szCs w:val="28"/>
        </w:rPr>
        <w:t>веб-сервис</w:t>
      </w:r>
      <w:r w:rsidRPr="00D85119">
        <w:rPr>
          <w:rFonts w:eastAsiaTheme="minorEastAsia"/>
          <w:color w:val="000000" w:themeColor="text1"/>
          <w:sz w:val="28"/>
          <w:szCs w:val="28"/>
        </w:rPr>
        <w:t>ом</w:t>
      </w:r>
      <w:r w:rsidR="00AC0934" w:rsidRPr="00D85119">
        <w:rPr>
          <w:rFonts w:eastAsiaTheme="minorEastAsia"/>
          <w:color w:val="000000" w:themeColor="text1"/>
          <w:sz w:val="28"/>
          <w:szCs w:val="28"/>
        </w:rPr>
        <w:t>, с помощью которого можно создать интерактивные мультимедийные презентации с нелинейной структурой</w:t>
      </w:r>
      <w:r w:rsidR="00CC7E5A" w:rsidRPr="00D85119">
        <w:rPr>
          <w:rFonts w:eastAsiaTheme="minorEastAsia"/>
          <w:color w:val="000000" w:themeColor="text1"/>
          <w:sz w:val="28"/>
          <w:szCs w:val="28"/>
        </w:rPr>
        <w:t xml:space="preserve"> в стиле </w:t>
      </w:r>
      <w:r w:rsidR="00E26836" w:rsidRPr="00D85119">
        <w:rPr>
          <w:color w:val="000000" w:themeColor="text1"/>
          <w:sz w:val="28"/>
          <w:szCs w:val="28"/>
        </w:rPr>
        <w:t xml:space="preserve">zoom-технологии (технологии приближения). </w:t>
      </w:r>
      <w:r w:rsidR="001022C7" w:rsidRPr="00D85119">
        <w:rPr>
          <w:rFonts w:eastAsiaTheme="minorEastAsia"/>
          <w:color w:val="000000" w:themeColor="text1"/>
          <w:sz w:val="28"/>
          <w:szCs w:val="28"/>
        </w:rPr>
        <w:t xml:space="preserve"> </w:t>
      </w:r>
    </w:p>
    <w:p w:rsidR="00B93FBA" w:rsidRPr="00D85119" w:rsidRDefault="001022C7" w:rsidP="00D85119">
      <w:pPr>
        <w:pStyle w:val="a3"/>
        <w:spacing w:before="0" w:beforeAutospacing="0" w:after="0" w:afterAutospacing="0" w:line="300" w:lineRule="atLeast"/>
        <w:ind w:firstLine="426"/>
        <w:jc w:val="both"/>
        <w:rPr>
          <w:color w:val="000000" w:themeColor="text1"/>
          <w:sz w:val="28"/>
          <w:szCs w:val="28"/>
        </w:rPr>
      </w:pPr>
      <w:r w:rsidRPr="00D85119">
        <w:rPr>
          <w:color w:val="000000" w:themeColor="text1"/>
          <w:sz w:val="28"/>
          <w:szCs w:val="28"/>
        </w:rPr>
        <w:t xml:space="preserve">Приложение </w:t>
      </w:r>
      <w:r w:rsidR="001E310D" w:rsidRPr="00D85119">
        <w:rPr>
          <w:color w:val="000000" w:themeColor="text1"/>
          <w:sz w:val="28"/>
          <w:szCs w:val="28"/>
          <w:lang w:val="en-US"/>
        </w:rPr>
        <w:t>Prezi</w:t>
      </w:r>
      <w:r w:rsidR="001E310D" w:rsidRPr="00D85119">
        <w:rPr>
          <w:color w:val="000000" w:themeColor="text1"/>
          <w:sz w:val="28"/>
          <w:szCs w:val="28"/>
        </w:rPr>
        <w:t>.</w:t>
      </w:r>
      <w:r w:rsidR="001E310D" w:rsidRPr="00D85119">
        <w:rPr>
          <w:color w:val="000000" w:themeColor="text1"/>
          <w:sz w:val="28"/>
          <w:szCs w:val="28"/>
          <w:lang w:val="en-US"/>
        </w:rPr>
        <w:t>com</w:t>
      </w:r>
      <w:r w:rsidR="001E310D" w:rsidRPr="00D85119">
        <w:rPr>
          <w:color w:val="000000" w:themeColor="text1"/>
          <w:sz w:val="28"/>
          <w:szCs w:val="28"/>
        </w:rPr>
        <w:t xml:space="preserve"> </w:t>
      </w:r>
      <w:r w:rsidRPr="00D85119">
        <w:rPr>
          <w:color w:val="000000" w:themeColor="text1"/>
          <w:sz w:val="28"/>
          <w:szCs w:val="28"/>
        </w:rPr>
        <w:t>обладает широким функционалом:</w:t>
      </w:r>
      <w:r w:rsidR="00B93FBA" w:rsidRPr="00D85119">
        <w:rPr>
          <w:color w:val="000000" w:themeColor="text1"/>
          <w:sz w:val="28"/>
          <w:szCs w:val="28"/>
        </w:rPr>
        <w:t xml:space="preserve"> большой выбор мультимедиа, оригинальная смена слайдов, возможность создания неповторимых оригинальных презентаций, поддержка нескольких учетных записей</w:t>
      </w:r>
      <w:r w:rsidR="001E310D" w:rsidRPr="00D85119">
        <w:rPr>
          <w:color w:val="000000" w:themeColor="text1"/>
          <w:sz w:val="28"/>
          <w:szCs w:val="28"/>
        </w:rPr>
        <w:t xml:space="preserve"> и т.д.</w:t>
      </w:r>
    </w:p>
    <w:p w:rsidR="00B93FBA" w:rsidRPr="00D85119" w:rsidRDefault="00CC7E5A" w:rsidP="00D85119">
      <w:pPr>
        <w:spacing w:after="0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851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Презентация, созданная на этом сервисе, представляет собой одну большую виртуальную страницу, на которой расположены различные объекты: тексты, картинки, видео, аудио, анимация. </w:t>
      </w:r>
    </w:p>
    <w:p w:rsidR="001E310D" w:rsidRPr="00D85119" w:rsidRDefault="00DC3776" w:rsidP="00D85119">
      <w:pPr>
        <w:spacing w:after="0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851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C7E5A" w:rsidRPr="00D851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просмотре </w:t>
      </w:r>
      <w:r w:rsidR="001E310D" w:rsidRPr="00D85119">
        <w:rPr>
          <w:rFonts w:ascii="Times New Roman" w:hAnsi="Times New Roman" w:cs="Times New Roman"/>
          <w:color w:val="000000" w:themeColor="text1"/>
          <w:sz w:val="28"/>
          <w:szCs w:val="28"/>
        </w:rPr>
        <w:t>можно</w:t>
      </w:r>
      <w:r w:rsidR="00CC7E5A" w:rsidRPr="00D851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передвигать</w:t>
      </w:r>
      <w:r w:rsidR="001E310D" w:rsidRPr="00D851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C7E5A" w:rsidRPr="00D85119">
        <w:rPr>
          <w:rFonts w:ascii="Times New Roman" w:hAnsi="Times New Roman" w:cs="Times New Roman"/>
          <w:color w:val="000000" w:themeColor="text1"/>
          <w:sz w:val="28"/>
          <w:szCs w:val="28"/>
        </w:rPr>
        <w:t>страницу, отобража</w:t>
      </w:r>
      <w:r w:rsidR="001E310D" w:rsidRPr="00D85119">
        <w:rPr>
          <w:rFonts w:ascii="Times New Roman" w:hAnsi="Times New Roman" w:cs="Times New Roman"/>
          <w:color w:val="000000" w:themeColor="text1"/>
          <w:sz w:val="28"/>
          <w:szCs w:val="28"/>
        </w:rPr>
        <w:t>ть</w:t>
      </w:r>
      <w:r w:rsidR="00CC7E5A" w:rsidRPr="00D851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последовательно каждую </w:t>
      </w:r>
      <w:r w:rsidR="001E310D" w:rsidRPr="00D851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ее </w:t>
      </w:r>
      <w:r w:rsidR="00CC7E5A" w:rsidRPr="00D85119">
        <w:rPr>
          <w:rFonts w:ascii="Times New Roman" w:hAnsi="Times New Roman" w:cs="Times New Roman"/>
          <w:color w:val="000000" w:themeColor="text1"/>
          <w:sz w:val="28"/>
          <w:szCs w:val="28"/>
        </w:rPr>
        <w:t>часть как отдельный слайд. Объекты мож</w:t>
      </w:r>
      <w:r w:rsidR="001E310D" w:rsidRPr="00D85119">
        <w:rPr>
          <w:rFonts w:ascii="Times New Roman" w:hAnsi="Times New Roman" w:cs="Times New Roman"/>
          <w:color w:val="000000" w:themeColor="text1"/>
          <w:sz w:val="28"/>
          <w:szCs w:val="28"/>
        </w:rPr>
        <w:t>но</w:t>
      </w:r>
      <w:r w:rsidR="00CC7E5A" w:rsidRPr="00D851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отдалять, переносить, группировать</w:t>
      </w:r>
      <w:r w:rsidR="001E310D" w:rsidRPr="00D85119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CC7E5A" w:rsidRPr="00D851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изменять в размере, выстраивать в определенной последовательности для показа. </w:t>
      </w:r>
    </w:p>
    <w:p w:rsidR="001E310D" w:rsidRPr="00D85119" w:rsidRDefault="00CC7E5A" w:rsidP="00D85119">
      <w:pPr>
        <w:spacing w:after="0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85119">
        <w:rPr>
          <w:rFonts w:ascii="Times New Roman" w:hAnsi="Times New Roman" w:cs="Times New Roman"/>
          <w:color w:val="000000" w:themeColor="text1"/>
          <w:sz w:val="28"/>
          <w:szCs w:val="28"/>
        </w:rPr>
        <w:t>Всю презентацию можно свернуть в одну картинку, и на</w:t>
      </w:r>
      <w:r w:rsidR="001E310D" w:rsidRPr="00D85119">
        <w:rPr>
          <w:rFonts w:ascii="Times New Roman" w:hAnsi="Times New Roman" w:cs="Times New Roman"/>
          <w:color w:val="000000" w:themeColor="text1"/>
          <w:sz w:val="28"/>
          <w:szCs w:val="28"/>
        </w:rPr>
        <w:t>оборот</w:t>
      </w:r>
      <w:r w:rsidRPr="00D851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каждый элемент презентации может быть увеличен для более детального изучения и привлечения внимания. </w:t>
      </w:r>
      <w:r w:rsidR="001E310D" w:rsidRPr="00D851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</w:p>
    <w:p w:rsidR="00CC7E5A" w:rsidRPr="00D85119" w:rsidRDefault="00CC7E5A" w:rsidP="00D85119">
      <w:pPr>
        <w:spacing w:after="0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85119">
        <w:rPr>
          <w:rFonts w:ascii="Times New Roman" w:hAnsi="Times New Roman" w:cs="Times New Roman"/>
          <w:color w:val="000000" w:themeColor="text1"/>
          <w:sz w:val="28"/>
          <w:szCs w:val="28"/>
        </w:rPr>
        <w:t>Инструмент задания последовательности показа материала позволяет быстро настроить презентацию так, как хочется автору.</w:t>
      </w:r>
    </w:p>
    <w:p w:rsidR="004B43B0" w:rsidRPr="00D85119" w:rsidRDefault="00DC3776" w:rsidP="00D85119">
      <w:pPr>
        <w:spacing w:after="0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851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E310D" w:rsidRPr="00D85119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CC7E5A" w:rsidRPr="00D851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анный сервис </w:t>
      </w:r>
      <w:r w:rsidR="001E310D" w:rsidRPr="00D85119">
        <w:rPr>
          <w:rFonts w:ascii="Times New Roman" w:hAnsi="Times New Roman" w:cs="Times New Roman"/>
          <w:color w:val="000000" w:themeColor="text1"/>
          <w:sz w:val="28"/>
          <w:szCs w:val="28"/>
        </w:rPr>
        <w:t>активно используют в об</w:t>
      </w:r>
      <w:r w:rsidR="009B4B14" w:rsidRPr="00D85119">
        <w:rPr>
          <w:rFonts w:ascii="Times New Roman" w:hAnsi="Times New Roman" w:cs="Times New Roman"/>
          <w:color w:val="000000" w:themeColor="text1"/>
          <w:sz w:val="28"/>
          <w:szCs w:val="28"/>
        </w:rPr>
        <w:t>разовании</w:t>
      </w:r>
      <w:r w:rsidR="001E310D" w:rsidRPr="00D851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CC7E5A" w:rsidRPr="00D85119">
        <w:rPr>
          <w:rFonts w:ascii="Times New Roman" w:hAnsi="Times New Roman" w:cs="Times New Roman"/>
          <w:color w:val="000000" w:themeColor="text1"/>
          <w:sz w:val="28"/>
          <w:szCs w:val="28"/>
        </w:rPr>
        <w:t>Prezi можно использовать для развития познавательного обучения за счет возможности создания динамичного, хорошо анимированного сюжета</w:t>
      </w:r>
      <w:r w:rsidR="00605D57" w:rsidRPr="00D8511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="001E310D" w:rsidRPr="00D851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C7E5A" w:rsidRPr="00D851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развития наглядно-образного и абстрактно-логического мышления. </w:t>
      </w:r>
      <w:r w:rsidR="001E310D" w:rsidRPr="00D851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B43B0" w:rsidRPr="00D85119">
        <w:rPr>
          <w:rFonts w:ascii="Times New Roman" w:hAnsi="Times New Roman" w:cs="Times New Roman"/>
          <w:color w:val="000000" w:themeColor="text1"/>
          <w:sz w:val="28"/>
          <w:szCs w:val="28"/>
        </w:rPr>
        <w:t>Группировка и навигация между объектами обеспечивает установление причинно-следственных связей и определяет порядок восприятия учебного материала.</w:t>
      </w:r>
    </w:p>
    <w:p w:rsidR="009B4B14" w:rsidRPr="00D85119" w:rsidRDefault="009B4B14" w:rsidP="00D85119">
      <w:pPr>
        <w:spacing w:after="0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85119">
        <w:rPr>
          <w:rFonts w:ascii="Times New Roman" w:hAnsi="Times New Roman" w:cs="Times New Roman"/>
          <w:color w:val="000000" w:themeColor="text1"/>
          <w:sz w:val="28"/>
          <w:szCs w:val="28"/>
        </w:rPr>
        <w:t>Освоенная технология создания презентации на сервисе Prezi.com позволит создавать по-настоящему креативные и необычные презентации, привлекая учащихся к образовательному процессу.</w:t>
      </w:r>
      <w:r w:rsidR="00707C88" w:rsidRPr="00D851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Пример (Талисманы олимпиады).</w:t>
      </w:r>
    </w:p>
    <w:p w:rsidR="00707C88" w:rsidRPr="00D85119" w:rsidRDefault="00707C88" w:rsidP="00D85119">
      <w:pPr>
        <w:spacing w:after="0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85119">
        <w:rPr>
          <w:rFonts w:ascii="Times New Roman" w:hAnsi="Times New Roman" w:cs="Times New Roman"/>
          <w:color w:val="000000" w:themeColor="text1"/>
          <w:sz w:val="28"/>
          <w:szCs w:val="28"/>
        </w:rPr>
        <w:t>Лучше пользоваться браузером Google Chrome, так как в этот браузер проигрыватель Adobe®    Flash® Player интегрирован по умолчанию;</w:t>
      </w:r>
    </w:p>
    <w:p w:rsidR="009B4B14" w:rsidRPr="00D85119" w:rsidRDefault="00CC7E5A" w:rsidP="00D85119">
      <w:pPr>
        <w:spacing w:after="0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851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Prezi – англоязычный сервис, но в создаваемой презентации можно использовать кириллицу. </w:t>
      </w:r>
    </w:p>
    <w:p w:rsidR="00102CC3" w:rsidRPr="00D85119" w:rsidRDefault="00102CC3" w:rsidP="00D85119">
      <w:pPr>
        <w:spacing w:after="0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851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Вход на сайт осуществляется путем ввода в адресной строке браузера адреса сайта: prezi.com. После входа на сайт открывается Главная страница</w:t>
      </w:r>
      <w:r w:rsidR="00D65002" w:rsidRPr="00D8511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C7E5A" w:rsidRPr="00D85119" w:rsidRDefault="00F41012" w:rsidP="00D85119">
      <w:pPr>
        <w:spacing w:after="0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851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C7E5A" w:rsidRPr="00D85119">
        <w:rPr>
          <w:rFonts w:ascii="Times New Roman" w:hAnsi="Times New Roman" w:cs="Times New Roman"/>
          <w:color w:val="000000" w:themeColor="text1"/>
          <w:sz w:val="28"/>
          <w:szCs w:val="28"/>
        </w:rPr>
        <w:t>Для того</w:t>
      </w:r>
      <w:r w:rsidR="00D65002" w:rsidRPr="00D85119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CC7E5A" w:rsidRPr="00D851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чтобы начать работу в этом сервисе необходимо зарегистрироваться</w:t>
      </w:r>
      <w:r w:rsidRPr="00D851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 войти в личный кабинет</w:t>
      </w:r>
      <w:r w:rsidR="00CC7E5A" w:rsidRPr="00D8511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506B5" w:rsidRPr="00D85119" w:rsidRDefault="00E54F06" w:rsidP="00D85119">
      <w:pPr>
        <w:spacing w:after="0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851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506B5" w:rsidRPr="00D85119">
        <w:rPr>
          <w:rFonts w:ascii="Times New Roman" w:hAnsi="Times New Roman" w:cs="Times New Roman"/>
          <w:color w:val="000000" w:themeColor="text1"/>
          <w:sz w:val="28"/>
          <w:szCs w:val="28"/>
        </w:rPr>
        <w:t>Для студентов и преподавателей предлагают скидки при регистрации, используя действующий адрес электронной почты школы.</w:t>
      </w:r>
    </w:p>
    <w:p w:rsidR="00E54F06" w:rsidRPr="00D85119" w:rsidRDefault="00E54F06" w:rsidP="00D85119">
      <w:pPr>
        <w:spacing w:after="0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851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личном кабинете есть возможность работать на одной из двух платформ Prezi Classic или Prezi Next (новая разработка). </w:t>
      </w:r>
    </w:p>
    <w:p w:rsidR="00E54F06" w:rsidRPr="00D85119" w:rsidRDefault="00E54F06" w:rsidP="00D85119">
      <w:pPr>
        <w:spacing w:after="0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8511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ЧТО ТАКОЕ Prezi Desktop.  </w:t>
      </w:r>
      <w:r w:rsidR="000C679D" w:rsidRPr="00D85119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D85119">
        <w:rPr>
          <w:rFonts w:ascii="Times New Roman" w:hAnsi="Times New Roman" w:cs="Times New Roman"/>
          <w:color w:val="000000" w:themeColor="text1"/>
          <w:sz w:val="28"/>
          <w:szCs w:val="28"/>
        </w:rPr>
        <w:t>ладелец бесплатного аккаунта</w:t>
      </w:r>
      <w:r w:rsidR="000C679D" w:rsidRPr="00D851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85119">
        <w:rPr>
          <w:rFonts w:ascii="Times New Roman" w:hAnsi="Times New Roman" w:cs="Times New Roman"/>
          <w:color w:val="000000" w:themeColor="text1"/>
          <w:sz w:val="28"/>
          <w:szCs w:val="28"/>
        </w:rPr>
        <w:t>может скачать Prezi Desktop и установить его на своѐм ПК на 30 дней.</w:t>
      </w:r>
    </w:p>
    <w:p w:rsidR="00F41012" w:rsidRPr="00D85119" w:rsidRDefault="000C679D" w:rsidP="00D85119">
      <w:pPr>
        <w:spacing w:after="0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851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Создание презентации начинается с выбора шаблона</w:t>
      </w:r>
      <w:r w:rsidR="00F41012" w:rsidRPr="00D85119">
        <w:rPr>
          <w:rFonts w:ascii="Times New Roman" w:hAnsi="Times New Roman" w:cs="Times New Roman"/>
          <w:color w:val="000000" w:themeColor="text1"/>
          <w:sz w:val="28"/>
          <w:szCs w:val="28"/>
        </w:rPr>
        <w:t>, выбор которого происходит в начале создания презентации. Пользователь может как выбрать готовый шаблон из множества предложенных на сайте, так и создать его самостоятельно.</w:t>
      </w:r>
    </w:p>
    <w:p w:rsidR="00F41012" w:rsidRPr="00D85119" w:rsidRDefault="00041674" w:rsidP="00D85119">
      <w:pPr>
        <w:spacing w:after="0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851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Рабочее поле презентации – бесконечный виртуальный холст, на котором располагаются все объекты презентации.</w:t>
      </w:r>
    </w:p>
    <w:p w:rsidR="00041674" w:rsidRPr="00D85119" w:rsidRDefault="00041674" w:rsidP="00D85119">
      <w:pPr>
        <w:spacing w:after="0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851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7B5FA4" w:rsidRPr="00D85119">
        <w:rPr>
          <w:rFonts w:ascii="Times New Roman" w:hAnsi="Times New Roman" w:cs="Times New Roman"/>
          <w:color w:val="000000" w:themeColor="text1"/>
          <w:sz w:val="28"/>
          <w:szCs w:val="28"/>
        </w:rPr>
        <w:t>Слайд в презентациях Prezi отличается от слайдов в PowerPoint и других аналогичных продуктах. Он представлен в виде кадра (frame), в который можно добавлять различные объекты. Все кадры разделяются на топики (Topic) и подтемы (Subtopic), и расположены на едином холсте в произвольном порядке, а смена кадров представляется как перемещение виртуальной камеры между ними.</w:t>
      </w:r>
    </w:p>
    <w:p w:rsidR="0030548D" w:rsidRPr="00D85119" w:rsidRDefault="000C050B" w:rsidP="00D85119">
      <w:pPr>
        <w:spacing w:after="0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851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Публикация презентации. В веб-приложении Prezi изменения синхронизируются автоматически, т.к. все действия производятся в облаке. После завершения работы над презентацией необходимо её опубликовать.</w:t>
      </w:r>
    </w:p>
    <w:p w:rsidR="001022C7" w:rsidRDefault="000C050B" w:rsidP="00D85119">
      <w:pPr>
        <w:spacing w:after="0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851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Больше информации о данном сервисе вы можете узнать на информационном сайте </w:t>
      </w:r>
      <w:r w:rsidRPr="00D8511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OPrezi</w:t>
      </w:r>
      <w:r w:rsidRPr="00D851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 </w:t>
      </w:r>
      <w:r w:rsidR="007F517C" w:rsidRPr="00D85119">
        <w:rPr>
          <w:rFonts w:ascii="Times New Roman" w:hAnsi="Times New Roman" w:cs="Times New Roman"/>
          <w:color w:val="000000" w:themeColor="text1"/>
          <w:sz w:val="28"/>
          <w:szCs w:val="28"/>
        </w:rPr>
        <w:t>Если вас интересует ответ на вопрос «Как работать с презентациями Prezi?», то вы на правильном пути!</w:t>
      </w:r>
    </w:p>
    <w:p w:rsidR="000C050B" w:rsidRPr="00D85119" w:rsidRDefault="000C050B" w:rsidP="00D85119">
      <w:pPr>
        <w:spacing w:after="0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85119" w:rsidRPr="00D85119" w:rsidRDefault="00D85119">
      <w:pPr>
        <w:spacing w:after="0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D85119" w:rsidRPr="00D85119" w:rsidSect="00D85119">
      <w:pgSz w:w="11906" w:h="16838"/>
      <w:pgMar w:top="284" w:right="707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934"/>
    <w:rsid w:val="0000332A"/>
    <w:rsid w:val="00041674"/>
    <w:rsid w:val="000C050B"/>
    <w:rsid w:val="000C36CF"/>
    <w:rsid w:val="000C679D"/>
    <w:rsid w:val="001022C7"/>
    <w:rsid w:val="00102CC3"/>
    <w:rsid w:val="00115A25"/>
    <w:rsid w:val="001E310D"/>
    <w:rsid w:val="00206695"/>
    <w:rsid w:val="002C1C9C"/>
    <w:rsid w:val="002F24F2"/>
    <w:rsid w:val="0030548D"/>
    <w:rsid w:val="00427BFE"/>
    <w:rsid w:val="00460EFA"/>
    <w:rsid w:val="00465E82"/>
    <w:rsid w:val="00482D56"/>
    <w:rsid w:val="004B08B8"/>
    <w:rsid w:val="004B43B0"/>
    <w:rsid w:val="00605D57"/>
    <w:rsid w:val="0061549A"/>
    <w:rsid w:val="00651515"/>
    <w:rsid w:val="006D646A"/>
    <w:rsid w:val="00707C88"/>
    <w:rsid w:val="007B5FA4"/>
    <w:rsid w:val="007C19BD"/>
    <w:rsid w:val="007F517C"/>
    <w:rsid w:val="008506B5"/>
    <w:rsid w:val="00856FDD"/>
    <w:rsid w:val="009454E9"/>
    <w:rsid w:val="009B4B14"/>
    <w:rsid w:val="00A03ADC"/>
    <w:rsid w:val="00AC0934"/>
    <w:rsid w:val="00B93FBA"/>
    <w:rsid w:val="00CC7E5A"/>
    <w:rsid w:val="00CD4B44"/>
    <w:rsid w:val="00D65002"/>
    <w:rsid w:val="00D82AA5"/>
    <w:rsid w:val="00D85119"/>
    <w:rsid w:val="00DC3776"/>
    <w:rsid w:val="00E26836"/>
    <w:rsid w:val="00E472E7"/>
    <w:rsid w:val="00E54F06"/>
    <w:rsid w:val="00F16605"/>
    <w:rsid w:val="00F41012"/>
    <w:rsid w:val="00F4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22C1E"/>
  <w15:chartTrackingRefBased/>
  <w15:docId w15:val="{1C7A9C73-112A-41E5-869B-C9EECFB09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022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C3776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206695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2066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64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3CB809-B535-42C4-997B-EE617CFDF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597</Words>
  <Characters>3407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Еремина</dc:creator>
  <cp:keywords/>
  <dc:description/>
  <cp:lastModifiedBy>Ирина Еремина</cp:lastModifiedBy>
  <cp:revision>5</cp:revision>
  <dcterms:created xsi:type="dcterms:W3CDTF">2020-01-29T10:18:00Z</dcterms:created>
  <dcterms:modified xsi:type="dcterms:W3CDTF">2020-01-29T10:22:00Z</dcterms:modified>
</cp:coreProperties>
</file>