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E3" w:rsidRDefault="00FD03C6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  <w:r>
        <w:rPr>
          <w:rFonts w:ascii="Times New Roman" w:hAnsi="Times New Roman" w:cs="Times New Roman"/>
          <w:sz w:val="28"/>
          <w:szCs w:val="28"/>
        </w:rPr>
        <w:t>В прошлом году по многи</w:t>
      </w:r>
      <w:r w:rsidR="00E36AA4">
        <w:rPr>
          <w:rFonts w:ascii="Times New Roman" w:hAnsi="Times New Roman" w:cs="Times New Roman"/>
          <w:sz w:val="28"/>
          <w:szCs w:val="28"/>
        </w:rPr>
        <w:t xml:space="preserve">м каналам телевидения были показаны передачи, в которых люди демонстрировали свои удивительные способности. Очень часто я слышала слово «мнемотехника». Смотреть на таких людей было интересно, их способности поражали, удивляли и притягивали. </w:t>
      </w:r>
      <w:r w:rsidR="00C43864">
        <w:rPr>
          <w:rFonts w:ascii="Times New Roman" w:hAnsi="Times New Roman" w:cs="Times New Roman"/>
          <w:sz w:val="28"/>
          <w:szCs w:val="28"/>
        </w:rPr>
        <w:t xml:space="preserve">Меня заинтересовал этот термин «мнемотехника», я решила узнать, что же это такое. Обратилась к сети интернет. </w:t>
      </w:r>
      <w:r w:rsidR="007171E3">
        <w:rPr>
          <w:rFonts w:ascii="Times New Roman" w:hAnsi="Times New Roman" w:cs="Times New Roman"/>
          <w:sz w:val="28"/>
          <w:szCs w:val="28"/>
        </w:rPr>
        <w:t xml:space="preserve">Согласно свободной энциклопедии Википедия: </w:t>
      </w:r>
      <w:proofErr w:type="spellStart"/>
      <w:r w:rsidR="007171E3" w:rsidRPr="007171E3">
        <w:rPr>
          <w:rFonts w:ascii="Times New Roman" w:hAnsi="Times New Roman" w:cs="Times New Roman"/>
          <w:sz w:val="28"/>
          <w:szCs w:val="28"/>
        </w:rPr>
        <w:t>Мнемо́ника</w:t>
      </w:r>
      <w:proofErr w:type="spellEnd"/>
      <w:r w:rsidR="007171E3" w:rsidRPr="007171E3">
        <w:rPr>
          <w:rFonts w:ascii="Times New Roman" w:hAnsi="Times New Roman" w:cs="Times New Roman"/>
          <w:sz w:val="28"/>
          <w:szCs w:val="28"/>
        </w:rPr>
        <w:t xml:space="preserve"> (др.-греч. </w:t>
      </w:r>
      <w:proofErr w:type="spellStart"/>
      <w:r w:rsidR="007171E3" w:rsidRPr="007171E3">
        <w:rPr>
          <w:rFonts w:ascii="Times New Roman" w:hAnsi="Times New Roman" w:cs="Times New Roman"/>
          <w:sz w:val="28"/>
          <w:szCs w:val="28"/>
        </w:rPr>
        <w:t>μνημονικόν</w:t>
      </w:r>
      <w:proofErr w:type="spellEnd"/>
      <w:r w:rsidR="007171E3" w:rsidRPr="007171E3">
        <w:rPr>
          <w:rFonts w:ascii="Times New Roman" w:hAnsi="Times New Roman" w:cs="Times New Roman"/>
          <w:sz w:val="28"/>
          <w:szCs w:val="28"/>
        </w:rPr>
        <w:t xml:space="preserve"> — искусство запоминания), </w:t>
      </w:r>
      <w:proofErr w:type="spellStart"/>
      <w:r w:rsidR="007171E3" w:rsidRPr="007171E3">
        <w:rPr>
          <w:rFonts w:ascii="Times New Roman" w:hAnsi="Times New Roman" w:cs="Times New Roman"/>
          <w:sz w:val="28"/>
          <w:szCs w:val="28"/>
        </w:rPr>
        <w:t>мнемоте́хника</w:t>
      </w:r>
      <w:proofErr w:type="spellEnd"/>
      <w:r w:rsidR="007171E3" w:rsidRPr="007171E3">
        <w:rPr>
          <w:rFonts w:ascii="Times New Roman" w:hAnsi="Times New Roman" w:cs="Times New Roman"/>
          <w:sz w:val="28"/>
          <w:szCs w:val="28"/>
        </w:rPr>
        <w:t xml:space="preserve"> — совокупность специальных приёмов и способов, облегчающих запоминание нужной информации и увеличивающих объём памяти путём образования ассоциаций (связей): замена абстрактных объектов и фактов на понятия и представления, имеющие визуальное, аудиальное или кинестетическое представление, связывание объектов с уже имеющейся информацией в памяти различных типов модификации для упрощения запоминания.</w:t>
      </w:r>
    </w:p>
    <w:p w:rsidR="006C4F72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Согласно</w:t>
      </w:r>
      <w:r w:rsidR="006C4F72">
        <w:rPr>
          <w:rFonts w:ascii="Times New Roman" w:hAnsi="Times New Roman" w:cs="Times New Roman"/>
          <w:sz w:val="28"/>
          <w:szCs w:val="28"/>
        </w:rPr>
        <w:t xml:space="preserve"> энциклопедическому словарю: </w:t>
      </w:r>
    </w:p>
    <w:p w:rsidR="005D3703" w:rsidRDefault="006C4F7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C4F72">
        <w:rPr>
          <w:rFonts w:ascii="Times New Roman" w:hAnsi="Times New Roman" w:cs="Times New Roman"/>
          <w:sz w:val="28"/>
          <w:szCs w:val="28"/>
        </w:rPr>
        <w:t xml:space="preserve">немотехника (от греч. </w:t>
      </w:r>
      <w:proofErr w:type="spellStart"/>
      <w:proofErr w:type="gramStart"/>
      <w:r w:rsidRPr="006C4F72">
        <w:rPr>
          <w:rFonts w:ascii="Times New Roman" w:hAnsi="Times New Roman" w:cs="Times New Roman"/>
          <w:sz w:val="28"/>
          <w:szCs w:val="28"/>
        </w:rPr>
        <w:t>mn:emonikon</w:t>
      </w:r>
      <w:proofErr w:type="spellEnd"/>
      <w:proofErr w:type="gramEnd"/>
      <w:r w:rsidRPr="006C4F72">
        <w:rPr>
          <w:rFonts w:ascii="Times New Roman" w:hAnsi="Times New Roman" w:cs="Times New Roman"/>
          <w:sz w:val="28"/>
          <w:szCs w:val="28"/>
        </w:rPr>
        <w:t xml:space="preserve"> - искусство запоминания), система различных приёмов, облегчающих запоминание и увеличивающих объём памяти путём образования дополнительных ассоциаций. </w:t>
      </w:r>
    </w:p>
    <w:bookmarkEnd w:id="0"/>
    <w:p w:rsidR="006C4F72" w:rsidRDefault="006C4F7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толковом словаре С. И. Ожегова сказано:</w:t>
      </w:r>
    </w:p>
    <w:p w:rsidR="006C4F72" w:rsidRDefault="006C4F72" w:rsidP="006C4F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Мнемоника</w:t>
      </w:r>
      <w:r w:rsidRPr="006C4F72">
        <w:rPr>
          <w:rFonts w:ascii="Times New Roman" w:hAnsi="Times New Roman" w:cs="Times New Roman"/>
          <w:sz w:val="28"/>
          <w:szCs w:val="28"/>
        </w:rPr>
        <w:t>, -и, ж. (спец.). Совокупность правил и приёмов, помогающих запоминать нужные сведения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4F72" w:rsidRDefault="006C4F72" w:rsidP="006C4F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F72">
        <w:rPr>
          <w:rFonts w:ascii="Times New Roman" w:hAnsi="Times New Roman" w:cs="Times New Roman"/>
          <w:sz w:val="28"/>
          <w:szCs w:val="28"/>
        </w:rPr>
        <w:t>Толковый словарь живого великорусского языка В.</w:t>
      </w:r>
      <w:r w:rsidR="00380F27">
        <w:rPr>
          <w:rFonts w:ascii="Times New Roman" w:hAnsi="Times New Roman" w:cs="Times New Roman"/>
          <w:sz w:val="28"/>
          <w:szCs w:val="28"/>
        </w:rPr>
        <w:t xml:space="preserve"> </w:t>
      </w:r>
      <w:r w:rsidRPr="006C4F72">
        <w:rPr>
          <w:rFonts w:ascii="Times New Roman" w:hAnsi="Times New Roman" w:cs="Times New Roman"/>
          <w:sz w:val="28"/>
          <w:szCs w:val="28"/>
        </w:rPr>
        <w:t>Даля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4F72" w:rsidRDefault="006C4F72" w:rsidP="006C4F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Мнемоника </w:t>
      </w:r>
      <w:r w:rsidRPr="006C4F72">
        <w:rPr>
          <w:rFonts w:ascii="Times New Roman" w:hAnsi="Times New Roman" w:cs="Times New Roman"/>
          <w:sz w:val="28"/>
          <w:szCs w:val="28"/>
        </w:rPr>
        <w:t xml:space="preserve">ж. искусство улучшать, укреплять память, звучать и помнить много. </w:t>
      </w:r>
    </w:p>
    <w:p w:rsidR="005D3703" w:rsidRDefault="006C4F72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F72">
        <w:rPr>
          <w:rFonts w:ascii="Times New Roman" w:hAnsi="Times New Roman" w:cs="Times New Roman"/>
          <w:sz w:val="28"/>
          <w:szCs w:val="28"/>
        </w:rPr>
        <w:t>Толковый словарь Т.Ф.</w:t>
      </w:r>
      <w:r w:rsidR="00380F27">
        <w:rPr>
          <w:rFonts w:ascii="Times New Roman" w:hAnsi="Times New Roman" w:cs="Times New Roman"/>
          <w:sz w:val="28"/>
          <w:szCs w:val="28"/>
        </w:rPr>
        <w:t xml:space="preserve"> </w:t>
      </w:r>
      <w:r w:rsidRPr="006C4F72">
        <w:rPr>
          <w:rFonts w:ascii="Times New Roman" w:hAnsi="Times New Roman" w:cs="Times New Roman"/>
          <w:sz w:val="28"/>
          <w:szCs w:val="28"/>
        </w:rPr>
        <w:t>Ефремовой</w:t>
      </w:r>
      <w:r w:rsidR="00B62D66">
        <w:rPr>
          <w:rFonts w:ascii="Times New Roman" w:hAnsi="Times New Roman" w:cs="Times New Roman"/>
          <w:sz w:val="28"/>
          <w:szCs w:val="28"/>
        </w:rPr>
        <w:t>:</w:t>
      </w:r>
    </w:p>
    <w:p w:rsidR="005D3703" w:rsidRDefault="005D3703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Мнемоника – совокупность приёмов, имеющих целью облегчить запоминание возможно большего числа сведений, фактов и т. п. путём образования искусственных ассоциаций.</w:t>
      </w:r>
    </w:p>
    <w:p w:rsidR="00B62D66" w:rsidRDefault="00B62D66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D66">
        <w:rPr>
          <w:rFonts w:ascii="Times New Roman" w:hAnsi="Times New Roman" w:cs="Times New Roman"/>
          <w:sz w:val="28"/>
          <w:szCs w:val="28"/>
        </w:rPr>
        <w:lastRenderedPageBreak/>
        <w:t>Большой толковый словарь русского языка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2D66" w:rsidRDefault="00B62D66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Мнемоника </w:t>
      </w:r>
      <w:r w:rsidRPr="00B62D66">
        <w:rPr>
          <w:rFonts w:ascii="Times New Roman" w:hAnsi="Times New Roman" w:cs="Times New Roman"/>
          <w:sz w:val="28"/>
          <w:szCs w:val="28"/>
        </w:rPr>
        <w:t xml:space="preserve">и; ж. [от греч. </w:t>
      </w:r>
      <w:proofErr w:type="spellStart"/>
      <w:r w:rsidRPr="00B62D66">
        <w:rPr>
          <w:rFonts w:ascii="Times New Roman" w:hAnsi="Times New Roman" w:cs="Times New Roman"/>
          <w:sz w:val="28"/>
          <w:szCs w:val="28"/>
        </w:rPr>
        <w:t>mnBmonikS</w:t>
      </w:r>
      <w:proofErr w:type="spellEnd"/>
      <w:r w:rsidRPr="00B62D66">
        <w:rPr>
          <w:rFonts w:ascii="Times New Roman" w:hAnsi="Times New Roman" w:cs="Times New Roman"/>
          <w:sz w:val="28"/>
          <w:szCs w:val="28"/>
        </w:rPr>
        <w:t xml:space="preserve"> -искусство запоминания]. Совокупность правил и</w:t>
      </w:r>
      <w:r w:rsidR="005D3703">
        <w:rPr>
          <w:rFonts w:ascii="Times New Roman" w:hAnsi="Times New Roman" w:cs="Times New Roman"/>
          <w:sz w:val="28"/>
          <w:szCs w:val="28"/>
        </w:rPr>
        <w:t xml:space="preserve"> </w:t>
      </w:r>
      <w:r w:rsidRPr="00B62D66">
        <w:rPr>
          <w:rFonts w:ascii="Times New Roman" w:hAnsi="Times New Roman" w:cs="Times New Roman"/>
          <w:sz w:val="28"/>
          <w:szCs w:val="28"/>
        </w:rPr>
        <w:t>приёмов, облегчающих запоминание нужных сведений, фактов при помощи создания искусственных</w:t>
      </w:r>
      <w:r w:rsidR="005D3703">
        <w:rPr>
          <w:rFonts w:ascii="Times New Roman" w:hAnsi="Times New Roman" w:cs="Times New Roman"/>
          <w:sz w:val="28"/>
          <w:szCs w:val="28"/>
        </w:rPr>
        <w:t xml:space="preserve"> </w:t>
      </w:r>
      <w:r w:rsidRPr="00B62D66">
        <w:rPr>
          <w:rFonts w:ascii="Times New Roman" w:hAnsi="Times New Roman" w:cs="Times New Roman"/>
          <w:sz w:val="28"/>
          <w:szCs w:val="28"/>
        </w:rPr>
        <w:t xml:space="preserve">ассоциаций. </w:t>
      </w:r>
    </w:p>
    <w:p w:rsidR="005D3703" w:rsidRDefault="00943A93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4982">
        <w:rPr>
          <w:rFonts w:ascii="Times New Roman" w:hAnsi="Times New Roman" w:cs="Times New Roman"/>
          <w:sz w:val="28"/>
          <w:szCs w:val="28"/>
        </w:rPr>
        <w:t>Все оп</w:t>
      </w:r>
      <w:r w:rsidR="00562985">
        <w:rPr>
          <w:rFonts w:ascii="Times New Roman" w:hAnsi="Times New Roman" w:cs="Times New Roman"/>
          <w:sz w:val="28"/>
          <w:szCs w:val="28"/>
        </w:rPr>
        <w:t>ределения говорят об одном</w:t>
      </w:r>
      <w:r w:rsidR="001F4982">
        <w:rPr>
          <w:rFonts w:ascii="Times New Roman" w:hAnsi="Times New Roman" w:cs="Times New Roman"/>
          <w:sz w:val="28"/>
          <w:szCs w:val="28"/>
        </w:rPr>
        <w:t>, что мнемони</w:t>
      </w:r>
      <w:r w:rsidR="00FD03C6">
        <w:rPr>
          <w:rFonts w:ascii="Times New Roman" w:hAnsi="Times New Roman" w:cs="Times New Roman"/>
          <w:sz w:val="28"/>
          <w:szCs w:val="28"/>
        </w:rPr>
        <w:t>ка помогает развить свою память.</w:t>
      </w:r>
      <w:r w:rsidR="001F4982">
        <w:rPr>
          <w:rFonts w:ascii="Times New Roman" w:hAnsi="Times New Roman" w:cs="Times New Roman"/>
          <w:sz w:val="28"/>
          <w:szCs w:val="28"/>
        </w:rPr>
        <w:t xml:space="preserve"> Возник следующий вопрос: «А могу ли я этим воспользоваться? Где я могу эти знания применить?»</w:t>
      </w:r>
    </w:p>
    <w:p w:rsidR="001F4982" w:rsidRDefault="00943A93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982" w:rsidRPr="00943A93">
        <w:rPr>
          <w:rFonts w:ascii="Times New Roman" w:hAnsi="Times New Roman" w:cs="Times New Roman"/>
          <w:b/>
          <w:sz w:val="28"/>
          <w:szCs w:val="28"/>
        </w:rPr>
        <w:t>Цель</w:t>
      </w:r>
      <w:r w:rsidR="001F4982">
        <w:rPr>
          <w:rFonts w:ascii="Times New Roman" w:hAnsi="Times New Roman" w:cs="Times New Roman"/>
          <w:sz w:val="28"/>
          <w:szCs w:val="28"/>
        </w:rPr>
        <w:t xml:space="preserve"> исследования – изучить </w:t>
      </w:r>
      <w:r w:rsidR="00422B15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1F4982">
        <w:rPr>
          <w:rFonts w:ascii="Times New Roman" w:hAnsi="Times New Roman" w:cs="Times New Roman"/>
          <w:sz w:val="28"/>
          <w:szCs w:val="28"/>
        </w:rPr>
        <w:t>мнемотехнические приёмы и применять их в повседневной жизни.</w:t>
      </w:r>
    </w:p>
    <w:p w:rsidR="001F4982" w:rsidRPr="00943A93" w:rsidRDefault="001F4982" w:rsidP="00B62D6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A9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F4982" w:rsidRDefault="008D0DEA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подобрать и изучить информационные источники</w:t>
      </w:r>
      <w:r w:rsidR="001F4982">
        <w:rPr>
          <w:rFonts w:ascii="Times New Roman" w:hAnsi="Times New Roman" w:cs="Times New Roman"/>
          <w:sz w:val="28"/>
          <w:szCs w:val="28"/>
        </w:rPr>
        <w:t xml:space="preserve"> по данной теме;</w:t>
      </w:r>
    </w:p>
    <w:p w:rsidR="001F4982" w:rsidRDefault="001F4982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0DEA">
        <w:rPr>
          <w:rFonts w:ascii="Times New Roman" w:hAnsi="Times New Roman" w:cs="Times New Roman"/>
          <w:sz w:val="28"/>
          <w:szCs w:val="28"/>
        </w:rPr>
        <w:t>научиться</w:t>
      </w:r>
      <w:r w:rsidR="00943A93">
        <w:rPr>
          <w:rFonts w:ascii="Times New Roman" w:hAnsi="Times New Roman" w:cs="Times New Roman"/>
          <w:sz w:val="28"/>
          <w:szCs w:val="28"/>
        </w:rPr>
        <w:t xml:space="preserve"> применять мнемотехниче</w:t>
      </w:r>
      <w:r w:rsidR="00E227D5">
        <w:rPr>
          <w:rFonts w:ascii="Times New Roman" w:hAnsi="Times New Roman" w:cs="Times New Roman"/>
          <w:sz w:val="28"/>
          <w:szCs w:val="28"/>
        </w:rPr>
        <w:t>с</w:t>
      </w:r>
      <w:r w:rsidR="00943A93">
        <w:rPr>
          <w:rFonts w:ascii="Times New Roman" w:hAnsi="Times New Roman" w:cs="Times New Roman"/>
          <w:sz w:val="28"/>
          <w:szCs w:val="28"/>
        </w:rPr>
        <w:t>кие приёмы на личном опыте;</w:t>
      </w:r>
    </w:p>
    <w:p w:rsidR="00943A93" w:rsidRDefault="00943A93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6848">
        <w:rPr>
          <w:rFonts w:ascii="Times New Roman" w:hAnsi="Times New Roman" w:cs="Times New Roman"/>
          <w:sz w:val="28"/>
          <w:szCs w:val="28"/>
        </w:rPr>
        <w:t xml:space="preserve">провести тестирование </w:t>
      </w:r>
      <w:r w:rsidR="008D0DEA">
        <w:rPr>
          <w:rFonts w:ascii="Times New Roman" w:hAnsi="Times New Roman" w:cs="Times New Roman"/>
          <w:sz w:val="28"/>
          <w:szCs w:val="28"/>
        </w:rPr>
        <w:t xml:space="preserve">среди </w:t>
      </w:r>
      <w:r w:rsidR="00B46848">
        <w:rPr>
          <w:rFonts w:ascii="Times New Roman" w:hAnsi="Times New Roman" w:cs="Times New Roman"/>
          <w:sz w:val="28"/>
          <w:szCs w:val="28"/>
        </w:rPr>
        <w:t>учащихся начальной школы МБОУ СОШ № 6;</w:t>
      </w:r>
    </w:p>
    <w:p w:rsidR="00A900D1" w:rsidRDefault="00B46848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00D1">
        <w:rPr>
          <w:rFonts w:ascii="Times New Roman" w:hAnsi="Times New Roman" w:cs="Times New Roman"/>
          <w:sz w:val="28"/>
          <w:szCs w:val="28"/>
        </w:rPr>
        <w:t>познакомить с мнемотехническим приёмом однок</w:t>
      </w:r>
      <w:r w:rsidR="003837BF">
        <w:rPr>
          <w:rFonts w:ascii="Times New Roman" w:hAnsi="Times New Roman" w:cs="Times New Roman"/>
          <w:sz w:val="28"/>
          <w:szCs w:val="28"/>
        </w:rPr>
        <w:t>лассников, провести эксперимент.</w:t>
      </w:r>
    </w:p>
    <w:p w:rsidR="00943A93" w:rsidRPr="00E227D5" w:rsidRDefault="00943A93" w:rsidP="00E22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</w:t>
      </w:r>
      <w:r w:rsidR="00E227D5">
        <w:rPr>
          <w:rFonts w:ascii="Times New Roman" w:hAnsi="Times New Roman" w:cs="Times New Roman"/>
          <w:b/>
          <w:sz w:val="28"/>
          <w:szCs w:val="28"/>
        </w:rPr>
        <w:t xml:space="preserve">альность. </w:t>
      </w:r>
      <w:r w:rsidR="00E227D5" w:rsidRPr="00E227D5">
        <w:rPr>
          <w:rFonts w:ascii="Times New Roman" w:hAnsi="Times New Roman" w:cs="Times New Roman"/>
          <w:sz w:val="28"/>
          <w:szCs w:val="28"/>
        </w:rPr>
        <w:t>В современном мире человеку приходится сталкиваться с огромным потоком информации. Быстро находить, правильно сортировать информацию, запоминать нужную и «выбрасывать» ненужную с помощью приемов мнемотехники важно для эффективной работы. А эффективная работа дает человеку дополнительные возможности: дошколенку – уверен</w:t>
      </w:r>
      <w:r w:rsidR="00562985">
        <w:rPr>
          <w:rFonts w:ascii="Times New Roman" w:hAnsi="Times New Roman" w:cs="Times New Roman"/>
          <w:sz w:val="28"/>
          <w:szCs w:val="28"/>
        </w:rPr>
        <w:t>ность в себе, школьнику (таков</w:t>
      </w:r>
      <w:r w:rsidR="00E227D5">
        <w:rPr>
          <w:rFonts w:ascii="Times New Roman" w:hAnsi="Times New Roman" w:cs="Times New Roman"/>
          <w:sz w:val="28"/>
          <w:szCs w:val="28"/>
        </w:rPr>
        <w:t>ой</w:t>
      </w:r>
      <w:r w:rsidR="00E227D5" w:rsidRPr="00E227D5">
        <w:rPr>
          <w:rFonts w:ascii="Times New Roman" w:hAnsi="Times New Roman" w:cs="Times New Roman"/>
          <w:sz w:val="28"/>
          <w:szCs w:val="28"/>
        </w:rPr>
        <w:t xml:space="preserve"> являюсь я) и студенту – хорошие оценки и перспективы, взрослому – </w:t>
      </w:r>
      <w:r w:rsidR="00E227D5">
        <w:rPr>
          <w:rFonts w:ascii="Times New Roman" w:hAnsi="Times New Roman" w:cs="Times New Roman"/>
          <w:sz w:val="28"/>
          <w:szCs w:val="28"/>
        </w:rPr>
        <w:t xml:space="preserve">высокий доход и уровень жизни. </w:t>
      </w:r>
      <w:r w:rsidR="00E227D5" w:rsidRPr="00E227D5">
        <w:rPr>
          <w:rFonts w:ascii="Times New Roman" w:hAnsi="Times New Roman" w:cs="Times New Roman"/>
          <w:sz w:val="28"/>
          <w:szCs w:val="28"/>
        </w:rPr>
        <w:t>Для меня</w:t>
      </w:r>
      <w:r w:rsidR="00562985">
        <w:rPr>
          <w:rFonts w:ascii="Times New Roman" w:hAnsi="Times New Roman" w:cs="Times New Roman"/>
          <w:sz w:val="28"/>
          <w:szCs w:val="28"/>
        </w:rPr>
        <w:t xml:space="preserve"> это</w:t>
      </w:r>
      <w:r w:rsidR="00E227D5" w:rsidRPr="00E227D5">
        <w:rPr>
          <w:rFonts w:ascii="Times New Roman" w:hAnsi="Times New Roman" w:cs="Times New Roman"/>
          <w:sz w:val="28"/>
          <w:szCs w:val="28"/>
        </w:rPr>
        <w:t xml:space="preserve"> </w:t>
      </w:r>
      <w:r w:rsidR="00562985">
        <w:rPr>
          <w:rFonts w:ascii="Times New Roman" w:hAnsi="Times New Roman" w:cs="Times New Roman"/>
          <w:sz w:val="28"/>
          <w:szCs w:val="28"/>
        </w:rPr>
        <w:t>исследование</w:t>
      </w:r>
      <w:r w:rsidR="00E227D5" w:rsidRPr="00E227D5">
        <w:rPr>
          <w:rFonts w:ascii="Times New Roman" w:hAnsi="Times New Roman" w:cs="Times New Roman"/>
          <w:sz w:val="28"/>
          <w:szCs w:val="28"/>
        </w:rPr>
        <w:t xml:space="preserve"> </w:t>
      </w:r>
      <w:r w:rsidR="00E227D5">
        <w:rPr>
          <w:rFonts w:ascii="Times New Roman" w:hAnsi="Times New Roman" w:cs="Times New Roman"/>
          <w:sz w:val="28"/>
          <w:szCs w:val="28"/>
        </w:rPr>
        <w:t>очень актуально. Я хочу, как можно больше узнавать о</w:t>
      </w:r>
      <w:r w:rsidR="00562985">
        <w:rPr>
          <w:rFonts w:ascii="Times New Roman" w:hAnsi="Times New Roman" w:cs="Times New Roman"/>
          <w:sz w:val="28"/>
          <w:szCs w:val="28"/>
        </w:rPr>
        <w:t xml:space="preserve"> себе, как работает моя память и как можно учиться с удовольствием</w:t>
      </w:r>
      <w:r w:rsidR="00E227D5">
        <w:rPr>
          <w:rFonts w:ascii="Times New Roman" w:hAnsi="Times New Roman" w:cs="Times New Roman"/>
          <w:sz w:val="28"/>
          <w:szCs w:val="28"/>
        </w:rPr>
        <w:t>.</w:t>
      </w:r>
    </w:p>
    <w:p w:rsidR="00943A93" w:rsidRPr="00E227D5" w:rsidRDefault="00943A93" w:rsidP="00B62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исследования: </w:t>
      </w:r>
      <w:r w:rsidR="00B46848">
        <w:rPr>
          <w:rFonts w:ascii="Times New Roman" w:hAnsi="Times New Roman" w:cs="Times New Roman"/>
          <w:sz w:val="28"/>
          <w:szCs w:val="28"/>
        </w:rPr>
        <w:t xml:space="preserve">наблюдение, тестирование, </w:t>
      </w:r>
      <w:r w:rsidR="00A900D1">
        <w:rPr>
          <w:rFonts w:ascii="Times New Roman" w:hAnsi="Times New Roman" w:cs="Times New Roman"/>
          <w:sz w:val="28"/>
          <w:szCs w:val="28"/>
        </w:rPr>
        <w:t>эксперимент.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Изучая информацию по данной теме, я узнала, </w:t>
      </w:r>
      <w:r w:rsidR="00422B15">
        <w:rPr>
          <w:rFonts w:ascii="Times New Roman" w:hAnsi="Times New Roman" w:cs="Times New Roman"/>
          <w:sz w:val="28"/>
          <w:szCs w:val="28"/>
        </w:rPr>
        <w:t xml:space="preserve">(из свободной энциклопедии «Википедия») </w:t>
      </w:r>
      <w:r>
        <w:rPr>
          <w:rFonts w:ascii="Times New Roman" w:hAnsi="Times New Roman" w:cs="Times New Roman"/>
          <w:sz w:val="28"/>
          <w:szCs w:val="28"/>
        </w:rPr>
        <w:t>что т</w:t>
      </w:r>
      <w:r w:rsidR="007171E3" w:rsidRPr="007171E3">
        <w:rPr>
          <w:rFonts w:ascii="Times New Roman" w:hAnsi="Times New Roman" w:cs="Times New Roman"/>
          <w:sz w:val="28"/>
          <w:szCs w:val="28"/>
        </w:rPr>
        <w:t xml:space="preserve">ехника </w:t>
      </w:r>
      <w:r w:rsidR="00E227D5">
        <w:rPr>
          <w:rFonts w:ascii="Times New Roman" w:hAnsi="Times New Roman" w:cs="Times New Roman"/>
          <w:sz w:val="28"/>
          <w:szCs w:val="28"/>
        </w:rPr>
        <w:t>«</w:t>
      </w:r>
      <w:r w:rsidR="007171E3" w:rsidRPr="007171E3">
        <w:rPr>
          <w:rFonts w:ascii="Times New Roman" w:hAnsi="Times New Roman" w:cs="Times New Roman"/>
          <w:sz w:val="28"/>
          <w:szCs w:val="28"/>
        </w:rPr>
        <w:t>мнемоника</w:t>
      </w:r>
      <w:r w:rsidR="00E227D5">
        <w:rPr>
          <w:rFonts w:ascii="Times New Roman" w:hAnsi="Times New Roman" w:cs="Times New Roman"/>
          <w:sz w:val="28"/>
          <w:szCs w:val="28"/>
        </w:rPr>
        <w:t>»</w:t>
      </w:r>
      <w:r w:rsidR="007171E3" w:rsidRPr="007171E3">
        <w:rPr>
          <w:rFonts w:ascii="Times New Roman" w:hAnsi="Times New Roman" w:cs="Times New Roman"/>
          <w:sz w:val="28"/>
          <w:szCs w:val="28"/>
        </w:rPr>
        <w:t xml:space="preserve"> облегчает запоминание в отдельных </w:t>
      </w:r>
      <w:r w:rsidR="007171E3" w:rsidRPr="007171E3">
        <w:rPr>
          <w:rFonts w:ascii="Times New Roman" w:hAnsi="Times New Roman" w:cs="Times New Roman"/>
          <w:sz w:val="28"/>
          <w:szCs w:val="28"/>
        </w:rPr>
        <w:lastRenderedPageBreak/>
        <w:t>случаях (там, где придуманные искусственные ассоциации закрепляются при запоминании легко и быстро). Однако в некоторых случаях неверное применение мнемоники может оказать и прямой вред, при подмене осмысленного (логического) запоминания механическим заучиванием.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1E3" w:rsidRPr="007171E3">
        <w:rPr>
          <w:rFonts w:ascii="Times New Roman" w:hAnsi="Times New Roman" w:cs="Times New Roman"/>
          <w:sz w:val="28"/>
          <w:szCs w:val="28"/>
        </w:rPr>
        <w:t>Слова с неизвестным, абстрактным значением запомнить большинству людей сложно. Если такое слово «зазубрить», то оно исчезает из памяти через несколько дней. Для прочного и одновременно лёгкого запоминания следует наполнить слово содержанием (методы мнемотехники) — чем-то, что связано с конкретными яркими зрительными, звуковыми образами, с сильными ощущениями.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1E3" w:rsidRPr="007171E3">
        <w:rPr>
          <w:rFonts w:ascii="Times New Roman" w:hAnsi="Times New Roman" w:cs="Times New Roman"/>
          <w:sz w:val="28"/>
          <w:szCs w:val="28"/>
        </w:rPr>
        <w:t>Мнемотехника (определение в новых современных системах запоминания) — система «внутреннего письма», основанная на непосредственной записи в мозг связей между зрительными образами, обозначающими значимые элементы запоминаемой информации. Мнемоническое запоминание состоит из четырёх этапов: кодирование в образы, запоминание (соединение двух образов), запоминание последовательности, закрепление в памяти.</w:t>
      </w:r>
      <w:r w:rsidR="00380F27">
        <w:rPr>
          <w:rFonts w:ascii="Times New Roman" w:hAnsi="Times New Roman" w:cs="Times New Roman"/>
          <w:sz w:val="28"/>
          <w:szCs w:val="28"/>
        </w:rPr>
        <w:t xml:space="preserve"> </w:t>
      </w:r>
      <w:r w:rsidR="007171E3" w:rsidRPr="007171E3">
        <w:rPr>
          <w:rFonts w:ascii="Times New Roman" w:hAnsi="Times New Roman" w:cs="Times New Roman"/>
          <w:sz w:val="28"/>
          <w:szCs w:val="28"/>
        </w:rPr>
        <w:t xml:space="preserve">Мнемотехника применяется для запоминания не запоминаемой информации. Например, когда нужно запомнить последовательность двухсот цифр, список из 50-100 телефонных номеров, хронологическую таблицу, план-конспект речи, сборник анекдотов, новые иностранные слова, грамматические правила и т. п. Методы мнемотехники позволяют абсолютно точно воспроизводить последовательность информации. Так, ряд чисел может быть воспроизведён </w:t>
      </w:r>
      <w:proofErr w:type="spellStart"/>
      <w:r w:rsidR="007171E3" w:rsidRPr="007171E3">
        <w:rPr>
          <w:rFonts w:ascii="Times New Roman" w:hAnsi="Times New Roman" w:cs="Times New Roman"/>
          <w:sz w:val="28"/>
          <w:szCs w:val="28"/>
        </w:rPr>
        <w:t>мнемонистом</w:t>
      </w:r>
      <w:proofErr w:type="spellEnd"/>
      <w:r w:rsidR="007171E3" w:rsidRPr="007171E3">
        <w:rPr>
          <w:rFonts w:ascii="Times New Roman" w:hAnsi="Times New Roman" w:cs="Times New Roman"/>
          <w:sz w:val="28"/>
          <w:szCs w:val="28"/>
        </w:rPr>
        <w:t xml:space="preserve"> как в прямом, так и в обратном 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1E3" w:rsidRPr="007171E3">
        <w:rPr>
          <w:rFonts w:ascii="Times New Roman" w:hAnsi="Times New Roman" w:cs="Times New Roman"/>
          <w:sz w:val="28"/>
          <w:szCs w:val="28"/>
        </w:rPr>
        <w:t>Мнемоника позволяет запоминать информацию с однократного восприятия каждого элемента. Например, 100 случайных слов (чисел) можно запомнить последовательно с интервалом в среднем в 6 секунд.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1E3" w:rsidRPr="007171E3">
        <w:rPr>
          <w:rFonts w:ascii="Times New Roman" w:hAnsi="Times New Roman" w:cs="Times New Roman"/>
          <w:sz w:val="28"/>
          <w:szCs w:val="28"/>
        </w:rPr>
        <w:t>В современной трактовке мнемоника обозначает всю совокупность приёмов и методов запоминания информации, применяемых в той или иной системе, а термин мнемотехника трактуется как практическое применение методов, определённых в данной конкретной мнемонике.</w:t>
      </w:r>
    </w:p>
    <w:p w:rsidR="00380F27" w:rsidRDefault="00380F27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1E3" w:rsidRPr="007171E3" w:rsidRDefault="007171E3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1E3">
        <w:rPr>
          <w:rFonts w:ascii="Times New Roman" w:hAnsi="Times New Roman" w:cs="Times New Roman"/>
          <w:sz w:val="28"/>
          <w:szCs w:val="28"/>
        </w:rPr>
        <w:lastRenderedPageBreak/>
        <w:t>Основные приёмы: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171E3" w:rsidRPr="007171E3">
        <w:rPr>
          <w:rFonts w:ascii="Times New Roman" w:hAnsi="Times New Roman" w:cs="Times New Roman"/>
          <w:sz w:val="28"/>
          <w:szCs w:val="28"/>
        </w:rPr>
        <w:t>бразование смысловых фраз из начальных букв запоминаемой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7171E3" w:rsidRPr="007171E3">
        <w:rPr>
          <w:rFonts w:ascii="Times New Roman" w:hAnsi="Times New Roman" w:cs="Times New Roman"/>
          <w:sz w:val="28"/>
          <w:szCs w:val="28"/>
        </w:rPr>
        <w:t>ифмизация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7171E3" w:rsidRPr="007171E3">
        <w:rPr>
          <w:rFonts w:ascii="Times New Roman" w:hAnsi="Times New Roman" w:cs="Times New Roman"/>
          <w:sz w:val="28"/>
          <w:szCs w:val="28"/>
        </w:rPr>
        <w:t>апоминание длинных терминов или иностранных слов с помощью созвучных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7171E3" w:rsidRPr="007171E3">
        <w:rPr>
          <w:rFonts w:ascii="Times New Roman" w:hAnsi="Times New Roman" w:cs="Times New Roman"/>
          <w:sz w:val="28"/>
          <w:szCs w:val="28"/>
        </w:rPr>
        <w:t>ахождение ярких необычных ассоциаций (картинки, фразы), которые соединяются с запоминаемой информацией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7171E3" w:rsidRPr="007171E3">
        <w:rPr>
          <w:rFonts w:ascii="Times New Roman" w:hAnsi="Times New Roman" w:cs="Times New Roman"/>
          <w:sz w:val="28"/>
          <w:szCs w:val="28"/>
        </w:rPr>
        <w:t>етод Цицерона на основе пространственного воображения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1E3" w:rsidRPr="007171E3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7171E3" w:rsidRPr="007171E3">
        <w:rPr>
          <w:rFonts w:ascii="Times New Roman" w:hAnsi="Times New Roman" w:cs="Times New Roman"/>
          <w:sz w:val="28"/>
          <w:szCs w:val="28"/>
        </w:rPr>
        <w:t>етод Айвазовского основан на тренировке зрительной памяти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1AFC" w:rsidRDefault="001F4982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методы запоминания цифр (</w:t>
      </w:r>
      <w:r w:rsidR="007171E3" w:rsidRPr="007171E3">
        <w:rPr>
          <w:rFonts w:ascii="Times New Roman" w:hAnsi="Times New Roman" w:cs="Times New Roman"/>
          <w:sz w:val="28"/>
          <w:szCs w:val="28"/>
        </w:rPr>
        <w:t>закономерности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171E3" w:rsidRPr="007171E3">
        <w:rPr>
          <w:rFonts w:ascii="Times New Roman" w:hAnsi="Times New Roman" w:cs="Times New Roman"/>
          <w:sz w:val="28"/>
          <w:szCs w:val="28"/>
        </w:rPr>
        <w:t>знакомые числа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C7421" w:rsidRDefault="00E227D5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начальном этапе исследования я провела тестирование </w:t>
      </w:r>
      <w:r w:rsidR="0056298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детей начальной школы МБОУ СОШ № 6</w:t>
      </w:r>
      <w:r w:rsidR="00562985">
        <w:rPr>
          <w:rFonts w:ascii="Times New Roman" w:hAnsi="Times New Roman" w:cs="Times New Roman"/>
          <w:sz w:val="28"/>
          <w:szCs w:val="28"/>
        </w:rPr>
        <w:t xml:space="preserve"> </w:t>
      </w:r>
      <w:r w:rsidR="00380F27">
        <w:rPr>
          <w:rFonts w:ascii="Times New Roman" w:hAnsi="Times New Roman" w:cs="Times New Roman"/>
          <w:sz w:val="28"/>
          <w:szCs w:val="28"/>
        </w:rPr>
        <w:t>(2-4 классы). Детям я продикто</w:t>
      </w:r>
      <w:r w:rsidR="00DC7421">
        <w:rPr>
          <w:rFonts w:ascii="Times New Roman" w:hAnsi="Times New Roman" w:cs="Times New Roman"/>
          <w:sz w:val="28"/>
          <w:szCs w:val="28"/>
        </w:rPr>
        <w:t>вала 15 слов.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421" w:rsidRDefault="00DC7421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Слова: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апельсин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кефир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колбаса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цепочка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молоток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гвозди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шляпа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мыло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салфетки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матрёшка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парта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звонок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</w:p>
    <w:p w:rsidR="00DC7421" w:rsidRDefault="00DC7421" w:rsidP="00DC7421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</w:t>
      </w:r>
    </w:p>
    <w:p w:rsidR="00562985" w:rsidRDefault="00F85A29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</w:t>
      </w:r>
      <w:r w:rsidRPr="00F85A29">
        <w:rPr>
          <w:rFonts w:ascii="Times New Roman" w:hAnsi="Times New Roman" w:cs="Times New Roman"/>
          <w:sz w:val="28"/>
          <w:szCs w:val="28"/>
        </w:rPr>
        <w:t>кольники сначала слушали, а затем записывали те слова, которые запомнили.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7D5">
        <w:rPr>
          <w:rFonts w:ascii="Times New Roman" w:hAnsi="Times New Roman" w:cs="Times New Roman"/>
          <w:sz w:val="28"/>
          <w:szCs w:val="28"/>
        </w:rPr>
        <w:t>Вот такие результаты у меня получились.</w:t>
      </w:r>
    </w:p>
    <w:p w:rsidR="003045B9" w:rsidRDefault="00F85A29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– 53 ученика</w:t>
      </w:r>
      <w:r w:rsidR="00E227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Один человек запомнил 2 слова, это самое маленькое количество слов и 4 ученика запомнили по 7 слов – это лучший результат для второклассников. 3 класс – 58 человек. Минимальный результат – 2 слова, 2 учащихся, максимальный результат – 10 слов, это была я. 4 класс – 67 человек. Минимум – 3 слова, 1 </w:t>
      </w:r>
      <w:r w:rsidR="003045B9">
        <w:rPr>
          <w:rFonts w:ascii="Times New Roman" w:hAnsi="Times New Roman" w:cs="Times New Roman"/>
          <w:sz w:val="28"/>
          <w:szCs w:val="28"/>
        </w:rPr>
        <w:t xml:space="preserve">ученик. Максимум – 10 слов, 2 ученика. Результаты оказались неожиданными для меня, т. к. получилось, что чем старше школьники, тем лучше они запомнили слова. А самое интересное оказалось в том, </w:t>
      </w:r>
      <w:proofErr w:type="gramStart"/>
      <w:r w:rsidR="003045B9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3045B9">
        <w:rPr>
          <w:rFonts w:ascii="Times New Roman" w:hAnsi="Times New Roman" w:cs="Times New Roman"/>
          <w:sz w:val="28"/>
          <w:szCs w:val="28"/>
        </w:rPr>
        <w:t xml:space="preserve"> запоминая, ребята представляли какие то образы. Это доказывает, что многие писали такие слова, которые образно похожи</w:t>
      </w:r>
      <w:r w:rsidR="0098538F">
        <w:rPr>
          <w:rFonts w:ascii="Times New Roman" w:hAnsi="Times New Roman" w:cs="Times New Roman"/>
          <w:sz w:val="28"/>
          <w:szCs w:val="28"/>
        </w:rPr>
        <w:t xml:space="preserve"> на те, которые я произносила</w:t>
      </w:r>
      <w:r w:rsidR="003045B9">
        <w:rPr>
          <w:rFonts w:ascii="Times New Roman" w:hAnsi="Times New Roman" w:cs="Times New Roman"/>
          <w:sz w:val="28"/>
          <w:szCs w:val="28"/>
        </w:rPr>
        <w:t>, но я их не диктовала. Это такие слова: молоко, цветы, персик, доска и другие. Конечно, я не исключаю, что ребята хотели просто написать большое количество слов, поэтому дописывали новые.</w:t>
      </w:r>
    </w:p>
    <w:p w:rsidR="00B46848" w:rsidRDefault="003045B9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моё тестирование показало, что механическое запоминание слов не даёт должного результата. Я</w:t>
      </w:r>
      <w:r w:rsidR="00380F27">
        <w:rPr>
          <w:rFonts w:ascii="Times New Roman" w:hAnsi="Times New Roman" w:cs="Times New Roman"/>
          <w:sz w:val="28"/>
          <w:szCs w:val="28"/>
        </w:rPr>
        <w:t>, применяя приём мнемотехники «Искусственные ассоциации»,</w:t>
      </w:r>
      <w:r>
        <w:rPr>
          <w:rFonts w:ascii="Times New Roman" w:hAnsi="Times New Roman" w:cs="Times New Roman"/>
          <w:sz w:val="28"/>
          <w:szCs w:val="28"/>
        </w:rPr>
        <w:t xml:space="preserve"> попыталась связать с</w:t>
      </w:r>
      <w:r w:rsidR="00380F27">
        <w:rPr>
          <w:rFonts w:ascii="Times New Roman" w:hAnsi="Times New Roman" w:cs="Times New Roman"/>
          <w:sz w:val="28"/>
          <w:szCs w:val="28"/>
        </w:rPr>
        <w:t>лова между собой</w:t>
      </w:r>
      <w:r>
        <w:rPr>
          <w:rFonts w:ascii="Times New Roman" w:hAnsi="Times New Roman" w:cs="Times New Roman"/>
          <w:sz w:val="28"/>
          <w:szCs w:val="28"/>
        </w:rPr>
        <w:t>, потратила на это не больше 5</w:t>
      </w:r>
      <w:r w:rsidR="006F14BE">
        <w:rPr>
          <w:rFonts w:ascii="Times New Roman" w:hAnsi="Times New Roman" w:cs="Times New Roman"/>
          <w:sz w:val="28"/>
          <w:szCs w:val="28"/>
        </w:rPr>
        <w:t>-10</w:t>
      </w:r>
      <w:r>
        <w:rPr>
          <w:rFonts w:ascii="Times New Roman" w:hAnsi="Times New Roman" w:cs="Times New Roman"/>
          <w:sz w:val="28"/>
          <w:szCs w:val="28"/>
        </w:rPr>
        <w:t xml:space="preserve"> минут и легко запомнила все эти 15 слов. Зачем нужно запоминать </w:t>
      </w:r>
      <w:r w:rsidR="00B46848">
        <w:rPr>
          <w:rFonts w:ascii="Times New Roman" w:hAnsi="Times New Roman" w:cs="Times New Roman"/>
          <w:sz w:val="28"/>
          <w:szCs w:val="28"/>
        </w:rPr>
        <w:t>длинный список слов? Это может пригодиться пр</w:t>
      </w:r>
      <w:r w:rsidR="0098538F">
        <w:rPr>
          <w:rFonts w:ascii="Times New Roman" w:hAnsi="Times New Roman" w:cs="Times New Roman"/>
          <w:sz w:val="28"/>
          <w:szCs w:val="28"/>
        </w:rPr>
        <w:t>и запоминании списка покупок перед походом</w:t>
      </w:r>
      <w:r w:rsidR="00B46848">
        <w:rPr>
          <w:rFonts w:ascii="Times New Roman" w:hAnsi="Times New Roman" w:cs="Times New Roman"/>
          <w:sz w:val="28"/>
          <w:szCs w:val="28"/>
        </w:rPr>
        <w:t xml:space="preserve"> в магазин, при запомин</w:t>
      </w:r>
      <w:r w:rsidR="006F14BE">
        <w:rPr>
          <w:rFonts w:ascii="Times New Roman" w:hAnsi="Times New Roman" w:cs="Times New Roman"/>
          <w:sz w:val="28"/>
          <w:szCs w:val="28"/>
        </w:rPr>
        <w:t>ании ключевых слов пересказывая прочитанное произведение</w:t>
      </w:r>
      <w:r w:rsidR="00B46848">
        <w:rPr>
          <w:rFonts w:ascii="Times New Roman" w:hAnsi="Times New Roman" w:cs="Times New Roman"/>
          <w:sz w:val="28"/>
          <w:szCs w:val="28"/>
        </w:rPr>
        <w:t xml:space="preserve"> или </w:t>
      </w:r>
      <w:r w:rsidR="006F14BE">
        <w:rPr>
          <w:rFonts w:ascii="Times New Roman" w:hAnsi="Times New Roman" w:cs="Times New Roman"/>
          <w:sz w:val="28"/>
          <w:szCs w:val="28"/>
        </w:rPr>
        <w:t xml:space="preserve">при </w:t>
      </w:r>
      <w:r w:rsidR="00B46848">
        <w:rPr>
          <w:rFonts w:ascii="Times New Roman" w:hAnsi="Times New Roman" w:cs="Times New Roman"/>
          <w:sz w:val="28"/>
          <w:szCs w:val="28"/>
        </w:rPr>
        <w:t xml:space="preserve">написании изложения. </w:t>
      </w:r>
    </w:p>
    <w:p w:rsidR="00B46848" w:rsidRDefault="00B46848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Изучая информацию по данной теме, я столкнулась с большим количеством мнемотехнических </w:t>
      </w:r>
      <w:r w:rsidR="00B600B7">
        <w:rPr>
          <w:rFonts w:ascii="Times New Roman" w:hAnsi="Times New Roman" w:cs="Times New Roman"/>
          <w:sz w:val="28"/>
          <w:szCs w:val="28"/>
        </w:rPr>
        <w:t xml:space="preserve">приёмов. Но для себя я выбрала несколько из этого множества. </w:t>
      </w:r>
    </w:p>
    <w:p w:rsidR="00B600B7" w:rsidRPr="00B600B7" w:rsidRDefault="00B600B7" w:rsidP="00B600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Во-первых, метод Цицерона. </w:t>
      </w:r>
      <w:r w:rsidRPr="00B600B7">
        <w:rPr>
          <w:rFonts w:ascii="Times New Roman" w:hAnsi="Times New Roman" w:cs="Times New Roman"/>
          <w:sz w:val="28"/>
          <w:szCs w:val="28"/>
        </w:rPr>
        <w:t>Этот метод назван так в честь одного из самых блестящих ораторов в мировой истории, государственного деятеля Римской республики. Его имя Марк Туллий Цицерон (106—43 гг. до н.э.) Прославился он тем, что никогда не использовал в своих выступлениях записи, воспроизводя по памяти множество фактов, цита</w:t>
      </w:r>
      <w:r w:rsidR="00422B15">
        <w:rPr>
          <w:rFonts w:ascii="Times New Roman" w:hAnsi="Times New Roman" w:cs="Times New Roman"/>
          <w:sz w:val="28"/>
          <w:szCs w:val="28"/>
        </w:rPr>
        <w:t>т, исторических дат и имен.</w:t>
      </w:r>
    </w:p>
    <w:p w:rsidR="00A900D1" w:rsidRDefault="00B600B7" w:rsidP="00B600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0B7">
        <w:rPr>
          <w:rFonts w:ascii="Times New Roman" w:hAnsi="Times New Roman" w:cs="Times New Roman"/>
          <w:sz w:val="28"/>
          <w:szCs w:val="28"/>
        </w:rPr>
        <w:lastRenderedPageBreak/>
        <w:t xml:space="preserve">Однако другие источники утверждают, что еще до Цицерона этот метод с успехом применял древнегреческий поэт </w:t>
      </w:r>
      <w:proofErr w:type="spellStart"/>
      <w:r w:rsidRPr="00B600B7">
        <w:rPr>
          <w:rFonts w:ascii="Times New Roman" w:hAnsi="Times New Roman" w:cs="Times New Roman"/>
          <w:sz w:val="28"/>
          <w:szCs w:val="28"/>
        </w:rPr>
        <w:t>Симонид</w:t>
      </w:r>
      <w:proofErr w:type="spellEnd"/>
      <w:r w:rsidRPr="00B600B7">
        <w:rPr>
          <w:rFonts w:ascii="Times New Roman" w:hAnsi="Times New Roman" w:cs="Times New Roman"/>
          <w:sz w:val="28"/>
          <w:szCs w:val="28"/>
        </w:rPr>
        <w:t>, и, следовательно, своими истоками он уходит еще во времена Древней Греции. В любом случае этот метод является, пожалуй, самым древним из всех существующих на сегод</w:t>
      </w:r>
      <w:r>
        <w:rPr>
          <w:rFonts w:ascii="Times New Roman" w:hAnsi="Times New Roman" w:cs="Times New Roman"/>
          <w:sz w:val="28"/>
          <w:szCs w:val="28"/>
        </w:rPr>
        <w:t xml:space="preserve">няшний день техник запоминания. </w:t>
      </w:r>
      <w:r w:rsidRPr="00B600B7">
        <w:rPr>
          <w:rFonts w:ascii="Times New Roman" w:hAnsi="Times New Roman" w:cs="Times New Roman"/>
          <w:sz w:val="28"/>
          <w:szCs w:val="28"/>
        </w:rPr>
        <w:t>Это удивительно простой и в то же время чрезвычайно эффективный метод, называемый также методом мест или системой комнаты. Суть его состоит в том, что запоминаемые единицы информации надо мысленно расставлять в хорошо знакомой комнате в строго определенном порядке. Затем достаточно вспомнить эту комнату, чтобы воспроизвести необходимую информацию. Именно так и поступал Цицерон при подготовке к своим выступлениям — он прогуливался по своему дому и мысленно размещал ключевые моменты своего выступления в нем.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этот приём было интересно. Но он опять же необходим для запоминания списка слов, чисел, понятий, возможно даже формул. Но </w:t>
      </w:r>
      <w:r w:rsidR="0084299A">
        <w:rPr>
          <w:rFonts w:ascii="Times New Roman" w:hAnsi="Times New Roman" w:cs="Times New Roman"/>
          <w:sz w:val="28"/>
          <w:szCs w:val="28"/>
        </w:rPr>
        <w:t xml:space="preserve">в школе на уроках нам нужно выполнять задания и другого порядка. Например, на уроках русского языка необходимо запомнить словарные слова. Я всегда успешно писала словарные диктанты, но запоминать механически, зазубривать словарные слова </w:t>
      </w:r>
      <w:r w:rsidR="0098538F">
        <w:rPr>
          <w:rFonts w:ascii="Times New Roman" w:hAnsi="Times New Roman" w:cs="Times New Roman"/>
          <w:sz w:val="28"/>
          <w:szCs w:val="28"/>
        </w:rPr>
        <w:t xml:space="preserve">было </w:t>
      </w:r>
      <w:r w:rsidR="0084299A">
        <w:rPr>
          <w:rFonts w:ascii="Times New Roman" w:hAnsi="Times New Roman" w:cs="Times New Roman"/>
          <w:sz w:val="28"/>
          <w:szCs w:val="28"/>
        </w:rPr>
        <w:t xml:space="preserve">скучно. </w:t>
      </w:r>
    </w:p>
    <w:p w:rsidR="00B600B7" w:rsidRDefault="0084299A" w:rsidP="00A900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я решила попробовать ещё один приём мнемоники. </w:t>
      </w:r>
      <w:r w:rsidR="00A900D1">
        <w:rPr>
          <w:rFonts w:ascii="Times New Roman" w:hAnsi="Times New Roman" w:cs="Times New Roman"/>
          <w:sz w:val="28"/>
          <w:szCs w:val="28"/>
        </w:rPr>
        <w:t xml:space="preserve">Приём «Мысленных картин». </w:t>
      </w:r>
      <w:r w:rsidR="00A900D1" w:rsidRPr="00A900D1">
        <w:rPr>
          <w:rFonts w:ascii="Times New Roman" w:hAnsi="Times New Roman" w:cs="Times New Roman"/>
          <w:sz w:val="28"/>
          <w:szCs w:val="28"/>
        </w:rPr>
        <w:t>Этим приемом активно пользовались в средние века, а затем и все составители схем в школьных учебниках (принцип наглядности). Важно лишь, чтобы она была однозначно читаема для вас.</w:t>
      </w:r>
      <w:r w:rsidR="00185F58">
        <w:rPr>
          <w:rFonts w:ascii="Times New Roman" w:hAnsi="Times New Roman" w:cs="Times New Roman"/>
          <w:sz w:val="28"/>
          <w:szCs w:val="28"/>
        </w:rPr>
        <w:t xml:space="preserve"> Связывайте картинки</w:t>
      </w:r>
      <w:r w:rsidR="00A900D1">
        <w:rPr>
          <w:rFonts w:ascii="Times New Roman" w:hAnsi="Times New Roman" w:cs="Times New Roman"/>
          <w:sz w:val="28"/>
          <w:szCs w:val="28"/>
        </w:rPr>
        <w:t xml:space="preserve"> зрительными ассоциациями. </w:t>
      </w:r>
      <w:r w:rsidR="00A900D1" w:rsidRPr="00A900D1">
        <w:rPr>
          <w:rFonts w:ascii="Times New Roman" w:hAnsi="Times New Roman" w:cs="Times New Roman"/>
          <w:sz w:val="28"/>
          <w:szCs w:val="28"/>
        </w:rPr>
        <w:t>Чтобы применять прием эффективно, нужно научиться хорошо воображать себе карти</w:t>
      </w:r>
      <w:r w:rsidR="00185F58">
        <w:rPr>
          <w:rFonts w:ascii="Times New Roman" w:hAnsi="Times New Roman" w:cs="Times New Roman"/>
          <w:sz w:val="28"/>
          <w:szCs w:val="28"/>
        </w:rPr>
        <w:t>нки</w:t>
      </w:r>
      <w:r w:rsidR="00A900D1" w:rsidRPr="00A900D1">
        <w:rPr>
          <w:rFonts w:ascii="Times New Roman" w:hAnsi="Times New Roman" w:cs="Times New Roman"/>
          <w:sz w:val="28"/>
          <w:szCs w:val="28"/>
        </w:rPr>
        <w:t>. Прекрасный способ тренировки — представлять себе бытовые сценки, предметы, движущийся экран компьютерной игры, создавать и просматривать "мысленный мультфильм".</w:t>
      </w:r>
      <w:r w:rsidR="00A900D1">
        <w:rPr>
          <w:rFonts w:ascii="Times New Roman" w:hAnsi="Times New Roman" w:cs="Times New Roman"/>
          <w:sz w:val="28"/>
          <w:szCs w:val="28"/>
        </w:rPr>
        <w:t xml:space="preserve"> С этим приёмом я познакомила и своих одноклассников. Мы попробовали «зарисовать» несколько слов из словарной странички. И, чтобы подтвердить или опровергнуть работу этого метода, наш учитель провела словарный диктант. Вот результаты: до знакомства с приёмом ребята получили отметки: </w:t>
      </w:r>
      <w:r w:rsidR="00A900D1">
        <w:rPr>
          <w:rFonts w:ascii="Times New Roman" w:hAnsi="Times New Roman" w:cs="Times New Roman"/>
          <w:sz w:val="28"/>
          <w:szCs w:val="28"/>
        </w:rPr>
        <w:lastRenderedPageBreak/>
        <w:t>«5» - 6, «4» - 8, «3» - 3, «2» - 6. После «зарисовки» словарны</w:t>
      </w:r>
      <w:r w:rsidR="00185F58">
        <w:rPr>
          <w:rFonts w:ascii="Times New Roman" w:hAnsi="Times New Roman" w:cs="Times New Roman"/>
          <w:sz w:val="28"/>
          <w:szCs w:val="28"/>
        </w:rPr>
        <w:t>х слов: «5» - 11, «4» - 8, «3» - 2, «2» - 2. Из этого можно сделать вывод, что этот приём работает.</w:t>
      </w:r>
    </w:p>
    <w:p w:rsidR="00A900D1" w:rsidRDefault="00762224" w:rsidP="00A900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используется приём </w:t>
      </w:r>
      <w:r w:rsidR="006F14BE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скусственных ассоциаций</w:t>
      </w:r>
      <w:r w:rsidR="006F14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При их придумывании возникает некоторая </w:t>
      </w:r>
      <w:r w:rsidR="006F14BE">
        <w:rPr>
          <w:rFonts w:ascii="Times New Roman" w:hAnsi="Times New Roman" w:cs="Times New Roman"/>
          <w:sz w:val="28"/>
          <w:szCs w:val="28"/>
        </w:rPr>
        <w:t>трудность, т. к. временами тяжел</w:t>
      </w:r>
      <w:r>
        <w:rPr>
          <w:rFonts w:ascii="Times New Roman" w:hAnsi="Times New Roman" w:cs="Times New Roman"/>
          <w:sz w:val="28"/>
          <w:szCs w:val="28"/>
        </w:rPr>
        <w:t>о придумать что-то новое и необычное</w:t>
      </w:r>
      <w:r w:rsidR="006F14BE">
        <w:rPr>
          <w:rFonts w:ascii="Times New Roman" w:hAnsi="Times New Roman" w:cs="Times New Roman"/>
          <w:sz w:val="28"/>
          <w:szCs w:val="28"/>
        </w:rPr>
        <w:t>, часто ассоциации повторяются, перемешиваются</w:t>
      </w:r>
      <w:r>
        <w:rPr>
          <w:rFonts w:ascii="Times New Roman" w:hAnsi="Times New Roman" w:cs="Times New Roman"/>
          <w:sz w:val="28"/>
          <w:szCs w:val="28"/>
        </w:rPr>
        <w:t>. И ещё, я заметила, что ассоциации работают только у того человека, который их придумывает, ассоциа</w:t>
      </w:r>
      <w:r w:rsidR="00185F58">
        <w:rPr>
          <w:rFonts w:ascii="Times New Roman" w:hAnsi="Times New Roman" w:cs="Times New Roman"/>
          <w:sz w:val="28"/>
          <w:szCs w:val="28"/>
        </w:rPr>
        <w:t>ции другого человека не запоминаются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Заключение. </w:t>
      </w:r>
      <w:r w:rsidRPr="00762224">
        <w:rPr>
          <w:rFonts w:ascii="Times New Roman" w:hAnsi="Times New Roman" w:cs="Times New Roman"/>
          <w:sz w:val="28"/>
          <w:szCs w:val="28"/>
        </w:rPr>
        <w:t>Завершая данную работу, могу отметить, что мнемотехника – это очень интересная и очень большая область для исследований. Я только начал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224">
        <w:rPr>
          <w:rFonts w:ascii="Times New Roman" w:hAnsi="Times New Roman" w:cs="Times New Roman"/>
          <w:sz w:val="28"/>
          <w:szCs w:val="28"/>
        </w:rPr>
        <w:t xml:space="preserve"> изучение и уже понял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224">
        <w:rPr>
          <w:rFonts w:ascii="Times New Roman" w:hAnsi="Times New Roman" w:cs="Times New Roman"/>
          <w:sz w:val="28"/>
          <w:szCs w:val="28"/>
        </w:rPr>
        <w:t>: чтобы получить более информативные результ</w:t>
      </w:r>
      <w:r w:rsidR="00185F58">
        <w:rPr>
          <w:rFonts w:ascii="Times New Roman" w:hAnsi="Times New Roman" w:cs="Times New Roman"/>
          <w:sz w:val="28"/>
          <w:szCs w:val="28"/>
        </w:rPr>
        <w:t>аты, нужно много работать</w:t>
      </w:r>
      <w:r w:rsidRPr="00762224">
        <w:rPr>
          <w:rFonts w:ascii="Times New Roman" w:hAnsi="Times New Roman" w:cs="Times New Roman"/>
          <w:sz w:val="28"/>
          <w:szCs w:val="28"/>
        </w:rPr>
        <w:t>. А еще я понял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224">
        <w:rPr>
          <w:rFonts w:ascii="Times New Roman" w:hAnsi="Times New Roman" w:cs="Times New Roman"/>
          <w:sz w:val="28"/>
          <w:szCs w:val="28"/>
        </w:rPr>
        <w:t>, что нет универсального приема мнемотехники, который бы подходил всем на свете. Для каждого человека и для каждой группы в отдельности должен бы</w:t>
      </w:r>
      <w:r>
        <w:rPr>
          <w:rFonts w:ascii="Times New Roman" w:hAnsi="Times New Roman" w:cs="Times New Roman"/>
          <w:sz w:val="28"/>
          <w:szCs w:val="28"/>
        </w:rPr>
        <w:t>ть свой набор мнемотехнических приёмов</w:t>
      </w:r>
      <w:r w:rsidRPr="00762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мнемотехнических приёмов</w:t>
      </w:r>
      <w:r w:rsidR="00185F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учёба становится интересней, веселее</w:t>
      </w:r>
      <w:r w:rsidR="00185F58">
        <w:rPr>
          <w:rFonts w:ascii="Times New Roman" w:hAnsi="Times New Roman" w:cs="Times New Roman"/>
          <w:sz w:val="28"/>
          <w:szCs w:val="28"/>
        </w:rPr>
        <w:t>, но это тоже работа. Чтобы что-</w:t>
      </w:r>
      <w:r>
        <w:rPr>
          <w:rFonts w:ascii="Times New Roman" w:hAnsi="Times New Roman" w:cs="Times New Roman"/>
          <w:sz w:val="28"/>
          <w:szCs w:val="28"/>
        </w:rPr>
        <w:t>то получить, надо поработать.</w:t>
      </w: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762224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F58" w:rsidRDefault="00185F58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F58" w:rsidRDefault="00185F58" w:rsidP="007622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24" w:rsidRDefault="00991D09" w:rsidP="00991D0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источников.</w:t>
      </w:r>
    </w:p>
    <w:p w:rsidR="00991D09" w:rsidRPr="00991D09" w:rsidRDefault="003837BF" w:rsidP="003837BF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Википедия - </w:t>
      </w:r>
      <w:r w:rsidRPr="003837BF">
        <w:rPr>
          <w:rFonts w:ascii="Times New Roman" w:hAnsi="Times New Roman" w:cs="Times New Roman"/>
          <w:sz w:val="28"/>
          <w:szCs w:val="28"/>
        </w:rPr>
        <w:t>https://ru.wikipedia.org/wiki/%D0%9C%D0%BD%D0%B5%D0%BC%D0%BE%D0%BD%D0%B8%D0%BA%D0%B0</w:t>
      </w:r>
    </w:p>
    <w:p w:rsidR="00991D09" w:rsidRPr="00991D09" w:rsidRDefault="00991D09" w:rsidP="00991D0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Цицерона - </w:t>
      </w:r>
      <w:hyperlink r:id="rId7" w:history="1">
        <w:r w:rsidRPr="00FF3E85">
          <w:rPr>
            <w:rStyle w:val="a8"/>
            <w:rFonts w:ascii="Times New Roman" w:hAnsi="Times New Roman" w:cs="Times New Roman"/>
            <w:sz w:val="28"/>
            <w:szCs w:val="28"/>
          </w:rPr>
          <w:t>http://upgradememory.ru/pg/metod_cicerona.htm</w:t>
        </w:r>
      </w:hyperlink>
    </w:p>
    <w:p w:rsidR="00991D09" w:rsidRDefault="00991D09" w:rsidP="00991D0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Мнемотехника, или к</w:t>
      </w:r>
      <w:r w:rsidRPr="00991D09">
        <w:rPr>
          <w:rFonts w:ascii="Times New Roman" w:hAnsi="Times New Roman" w:cs="Times New Roman"/>
          <w:sz w:val="28"/>
          <w:szCs w:val="28"/>
        </w:rPr>
        <w:t>ак подчинить себе свою память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FF3E85">
          <w:rPr>
            <w:rStyle w:val="a8"/>
            <w:rFonts w:ascii="Times New Roman" w:hAnsi="Times New Roman" w:cs="Times New Roman"/>
            <w:sz w:val="28"/>
            <w:szCs w:val="28"/>
          </w:rPr>
          <w:t>https://lifehacker.ru/2014/03/03/mnemotexnika/</w:t>
        </w:r>
      </w:hyperlink>
    </w:p>
    <w:p w:rsidR="003837BF" w:rsidRDefault="003837BF" w:rsidP="003837BF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Мнемотехнические приёмы - </w:t>
      </w:r>
      <w:hyperlink r:id="rId9" w:history="1">
        <w:r w:rsidRPr="00FF3E85">
          <w:rPr>
            <w:rStyle w:val="a8"/>
            <w:rFonts w:ascii="Times New Roman" w:hAnsi="Times New Roman" w:cs="Times New Roman"/>
            <w:sz w:val="28"/>
            <w:szCs w:val="28"/>
          </w:rPr>
          <w:t>https://studfiles.net/preview/5455720/</w:t>
        </w:r>
      </w:hyperlink>
    </w:p>
    <w:p w:rsidR="003837BF" w:rsidRDefault="003837BF" w:rsidP="003837BF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37BF">
        <w:rPr>
          <w:rFonts w:ascii="Times New Roman" w:hAnsi="Times New Roman" w:cs="Times New Roman"/>
          <w:sz w:val="28"/>
          <w:szCs w:val="28"/>
        </w:rPr>
        <w:t>https://4brain.ru/memory/mnemotehniki.php</w:t>
      </w:r>
    </w:p>
    <w:p w:rsidR="00991D09" w:rsidRPr="00991D09" w:rsidRDefault="00991D09" w:rsidP="00991D0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энциклопедический словарь - </w:t>
      </w:r>
      <w:r w:rsidRPr="00991D09">
        <w:rPr>
          <w:rFonts w:ascii="Times New Roman" w:hAnsi="Times New Roman" w:cs="Times New Roman"/>
          <w:sz w:val="28"/>
          <w:szCs w:val="28"/>
        </w:rPr>
        <w:t>https://slovar.cc/enc/ped/2137525.html</w:t>
      </w:r>
    </w:p>
    <w:p w:rsidR="00991D09" w:rsidRPr="00991D09" w:rsidRDefault="00991D09" w:rsidP="00991D0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 «Мысленных картин» - </w:t>
      </w:r>
      <w:hyperlink r:id="rId10" w:history="1">
        <w:r w:rsidRPr="00FF3E85">
          <w:rPr>
            <w:rStyle w:val="a8"/>
            <w:rFonts w:ascii="Times New Roman" w:hAnsi="Times New Roman" w:cs="Times New Roman"/>
            <w:sz w:val="28"/>
            <w:szCs w:val="28"/>
          </w:rPr>
          <w:t>http://www.psyworld.ru/students/texts/uluchshenie_pamyaty.htm</w:t>
        </w:r>
      </w:hyperlink>
    </w:p>
    <w:p w:rsidR="00991D09" w:rsidRPr="00991D09" w:rsidRDefault="00991D09" w:rsidP="00991D09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Толковый словарь С. И. Ожегова - </w:t>
      </w:r>
      <w:r w:rsidRPr="00991D09">
        <w:rPr>
          <w:rFonts w:ascii="Times New Roman" w:hAnsi="Times New Roman" w:cs="Times New Roman"/>
          <w:sz w:val="28"/>
          <w:szCs w:val="28"/>
        </w:rPr>
        <w:t>http://www.xn--80aacc4bir7b.xn--p1ai/%D1%81%D0%BB%D0%BE%D0%B2%D0%B0%D1%80%D0%B8/%D1%82%D0%BE%D0%BB%D0%BA%D0%BE%D0%B2%D1%8B%D0%B9-%D1%81%D0%BB%D0%BE%D0%B2%D0%B0%D1%80%D1%8C-%D0%BE%D0%B6%D0%B5%D0%B3%D0%BE%D0%B2%D0%B0/%D0%BC%D0%BD%D0%B5%D0%BC%D0%BE%D0%BD%D0%B8%D0%BA%D0%B0</w:t>
      </w:r>
    </w:p>
    <w:p w:rsidR="00762224" w:rsidRPr="00762224" w:rsidRDefault="00762224" w:rsidP="00A900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7D5" w:rsidRDefault="003045B9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328CA5">
            <wp:extent cx="5499100" cy="32131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B66A01">
            <wp:extent cx="5499100" cy="32131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2EF2261">
            <wp:extent cx="5499100" cy="32131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1242E6">
            <wp:extent cx="5499100" cy="3213100"/>
            <wp:effectExtent l="0" t="0" r="635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874A5BD">
            <wp:extent cx="5499100" cy="3213100"/>
            <wp:effectExtent l="0" t="0" r="635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EB70FB">
            <wp:extent cx="5499100" cy="3213100"/>
            <wp:effectExtent l="0" t="0" r="635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0763288">
            <wp:extent cx="5499100" cy="3213100"/>
            <wp:effectExtent l="0" t="0" r="635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7BF" w:rsidRDefault="003837BF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87780">
            <wp:extent cx="5499100" cy="3213100"/>
            <wp:effectExtent l="0" t="0" r="635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7D5" w:rsidRDefault="00E227D5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982" w:rsidRDefault="000374F9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171E3" w:rsidRPr="00E36AA4" w:rsidRDefault="007171E3" w:rsidP="007171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71E3" w:rsidRPr="00E36AA4" w:rsidSect="001F4982">
      <w:footerReference w:type="default" r:id="rId20"/>
      <w:pgSz w:w="11906" w:h="16838"/>
      <w:pgMar w:top="1134" w:right="850" w:bottom="709" w:left="1701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64" w:rsidRDefault="00C43864" w:rsidP="00C43864">
      <w:pPr>
        <w:spacing w:after="0" w:line="240" w:lineRule="auto"/>
      </w:pPr>
      <w:r>
        <w:separator/>
      </w:r>
    </w:p>
  </w:endnote>
  <w:endnote w:type="continuationSeparator" w:id="0">
    <w:p w:rsidR="00C43864" w:rsidRDefault="00C43864" w:rsidP="00C4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014260"/>
      <w:docPartObj>
        <w:docPartGallery w:val="Page Numbers (Bottom of Page)"/>
        <w:docPartUnique/>
      </w:docPartObj>
    </w:sdtPr>
    <w:sdtEndPr/>
    <w:sdtContent>
      <w:p w:rsidR="00C43864" w:rsidRDefault="00C4386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736">
          <w:rPr>
            <w:noProof/>
          </w:rPr>
          <w:t>13</w:t>
        </w:r>
        <w:r>
          <w:fldChar w:fldCharType="end"/>
        </w:r>
      </w:p>
    </w:sdtContent>
  </w:sdt>
  <w:p w:rsidR="00C43864" w:rsidRDefault="00C438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64" w:rsidRDefault="00C43864" w:rsidP="00C43864">
      <w:pPr>
        <w:spacing w:after="0" w:line="240" w:lineRule="auto"/>
      </w:pPr>
      <w:r>
        <w:separator/>
      </w:r>
    </w:p>
  </w:footnote>
  <w:footnote w:type="continuationSeparator" w:id="0">
    <w:p w:rsidR="00C43864" w:rsidRDefault="00C43864" w:rsidP="00C43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1404E"/>
    <w:multiLevelType w:val="hybridMultilevel"/>
    <w:tmpl w:val="9E42C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6B5C"/>
    <w:multiLevelType w:val="hybridMultilevel"/>
    <w:tmpl w:val="DEA4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05"/>
    <w:rsid w:val="00001B53"/>
    <w:rsid w:val="00014E09"/>
    <w:rsid w:val="00017022"/>
    <w:rsid w:val="0002289F"/>
    <w:rsid w:val="0002686C"/>
    <w:rsid w:val="00030B46"/>
    <w:rsid w:val="00035C1B"/>
    <w:rsid w:val="000372CA"/>
    <w:rsid w:val="000374F9"/>
    <w:rsid w:val="00043D8C"/>
    <w:rsid w:val="0004419D"/>
    <w:rsid w:val="00047EC5"/>
    <w:rsid w:val="000517D2"/>
    <w:rsid w:val="00055BD1"/>
    <w:rsid w:val="0007293B"/>
    <w:rsid w:val="00083104"/>
    <w:rsid w:val="0008447A"/>
    <w:rsid w:val="000B144F"/>
    <w:rsid w:val="000B2593"/>
    <w:rsid w:val="000B6F63"/>
    <w:rsid w:val="000C0481"/>
    <w:rsid w:val="000C27EE"/>
    <w:rsid w:val="000C451E"/>
    <w:rsid w:val="000C5E2B"/>
    <w:rsid w:val="000C7A5E"/>
    <w:rsid w:val="000D4C24"/>
    <w:rsid w:val="000E4933"/>
    <w:rsid w:val="000E5ECD"/>
    <w:rsid w:val="000E6977"/>
    <w:rsid w:val="000F2991"/>
    <w:rsid w:val="000F7609"/>
    <w:rsid w:val="0010365E"/>
    <w:rsid w:val="00113802"/>
    <w:rsid w:val="001144B5"/>
    <w:rsid w:val="00126B88"/>
    <w:rsid w:val="001304C3"/>
    <w:rsid w:val="0013182E"/>
    <w:rsid w:val="001327DD"/>
    <w:rsid w:val="00132F4C"/>
    <w:rsid w:val="00134940"/>
    <w:rsid w:val="00134B76"/>
    <w:rsid w:val="001407DA"/>
    <w:rsid w:val="00142C2C"/>
    <w:rsid w:val="00147749"/>
    <w:rsid w:val="00150BE3"/>
    <w:rsid w:val="0015259C"/>
    <w:rsid w:val="00157955"/>
    <w:rsid w:val="001617E3"/>
    <w:rsid w:val="00165075"/>
    <w:rsid w:val="001658ED"/>
    <w:rsid w:val="0017497D"/>
    <w:rsid w:val="00183E65"/>
    <w:rsid w:val="00185F58"/>
    <w:rsid w:val="001A5512"/>
    <w:rsid w:val="001A7F31"/>
    <w:rsid w:val="001D01B3"/>
    <w:rsid w:val="001D38D4"/>
    <w:rsid w:val="001D491C"/>
    <w:rsid w:val="001E5EAB"/>
    <w:rsid w:val="001F0170"/>
    <w:rsid w:val="001F4982"/>
    <w:rsid w:val="001F7C0A"/>
    <w:rsid w:val="002007CA"/>
    <w:rsid w:val="00205E06"/>
    <w:rsid w:val="002061A7"/>
    <w:rsid w:val="002134AE"/>
    <w:rsid w:val="00216FA4"/>
    <w:rsid w:val="0022074A"/>
    <w:rsid w:val="0023017A"/>
    <w:rsid w:val="0023248C"/>
    <w:rsid w:val="00236B98"/>
    <w:rsid w:val="002438E8"/>
    <w:rsid w:val="00254A62"/>
    <w:rsid w:val="0025604E"/>
    <w:rsid w:val="002622D5"/>
    <w:rsid w:val="00271D0A"/>
    <w:rsid w:val="00271FF4"/>
    <w:rsid w:val="002847BB"/>
    <w:rsid w:val="002946D9"/>
    <w:rsid w:val="0029757D"/>
    <w:rsid w:val="002A0DB2"/>
    <w:rsid w:val="002A148A"/>
    <w:rsid w:val="002A3B5D"/>
    <w:rsid w:val="002B0264"/>
    <w:rsid w:val="002C51AB"/>
    <w:rsid w:val="002C7115"/>
    <w:rsid w:val="002D3694"/>
    <w:rsid w:val="002D778E"/>
    <w:rsid w:val="002E20F2"/>
    <w:rsid w:val="002F563A"/>
    <w:rsid w:val="003000E7"/>
    <w:rsid w:val="003002CC"/>
    <w:rsid w:val="00300358"/>
    <w:rsid w:val="003045B9"/>
    <w:rsid w:val="00325625"/>
    <w:rsid w:val="0033636A"/>
    <w:rsid w:val="00341E73"/>
    <w:rsid w:val="003448E8"/>
    <w:rsid w:val="00351602"/>
    <w:rsid w:val="0037008B"/>
    <w:rsid w:val="00380E0E"/>
    <w:rsid w:val="00380F27"/>
    <w:rsid w:val="003837BF"/>
    <w:rsid w:val="0038465C"/>
    <w:rsid w:val="00386D3E"/>
    <w:rsid w:val="003933C1"/>
    <w:rsid w:val="00394B98"/>
    <w:rsid w:val="003A3F6A"/>
    <w:rsid w:val="003A65D2"/>
    <w:rsid w:val="003B52A8"/>
    <w:rsid w:val="003B7549"/>
    <w:rsid w:val="003C0AF8"/>
    <w:rsid w:val="003D7374"/>
    <w:rsid w:val="003E6D8E"/>
    <w:rsid w:val="003F1149"/>
    <w:rsid w:val="003F69CD"/>
    <w:rsid w:val="004019F9"/>
    <w:rsid w:val="004163A9"/>
    <w:rsid w:val="00422B15"/>
    <w:rsid w:val="0043131C"/>
    <w:rsid w:val="00432388"/>
    <w:rsid w:val="00432A2A"/>
    <w:rsid w:val="00432B63"/>
    <w:rsid w:val="00432BF7"/>
    <w:rsid w:val="00432C56"/>
    <w:rsid w:val="00433569"/>
    <w:rsid w:val="00440055"/>
    <w:rsid w:val="00440CA5"/>
    <w:rsid w:val="00453E43"/>
    <w:rsid w:val="00454E99"/>
    <w:rsid w:val="004612A6"/>
    <w:rsid w:val="004639DE"/>
    <w:rsid w:val="00490B07"/>
    <w:rsid w:val="004A302B"/>
    <w:rsid w:val="004B21CF"/>
    <w:rsid w:val="004B4843"/>
    <w:rsid w:val="004B5B80"/>
    <w:rsid w:val="004B777A"/>
    <w:rsid w:val="004C2EAD"/>
    <w:rsid w:val="004D17D0"/>
    <w:rsid w:val="004D1884"/>
    <w:rsid w:val="004D2ABB"/>
    <w:rsid w:val="004D3F76"/>
    <w:rsid w:val="004E1608"/>
    <w:rsid w:val="004F206D"/>
    <w:rsid w:val="004F2E77"/>
    <w:rsid w:val="004F3A03"/>
    <w:rsid w:val="004F448D"/>
    <w:rsid w:val="004F7973"/>
    <w:rsid w:val="00507DB4"/>
    <w:rsid w:val="00521022"/>
    <w:rsid w:val="005227E1"/>
    <w:rsid w:val="005477D4"/>
    <w:rsid w:val="005514E1"/>
    <w:rsid w:val="00553C82"/>
    <w:rsid w:val="005605CC"/>
    <w:rsid w:val="00562985"/>
    <w:rsid w:val="00563FFE"/>
    <w:rsid w:val="005677AD"/>
    <w:rsid w:val="00583D71"/>
    <w:rsid w:val="00592977"/>
    <w:rsid w:val="00592ACF"/>
    <w:rsid w:val="005A123F"/>
    <w:rsid w:val="005A350F"/>
    <w:rsid w:val="005A40A3"/>
    <w:rsid w:val="005B139E"/>
    <w:rsid w:val="005B518A"/>
    <w:rsid w:val="005B731B"/>
    <w:rsid w:val="005C2940"/>
    <w:rsid w:val="005D3703"/>
    <w:rsid w:val="005D3A60"/>
    <w:rsid w:val="005E5A94"/>
    <w:rsid w:val="005F0637"/>
    <w:rsid w:val="005F66AD"/>
    <w:rsid w:val="0060078A"/>
    <w:rsid w:val="00601B58"/>
    <w:rsid w:val="00601CE6"/>
    <w:rsid w:val="006029F1"/>
    <w:rsid w:val="00603276"/>
    <w:rsid w:val="00604164"/>
    <w:rsid w:val="00604877"/>
    <w:rsid w:val="0060638D"/>
    <w:rsid w:val="006166B5"/>
    <w:rsid w:val="0061685E"/>
    <w:rsid w:val="00620739"/>
    <w:rsid w:val="006246BA"/>
    <w:rsid w:val="00630F77"/>
    <w:rsid w:val="006332D6"/>
    <w:rsid w:val="006352A5"/>
    <w:rsid w:val="006353DF"/>
    <w:rsid w:val="00641D93"/>
    <w:rsid w:val="00651FC4"/>
    <w:rsid w:val="00655539"/>
    <w:rsid w:val="00662C63"/>
    <w:rsid w:val="0066316E"/>
    <w:rsid w:val="00663A3E"/>
    <w:rsid w:val="006741EE"/>
    <w:rsid w:val="00681DD9"/>
    <w:rsid w:val="006825DE"/>
    <w:rsid w:val="0068528C"/>
    <w:rsid w:val="006879EB"/>
    <w:rsid w:val="006A3E10"/>
    <w:rsid w:val="006B3099"/>
    <w:rsid w:val="006B73D0"/>
    <w:rsid w:val="006C1633"/>
    <w:rsid w:val="006C1AF7"/>
    <w:rsid w:val="006C4F72"/>
    <w:rsid w:val="006C611F"/>
    <w:rsid w:val="006C703D"/>
    <w:rsid w:val="006C77CF"/>
    <w:rsid w:val="006D02FF"/>
    <w:rsid w:val="006E21E1"/>
    <w:rsid w:val="006F14BE"/>
    <w:rsid w:val="006F36D5"/>
    <w:rsid w:val="007026CD"/>
    <w:rsid w:val="007059C5"/>
    <w:rsid w:val="00711790"/>
    <w:rsid w:val="00713DA1"/>
    <w:rsid w:val="007152F1"/>
    <w:rsid w:val="007171E3"/>
    <w:rsid w:val="00726AD3"/>
    <w:rsid w:val="0073144B"/>
    <w:rsid w:val="00734DB8"/>
    <w:rsid w:val="00741EF3"/>
    <w:rsid w:val="0074729F"/>
    <w:rsid w:val="00750A8C"/>
    <w:rsid w:val="00755A7C"/>
    <w:rsid w:val="00761747"/>
    <w:rsid w:val="00762224"/>
    <w:rsid w:val="007645AB"/>
    <w:rsid w:val="00767A6F"/>
    <w:rsid w:val="00772BEC"/>
    <w:rsid w:val="0077468E"/>
    <w:rsid w:val="007761FF"/>
    <w:rsid w:val="007805C8"/>
    <w:rsid w:val="00780DED"/>
    <w:rsid w:val="00781333"/>
    <w:rsid w:val="00785E32"/>
    <w:rsid w:val="007923B2"/>
    <w:rsid w:val="00792BD2"/>
    <w:rsid w:val="007A3A26"/>
    <w:rsid w:val="007A4C73"/>
    <w:rsid w:val="007A55A9"/>
    <w:rsid w:val="007A7A4C"/>
    <w:rsid w:val="007B1AFC"/>
    <w:rsid w:val="007B2B18"/>
    <w:rsid w:val="007B2D92"/>
    <w:rsid w:val="007B77B3"/>
    <w:rsid w:val="007D0AC9"/>
    <w:rsid w:val="007D58D1"/>
    <w:rsid w:val="007E7281"/>
    <w:rsid w:val="007F4485"/>
    <w:rsid w:val="008044BC"/>
    <w:rsid w:val="00805300"/>
    <w:rsid w:val="008111DB"/>
    <w:rsid w:val="0081240C"/>
    <w:rsid w:val="00814A9D"/>
    <w:rsid w:val="00816968"/>
    <w:rsid w:val="008351B1"/>
    <w:rsid w:val="00836090"/>
    <w:rsid w:val="00840E13"/>
    <w:rsid w:val="00841F4E"/>
    <w:rsid w:val="0084299A"/>
    <w:rsid w:val="00842ED8"/>
    <w:rsid w:val="00855896"/>
    <w:rsid w:val="00856221"/>
    <w:rsid w:val="0085700A"/>
    <w:rsid w:val="00864D93"/>
    <w:rsid w:val="00867EB7"/>
    <w:rsid w:val="00870A61"/>
    <w:rsid w:val="008713C6"/>
    <w:rsid w:val="00884ABE"/>
    <w:rsid w:val="00886590"/>
    <w:rsid w:val="00887B6B"/>
    <w:rsid w:val="00887E3F"/>
    <w:rsid w:val="008966F4"/>
    <w:rsid w:val="008A7586"/>
    <w:rsid w:val="008B013F"/>
    <w:rsid w:val="008B6658"/>
    <w:rsid w:val="008C18F8"/>
    <w:rsid w:val="008D0DEA"/>
    <w:rsid w:val="008D4DC7"/>
    <w:rsid w:val="008D55F2"/>
    <w:rsid w:val="008D701E"/>
    <w:rsid w:val="008D7429"/>
    <w:rsid w:val="008F16DC"/>
    <w:rsid w:val="008F1B4A"/>
    <w:rsid w:val="008F4191"/>
    <w:rsid w:val="00902FCA"/>
    <w:rsid w:val="00905A7B"/>
    <w:rsid w:val="00912A04"/>
    <w:rsid w:val="009133A1"/>
    <w:rsid w:val="00915503"/>
    <w:rsid w:val="00916AA6"/>
    <w:rsid w:val="00916FD7"/>
    <w:rsid w:val="00917223"/>
    <w:rsid w:val="009217ED"/>
    <w:rsid w:val="00925D5E"/>
    <w:rsid w:val="00927E51"/>
    <w:rsid w:val="00943A93"/>
    <w:rsid w:val="00943D20"/>
    <w:rsid w:val="0094443D"/>
    <w:rsid w:val="009530CF"/>
    <w:rsid w:val="00953AFE"/>
    <w:rsid w:val="00962ACD"/>
    <w:rsid w:val="0096381B"/>
    <w:rsid w:val="00974123"/>
    <w:rsid w:val="0098538F"/>
    <w:rsid w:val="00985A6B"/>
    <w:rsid w:val="00987D47"/>
    <w:rsid w:val="00991D09"/>
    <w:rsid w:val="00993AAC"/>
    <w:rsid w:val="00995DA9"/>
    <w:rsid w:val="009A369D"/>
    <w:rsid w:val="009A7B67"/>
    <w:rsid w:val="009B60AB"/>
    <w:rsid w:val="009C1727"/>
    <w:rsid w:val="009D0CD8"/>
    <w:rsid w:val="009D1F36"/>
    <w:rsid w:val="009D3D0C"/>
    <w:rsid w:val="009E21C5"/>
    <w:rsid w:val="009E6755"/>
    <w:rsid w:val="009E7932"/>
    <w:rsid w:val="009F600C"/>
    <w:rsid w:val="009F705D"/>
    <w:rsid w:val="00A00FFA"/>
    <w:rsid w:val="00A145E7"/>
    <w:rsid w:val="00A2409C"/>
    <w:rsid w:val="00A31870"/>
    <w:rsid w:val="00A346B2"/>
    <w:rsid w:val="00A349B2"/>
    <w:rsid w:val="00A449D5"/>
    <w:rsid w:val="00A569BB"/>
    <w:rsid w:val="00A57158"/>
    <w:rsid w:val="00A63F1F"/>
    <w:rsid w:val="00A640B8"/>
    <w:rsid w:val="00A65736"/>
    <w:rsid w:val="00A660EB"/>
    <w:rsid w:val="00A72795"/>
    <w:rsid w:val="00A810F8"/>
    <w:rsid w:val="00A862A5"/>
    <w:rsid w:val="00A900D1"/>
    <w:rsid w:val="00A90FB5"/>
    <w:rsid w:val="00A927F5"/>
    <w:rsid w:val="00A9651E"/>
    <w:rsid w:val="00AA07D8"/>
    <w:rsid w:val="00AB4A03"/>
    <w:rsid w:val="00AB605F"/>
    <w:rsid w:val="00AB654A"/>
    <w:rsid w:val="00AC4FC3"/>
    <w:rsid w:val="00AC50B7"/>
    <w:rsid w:val="00AC62D5"/>
    <w:rsid w:val="00AD03B9"/>
    <w:rsid w:val="00AD166B"/>
    <w:rsid w:val="00AD6755"/>
    <w:rsid w:val="00AD7044"/>
    <w:rsid w:val="00AD70BE"/>
    <w:rsid w:val="00AD746D"/>
    <w:rsid w:val="00B0557A"/>
    <w:rsid w:val="00B065BB"/>
    <w:rsid w:val="00B129AE"/>
    <w:rsid w:val="00B20874"/>
    <w:rsid w:val="00B22A64"/>
    <w:rsid w:val="00B27D9D"/>
    <w:rsid w:val="00B36F8E"/>
    <w:rsid w:val="00B376D2"/>
    <w:rsid w:val="00B43316"/>
    <w:rsid w:val="00B4430B"/>
    <w:rsid w:val="00B46848"/>
    <w:rsid w:val="00B47844"/>
    <w:rsid w:val="00B47DFC"/>
    <w:rsid w:val="00B57F7D"/>
    <w:rsid w:val="00B600B7"/>
    <w:rsid w:val="00B62D66"/>
    <w:rsid w:val="00B71665"/>
    <w:rsid w:val="00B71C38"/>
    <w:rsid w:val="00B72D31"/>
    <w:rsid w:val="00B73DF6"/>
    <w:rsid w:val="00B73F79"/>
    <w:rsid w:val="00B90D98"/>
    <w:rsid w:val="00B91EA4"/>
    <w:rsid w:val="00B955B9"/>
    <w:rsid w:val="00B96E14"/>
    <w:rsid w:val="00BB29C2"/>
    <w:rsid w:val="00BB3307"/>
    <w:rsid w:val="00BB39C8"/>
    <w:rsid w:val="00BB7294"/>
    <w:rsid w:val="00BC21E3"/>
    <w:rsid w:val="00BD0842"/>
    <w:rsid w:val="00BD0ED6"/>
    <w:rsid w:val="00BD0F14"/>
    <w:rsid w:val="00BD241A"/>
    <w:rsid w:val="00BE371F"/>
    <w:rsid w:val="00BE7294"/>
    <w:rsid w:val="00BF0369"/>
    <w:rsid w:val="00BF310B"/>
    <w:rsid w:val="00BF6245"/>
    <w:rsid w:val="00C107A9"/>
    <w:rsid w:val="00C16F23"/>
    <w:rsid w:val="00C17F5F"/>
    <w:rsid w:val="00C2102D"/>
    <w:rsid w:val="00C26C03"/>
    <w:rsid w:val="00C303C9"/>
    <w:rsid w:val="00C32987"/>
    <w:rsid w:val="00C35D07"/>
    <w:rsid w:val="00C37CDC"/>
    <w:rsid w:val="00C43864"/>
    <w:rsid w:val="00C4452E"/>
    <w:rsid w:val="00C476E5"/>
    <w:rsid w:val="00C47F56"/>
    <w:rsid w:val="00C52263"/>
    <w:rsid w:val="00C53E89"/>
    <w:rsid w:val="00C57CE2"/>
    <w:rsid w:val="00C64F57"/>
    <w:rsid w:val="00C72C73"/>
    <w:rsid w:val="00C82FD2"/>
    <w:rsid w:val="00C836DB"/>
    <w:rsid w:val="00C8660C"/>
    <w:rsid w:val="00C92187"/>
    <w:rsid w:val="00C935DD"/>
    <w:rsid w:val="00CA6743"/>
    <w:rsid w:val="00CB2B2B"/>
    <w:rsid w:val="00CB4E63"/>
    <w:rsid w:val="00CB5195"/>
    <w:rsid w:val="00CB58DD"/>
    <w:rsid w:val="00CC4C2E"/>
    <w:rsid w:val="00CD264F"/>
    <w:rsid w:val="00CD3698"/>
    <w:rsid w:val="00CD3BE8"/>
    <w:rsid w:val="00CE05EA"/>
    <w:rsid w:val="00CE0647"/>
    <w:rsid w:val="00CE0967"/>
    <w:rsid w:val="00CE24D8"/>
    <w:rsid w:val="00CF16F8"/>
    <w:rsid w:val="00D00EB9"/>
    <w:rsid w:val="00D13D36"/>
    <w:rsid w:val="00D16649"/>
    <w:rsid w:val="00D1687E"/>
    <w:rsid w:val="00D22DFD"/>
    <w:rsid w:val="00D25AF4"/>
    <w:rsid w:val="00D52B0D"/>
    <w:rsid w:val="00D53744"/>
    <w:rsid w:val="00D575A1"/>
    <w:rsid w:val="00D61D6F"/>
    <w:rsid w:val="00D70834"/>
    <w:rsid w:val="00D734BB"/>
    <w:rsid w:val="00D73854"/>
    <w:rsid w:val="00D7716C"/>
    <w:rsid w:val="00D81C3F"/>
    <w:rsid w:val="00D84039"/>
    <w:rsid w:val="00D87FF5"/>
    <w:rsid w:val="00DB3989"/>
    <w:rsid w:val="00DC40C6"/>
    <w:rsid w:val="00DC656B"/>
    <w:rsid w:val="00DC7421"/>
    <w:rsid w:val="00DD07F3"/>
    <w:rsid w:val="00DE1C9E"/>
    <w:rsid w:val="00DE71BE"/>
    <w:rsid w:val="00DF3047"/>
    <w:rsid w:val="00DF3BB1"/>
    <w:rsid w:val="00DF64A0"/>
    <w:rsid w:val="00E11E5B"/>
    <w:rsid w:val="00E15524"/>
    <w:rsid w:val="00E17A28"/>
    <w:rsid w:val="00E227D5"/>
    <w:rsid w:val="00E24886"/>
    <w:rsid w:val="00E36AA4"/>
    <w:rsid w:val="00E36F49"/>
    <w:rsid w:val="00E40153"/>
    <w:rsid w:val="00E456C0"/>
    <w:rsid w:val="00E47918"/>
    <w:rsid w:val="00E52E1C"/>
    <w:rsid w:val="00E56168"/>
    <w:rsid w:val="00E57A77"/>
    <w:rsid w:val="00E6592E"/>
    <w:rsid w:val="00E6645B"/>
    <w:rsid w:val="00E701C6"/>
    <w:rsid w:val="00E7079C"/>
    <w:rsid w:val="00E70F5D"/>
    <w:rsid w:val="00E73079"/>
    <w:rsid w:val="00E74605"/>
    <w:rsid w:val="00E74D86"/>
    <w:rsid w:val="00E76AB3"/>
    <w:rsid w:val="00E84337"/>
    <w:rsid w:val="00E8568F"/>
    <w:rsid w:val="00E85979"/>
    <w:rsid w:val="00E92130"/>
    <w:rsid w:val="00E941D9"/>
    <w:rsid w:val="00EA13B1"/>
    <w:rsid w:val="00EA4489"/>
    <w:rsid w:val="00EC65FD"/>
    <w:rsid w:val="00ED0FF3"/>
    <w:rsid w:val="00ED163C"/>
    <w:rsid w:val="00ED1F8D"/>
    <w:rsid w:val="00ED3A27"/>
    <w:rsid w:val="00ED7D0F"/>
    <w:rsid w:val="00EE61FB"/>
    <w:rsid w:val="00EF1B08"/>
    <w:rsid w:val="00EF6034"/>
    <w:rsid w:val="00EF66F7"/>
    <w:rsid w:val="00F2269E"/>
    <w:rsid w:val="00F27065"/>
    <w:rsid w:val="00F37B56"/>
    <w:rsid w:val="00F46D53"/>
    <w:rsid w:val="00F5178B"/>
    <w:rsid w:val="00F52405"/>
    <w:rsid w:val="00F52D63"/>
    <w:rsid w:val="00F561C5"/>
    <w:rsid w:val="00F56A99"/>
    <w:rsid w:val="00F5705F"/>
    <w:rsid w:val="00F6050D"/>
    <w:rsid w:val="00F6156E"/>
    <w:rsid w:val="00F6495F"/>
    <w:rsid w:val="00F65BDE"/>
    <w:rsid w:val="00F716D2"/>
    <w:rsid w:val="00F774E8"/>
    <w:rsid w:val="00F83DC0"/>
    <w:rsid w:val="00F85A29"/>
    <w:rsid w:val="00FA37A9"/>
    <w:rsid w:val="00FA587F"/>
    <w:rsid w:val="00FA78E3"/>
    <w:rsid w:val="00FB5F2C"/>
    <w:rsid w:val="00FB7C09"/>
    <w:rsid w:val="00FC0370"/>
    <w:rsid w:val="00FD03C6"/>
    <w:rsid w:val="00FD30A2"/>
    <w:rsid w:val="00FD6D26"/>
    <w:rsid w:val="00FE0686"/>
    <w:rsid w:val="00FE48A8"/>
    <w:rsid w:val="00FF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06472-E438-4338-BD42-910470FF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64"/>
  </w:style>
  <w:style w:type="paragraph" w:styleId="a5">
    <w:name w:val="footer"/>
    <w:basedOn w:val="a"/>
    <w:link w:val="a6"/>
    <w:uiPriority w:val="99"/>
    <w:unhideWhenUsed/>
    <w:rsid w:val="00C43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64"/>
  </w:style>
  <w:style w:type="paragraph" w:styleId="a7">
    <w:name w:val="List Paragraph"/>
    <w:basedOn w:val="a"/>
    <w:uiPriority w:val="34"/>
    <w:qFormat/>
    <w:rsid w:val="00DC742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91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hacker.ru/2014/03/03/mnemotexnika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upgradememory.ru/pg/metod_cicerona.htm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://www.psyworld.ru/students/texts/uluchshenie_pamyaty.htm" TargetMode="External"/><Relationship Id="rId19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hyperlink" Target="https://studfiles.net/preview/5455720/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Тестирование</a:t>
            </a:r>
            <a:r>
              <a:rPr lang="ru-RU" baseline="0"/>
              <a:t> школьников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 слова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6E-4D51-877B-4170426D086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 слова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6E-4D51-877B-4170426D086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4 слова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13</c:v>
                </c:pt>
                <c:pt idx="1">
                  <c:v>12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6E-4D51-877B-4170426D086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5 слов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13</c:v>
                </c:pt>
                <c:pt idx="1">
                  <c:v>13</c:v>
                </c:pt>
                <c:pt idx="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46E-4D51-877B-4170426D086A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6 слов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17</c:v>
                </c:pt>
                <c:pt idx="1">
                  <c:v>11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46E-4D51-877B-4170426D086A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7 слов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0">
                  <c:v>4</c:v>
                </c:pt>
                <c:pt idx="1">
                  <c:v>9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46E-4D51-877B-4170426D086A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8 слов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Лист1!$H$2:$H$5</c:f>
              <c:numCache>
                <c:formatCode>General</c:formatCode>
                <c:ptCount val="4"/>
                <c:pt idx="1">
                  <c:v>4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46E-4D51-877B-4170426D086A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9 слов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Лист1!$I$2:$I$5</c:f>
              <c:numCache>
                <c:formatCode>General</c:formatCode>
                <c:ptCount val="4"/>
                <c:pt idx="1">
                  <c:v>3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46E-4D51-877B-4170426D086A}"/>
            </c:ext>
          </c:extLst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10 слов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3"/>
                <c:pt idx="0">
                  <c:v>2 класс</c:v>
                </c:pt>
                <c:pt idx="1">
                  <c:v>3 класс</c:v>
                </c:pt>
                <c:pt idx="2">
                  <c:v>4 класс</c:v>
                </c:pt>
              </c:strCache>
            </c:strRef>
          </c:cat>
          <c:val>
            <c:numRef>
              <c:f>Лист1!$J$2:$J$5</c:f>
              <c:numCache>
                <c:formatCode>General</c:formatCode>
                <c:ptCount val="4"/>
                <c:pt idx="1">
                  <c:v>1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46E-4D51-877B-4170426D08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4015496"/>
        <c:axId val="590125992"/>
      </c:barChart>
      <c:catAx>
        <c:axId val="594015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0125992"/>
        <c:crosses val="autoZero"/>
        <c:auto val="1"/>
        <c:lblAlgn val="ctr"/>
        <c:lblOffset val="100"/>
        <c:noMultiLvlLbl val="0"/>
      </c:catAx>
      <c:valAx>
        <c:axId val="590125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4015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13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10</cp:revision>
  <dcterms:created xsi:type="dcterms:W3CDTF">2017-11-19T16:23:00Z</dcterms:created>
  <dcterms:modified xsi:type="dcterms:W3CDTF">2017-12-05T17:55:00Z</dcterms:modified>
</cp:coreProperties>
</file>