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6E8" w:rsidRDefault="009F76E8" w:rsidP="00541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9F76E8" w:rsidRPr="00F51CC0" w:rsidRDefault="009F76E8" w:rsidP="009F7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F51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униципальное бюджетное дошкольное образовательное учреждение «Детский сад </w:t>
      </w:r>
      <w:proofErr w:type="spellStart"/>
      <w:r w:rsidRPr="00F51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общеразвивающего</w:t>
      </w:r>
      <w:proofErr w:type="spellEnd"/>
      <w:r w:rsidRPr="00F51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вида № 2 «Теремок» с приоритетным осуществлением физического </w:t>
      </w:r>
      <w:proofErr w:type="gramStart"/>
      <w:r w:rsidRPr="00F51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направления развития воспитанников города Невинномысска</w:t>
      </w:r>
      <w:proofErr w:type="gramEnd"/>
      <w:r w:rsidRPr="00F51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F76E8" w:rsidRPr="00F51CC0" w:rsidRDefault="009F76E8" w:rsidP="009F7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9F76E8" w:rsidRPr="00F51CC0" w:rsidTr="007552A4">
        <w:tc>
          <w:tcPr>
            <w:tcW w:w="101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76E8" w:rsidRPr="00F51CC0" w:rsidRDefault="009F76E8" w:rsidP="00755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(МБДОУ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F51CC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 г</w:t>
              </w:r>
            </w:smartTag>
            <w:r w:rsidRPr="00F51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Невинномысска)</w:t>
            </w:r>
          </w:p>
        </w:tc>
      </w:tr>
    </w:tbl>
    <w:p w:rsidR="009F76E8" w:rsidRPr="00F51CC0" w:rsidRDefault="009F76E8" w:rsidP="009F76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6E8" w:rsidRDefault="009F76E8" w:rsidP="009F76E8"/>
    <w:p w:rsidR="009F76E8" w:rsidRDefault="009F76E8" w:rsidP="009F76E8"/>
    <w:p w:rsidR="009F76E8" w:rsidRDefault="009F76E8" w:rsidP="009F76E8"/>
    <w:p w:rsidR="009F76E8" w:rsidRDefault="009F76E8" w:rsidP="009F76E8">
      <w:pPr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</w:p>
    <w:p w:rsidR="009F76E8" w:rsidRPr="00265186" w:rsidRDefault="009F76E8" w:rsidP="009F76E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НОД по познавательной деятельности</w:t>
      </w:r>
    </w:p>
    <w:p w:rsidR="009F76E8" w:rsidRPr="00265186" w:rsidRDefault="009F76E8" w:rsidP="009F76E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 во второй младшей группе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№ 11.</w:t>
      </w:r>
    </w:p>
    <w:p w:rsidR="009F76E8" w:rsidRPr="009F76E8" w:rsidRDefault="009F76E8" w:rsidP="009F76E8">
      <w:pPr>
        <w:shd w:val="clear" w:color="auto" w:fill="FFFFFF"/>
        <w:spacing w:after="0" w:line="480" w:lineRule="auto"/>
        <w:jc w:val="center"/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Тема: « </w:t>
      </w:r>
      <w:r w:rsidRPr="009F76E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Наша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Армия </w:t>
      </w:r>
      <w:r w:rsidRPr="009F76E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»</w:t>
      </w:r>
    </w:p>
    <w:p w:rsidR="009F76E8" w:rsidRDefault="009F76E8" w:rsidP="009F76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                         </w:t>
      </w:r>
    </w:p>
    <w:p w:rsidR="009F76E8" w:rsidRDefault="009F76E8" w:rsidP="009F76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9F76E8" w:rsidRDefault="009F76E8" w:rsidP="009F7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                            </w:t>
      </w:r>
    </w:p>
    <w:p w:rsidR="009F76E8" w:rsidRDefault="009F76E8" w:rsidP="009F7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Default="009F76E8" w:rsidP="009F7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76E8" w:rsidRPr="00265186" w:rsidRDefault="009F76E8" w:rsidP="009F76E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                            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Выполн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ила;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оспитатель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Артамонова Н.Н.</w:t>
      </w:r>
    </w:p>
    <w:p w:rsidR="009F76E8" w:rsidRPr="00265186" w:rsidRDefault="009F76E8" w:rsidP="009F76E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   МБДОУ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«Детский сад»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№ 2</w:t>
      </w:r>
    </w:p>
    <w:p w:rsidR="009F76E8" w:rsidRDefault="009F76E8" w:rsidP="009F76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9F76E8" w:rsidRPr="009F76E8" w:rsidRDefault="009F76E8" w:rsidP="009F76E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9F76E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Дата проведения</w:t>
      </w:r>
      <w:proofErr w:type="gramStart"/>
      <w:r w:rsidRPr="009F76E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:</w:t>
      </w:r>
      <w:proofErr w:type="gramEnd"/>
      <w:r w:rsidRPr="009F76E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                                              г. Невинномысск 2019г. </w:t>
      </w:r>
    </w:p>
    <w:p w:rsidR="009F76E8" w:rsidRDefault="009F76E8" w:rsidP="009F76E8">
      <w:pPr>
        <w:spacing w:line="100" w:lineRule="atLeast"/>
        <w:rPr>
          <w:rFonts w:ascii="Times New Roman" w:hAnsi="Times New Roman" w:cs="Times New Roman"/>
          <w:b/>
          <w:sz w:val="40"/>
          <w:szCs w:val="40"/>
        </w:rPr>
      </w:pPr>
    </w:p>
    <w:p w:rsidR="00FB3A3E" w:rsidRPr="00265186" w:rsidRDefault="008256A5" w:rsidP="00FB3A3E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1.</w:t>
      </w:r>
      <w:r w:rsidR="00FB3A3E"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Воспитатель загадывает загадку: </w:t>
      </w:r>
    </w:p>
    <w:p w:rsidR="00FB3A3E" w:rsidRPr="00E84276" w:rsidRDefault="00FB3A3E" w:rsidP="00FB3A3E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ru-RU"/>
        </w:rPr>
      </w:pPr>
      <w:r w:rsidRPr="00E842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Он готов в огонь и бой,</w:t>
      </w:r>
    </w:p>
    <w:p w:rsidR="00FB3A3E" w:rsidRPr="00E84276" w:rsidRDefault="00FB3A3E" w:rsidP="00FB3A3E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ru-RU"/>
        </w:rPr>
      </w:pPr>
      <w:r w:rsidRPr="00E842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Защищая нас с тобой.</w:t>
      </w:r>
    </w:p>
    <w:p w:rsidR="00FB3A3E" w:rsidRPr="00E84276" w:rsidRDefault="00FB3A3E" w:rsidP="00FB3A3E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ru-RU"/>
        </w:rPr>
      </w:pPr>
      <w:r w:rsidRPr="00E842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Он в дозор идёт и в град,</w:t>
      </w:r>
    </w:p>
    <w:p w:rsidR="00FB3A3E" w:rsidRDefault="00FB3A3E" w:rsidP="00FB3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842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Не покинет пост...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(солдат)</w:t>
      </w:r>
    </w:p>
    <w:p w:rsidR="008256A5" w:rsidRDefault="008256A5" w:rsidP="00FB3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256A5" w:rsidRDefault="008256A5" w:rsidP="00FB3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Солдат с коробкой солдатиков</w:t>
      </w:r>
    </w:p>
    <w:p w:rsidR="009F76E8" w:rsidRDefault="009F76E8" w:rsidP="009F76E8">
      <w:pPr>
        <w:spacing w:line="10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F76E8" w:rsidRPr="00FB3A3E" w:rsidRDefault="008256A5" w:rsidP="00FB3A3E">
      <w:pPr>
        <w:spacing w:line="100" w:lineRule="atLeast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3.</w:t>
      </w:r>
      <w:r w:rsidR="00FB3A3E" w:rsidRPr="00FB3A3E">
        <w:rPr>
          <w:rFonts w:ascii="Times New Roman" w:hAnsi="Times New Roman" w:cs="Times New Roman"/>
          <w:sz w:val="40"/>
          <w:szCs w:val="40"/>
        </w:rPr>
        <w:t xml:space="preserve">Стихотворение </w:t>
      </w:r>
    </w:p>
    <w:p w:rsidR="00FB3A3E" w:rsidRDefault="00FB3A3E" w:rsidP="00FB3A3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FB3A3E">
        <w:rPr>
          <w:rFonts w:ascii="Times New Roman" w:hAnsi="Times New Roman" w:cs="Times New Roman"/>
          <w:sz w:val="28"/>
          <w:szCs w:val="28"/>
        </w:rPr>
        <w:t xml:space="preserve">Наша армия </w:t>
      </w:r>
      <w:r>
        <w:rPr>
          <w:rFonts w:ascii="Times New Roman" w:hAnsi="Times New Roman" w:cs="Times New Roman"/>
          <w:sz w:val="28"/>
          <w:szCs w:val="28"/>
        </w:rPr>
        <w:t xml:space="preserve"> родная и отважна и сильна,</w:t>
      </w:r>
    </w:p>
    <w:p w:rsidR="00FB3A3E" w:rsidRDefault="00FB3A3E" w:rsidP="00FB3A3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Никого не обижает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защищает нас она,</w:t>
      </w:r>
    </w:p>
    <w:p w:rsidR="00FB3A3E" w:rsidRDefault="00FB3A3E" w:rsidP="00FB3A3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Потому все дети знают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этот праздник в феврале</w:t>
      </w:r>
    </w:p>
    <w:p w:rsidR="00FB3A3E" w:rsidRDefault="00FB3A3E" w:rsidP="00FB3A3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Слава армии России самой мирной на земле.</w:t>
      </w:r>
    </w:p>
    <w:p w:rsidR="00FB3A3E" w:rsidRDefault="00FB3A3E" w:rsidP="00FB3A3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FB3A3E" w:rsidRDefault="008256A5" w:rsidP="00FB3A3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="00FB3A3E">
        <w:rPr>
          <w:rFonts w:ascii="Times New Roman" w:hAnsi="Times New Roman" w:cs="Times New Roman"/>
          <w:sz w:val="28"/>
          <w:szCs w:val="28"/>
        </w:rPr>
        <w:t>Картинки ;  полигона</w:t>
      </w:r>
      <w:proofErr w:type="gramStart"/>
      <w:r w:rsidR="00FB3A3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B3A3E">
        <w:rPr>
          <w:rFonts w:ascii="Times New Roman" w:hAnsi="Times New Roman" w:cs="Times New Roman"/>
          <w:sz w:val="28"/>
          <w:szCs w:val="28"/>
        </w:rPr>
        <w:t xml:space="preserve">моря ,неба , </w:t>
      </w:r>
      <w:r>
        <w:rPr>
          <w:rFonts w:ascii="Times New Roman" w:hAnsi="Times New Roman" w:cs="Times New Roman"/>
          <w:sz w:val="28"/>
          <w:szCs w:val="28"/>
        </w:rPr>
        <w:t>Строя солдат.</w:t>
      </w:r>
    </w:p>
    <w:p w:rsidR="008256A5" w:rsidRDefault="008256A5" w:rsidP="00FB3A3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карточки с военным транспортом и геометрический материал.</w:t>
      </w:r>
    </w:p>
    <w:p w:rsidR="008256A5" w:rsidRDefault="008256A5" w:rsidP="00FB3A3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Фигурки солдат и техники.</w:t>
      </w:r>
    </w:p>
    <w:p w:rsidR="008256A5" w:rsidRDefault="008256A5" w:rsidP="00FB3A3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8256A5" w:rsidRDefault="008256A5" w:rsidP="00FB3A3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8256A5" w:rsidRPr="00265186" w:rsidRDefault="008256A5" w:rsidP="008256A5">
      <w:pPr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5..</w:t>
      </w:r>
      <w:r w:rsidRPr="00265186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Воспитатель предлагает выполнить движения под музыку.</w:t>
      </w:r>
    </w:p>
    <w:p w:rsidR="008256A5" w:rsidRPr="008256A5" w:rsidRDefault="008256A5" w:rsidP="008256A5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ru-RU"/>
        </w:rPr>
      </w:pPr>
      <w:r w:rsidRPr="008256A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Игра «Будь внимателен!»</w:t>
      </w:r>
    </w:p>
    <w:p w:rsidR="008256A5" w:rsidRDefault="008256A5" w:rsidP="008256A5">
      <w:pPr>
        <w:spacing w:line="100" w:lineRule="atLeas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Если я подниму красный флажок, вы превратитесь в лётчиков </w:t>
      </w:r>
    </w:p>
    <w:p w:rsidR="008256A5" w:rsidRDefault="008256A5" w:rsidP="008256A5">
      <w:pPr>
        <w:spacing w:line="100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будете летать на самолётах</w:t>
      </w:r>
      <w:r w:rsidRPr="00265186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,</w:t>
      </w:r>
    </w:p>
    <w:p w:rsidR="008256A5" w:rsidRDefault="008256A5" w:rsidP="008256A5">
      <w:pPr>
        <w:spacing w:line="100" w:lineRule="atLeas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а если подниму </w:t>
      </w:r>
      <w:proofErr w:type="spellStart"/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голубой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будете моряками,</w:t>
      </w:r>
    </w:p>
    <w:p w:rsidR="008256A5" w:rsidRDefault="008256A5" w:rsidP="008256A5">
      <w:pPr>
        <w:spacing w:line="100" w:lineRule="atLeas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плавать на корабле</w:t>
      </w:r>
    </w:p>
    <w:p w:rsidR="00FB3A3E" w:rsidRDefault="008256A5" w:rsidP="008256A5">
      <w:pPr>
        <w:spacing w:line="100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(Воспитатель меняет </w:t>
      </w:r>
      <w:r w:rsidRPr="00265186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положение рук во время игры).</w:t>
      </w:r>
    </w:p>
    <w:p w:rsidR="008256A5" w:rsidRDefault="008256A5" w:rsidP="008256A5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FB3A3E" w:rsidRDefault="00FB3A3E" w:rsidP="00FB3A3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FB3A3E" w:rsidRDefault="00FB3A3E" w:rsidP="00FB3A3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FB3A3E" w:rsidRPr="00FB3A3E" w:rsidRDefault="00FB3A3E" w:rsidP="00FB3A3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9F76E8" w:rsidRDefault="009F76E8">
      <w:pPr>
        <w:rPr>
          <w:rFonts w:ascii="Times New Roman" w:hAnsi="Times New Roman" w:cs="Times New Roman"/>
          <w:b/>
          <w:sz w:val="40"/>
          <w:szCs w:val="40"/>
        </w:rPr>
      </w:pPr>
    </w:p>
    <w:p w:rsidR="005414F7" w:rsidRPr="00265186" w:rsidRDefault="005414F7" w:rsidP="005414F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lastRenderedPageBreak/>
        <w:t>НОД по познавательной деятельности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 во второй младшей группе</w:t>
      </w:r>
    </w:p>
    <w:p w:rsidR="005414F7" w:rsidRPr="00265186" w:rsidRDefault="009F76E8" w:rsidP="005414F7">
      <w:pPr>
        <w:shd w:val="clear" w:color="auto" w:fill="FFFFFF"/>
        <w:spacing w:after="0" w:line="48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Тема: «</w:t>
      </w:r>
      <w:r w:rsidR="005414F7" w:rsidRPr="0026518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Наша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Армия </w:t>
      </w:r>
      <w:r w:rsidR="005414F7" w:rsidRPr="0026518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»</w:t>
      </w:r>
    </w:p>
    <w:p w:rsidR="00FB3A3E" w:rsidRPr="00265186" w:rsidRDefault="00FB3A3E" w:rsidP="008256A5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</w:t>
      </w:r>
    </w:p>
    <w:p w:rsidR="005414F7" w:rsidRPr="00265186" w:rsidRDefault="00E84276" w:rsidP="009F76E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414F7" w:rsidRPr="00265186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 образовательных областей: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«Познавательное развитие», «Речевое развитие», «Социально-коммуникативное развитие», «Физическое развитие».</w:t>
      </w:r>
    </w:p>
    <w:p w:rsidR="005414F7" w:rsidRPr="00265186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</w:t>
      </w:r>
      <w:r w:rsidRPr="002651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  <w:lang w:eastAsia="ru-RU"/>
        </w:rPr>
        <w:t>:</w:t>
      </w:r>
    </w:p>
    <w:p w:rsidR="005414F7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 область «Познавательное развитие».</w:t>
      </w:r>
    </w:p>
    <w:p w:rsidR="005414F7" w:rsidRPr="00E416D7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Pr="00E416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Учить сравнивать две равные группы предметов на основе взаимного сопоставления, понимать слово «поровну».</w:t>
      </w:r>
    </w:p>
    <w:p w:rsidR="005414F7" w:rsidRPr="00E416D7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 w:rsidRPr="00E416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Формировать пространственные отношения «на», «над», «под».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Закреплять названия основных цветов и геометрических фигур;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Учить располагать строительный материал (кирпичики, кубики) разными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способами в один ряд;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Уточнить знания детей о воен</w:t>
      </w:r>
      <w:r w:rsidR="00E842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ной технике (танк, корабль, сам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олет);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6.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умение составлять из геометрических фигур предмет.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Формировать представление детей о празднике - День защитников Отечества, начальные представления о Российской армии, родах войск и их представителей: танкист, моряк, летчик.</w:t>
      </w:r>
    </w:p>
    <w:p w:rsidR="005414F7" w:rsidRPr="00265186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 область «Речевое развитие»</w:t>
      </w:r>
    </w:p>
    <w:p w:rsidR="005414F7" w:rsidRPr="00265186" w:rsidRDefault="005414F7" w:rsidP="005414F7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диалогическую форму речи, побуждать детей понятно для слушателей отвечать на вопросы;  </w:t>
      </w:r>
    </w:p>
    <w:p w:rsidR="005414F7" w:rsidRPr="00265186" w:rsidRDefault="005414F7" w:rsidP="005414F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умение отвечать на вопросы, расширять словарный запас словами: армия, танкисты, летчики, моряки);</w:t>
      </w:r>
      <w:proofErr w:type="gramEnd"/>
    </w:p>
    <w:p w:rsidR="005414F7" w:rsidRPr="00265186" w:rsidRDefault="005414F7" w:rsidP="005414F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Закреплять умение классифицировать предметы по одному признаку (обобщающее слово «Военная техника»).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 область «Социально-коммуникативное развитие»</w:t>
      </w:r>
    </w:p>
    <w:p w:rsidR="005414F7" w:rsidRPr="00265186" w:rsidRDefault="005414F7" w:rsidP="005414F7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Совершенствовать умения детей выполнять правила и нормы поведения в совместной деятельности;</w:t>
      </w:r>
    </w:p>
    <w:p w:rsidR="005414F7" w:rsidRPr="00265186" w:rsidRDefault="005414F7" w:rsidP="005414F7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Развивать интерес к игровой деятельности.</w:t>
      </w:r>
    </w:p>
    <w:p w:rsidR="005414F7" w:rsidRPr="00265186" w:rsidRDefault="005414F7" w:rsidP="005414F7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Воспитывать чувство гордости за солдат и желание быть похожими на них.</w:t>
      </w:r>
    </w:p>
    <w:p w:rsidR="005414F7" w:rsidRPr="00265186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 область «Физическое развитие».</w:t>
      </w:r>
    </w:p>
    <w:p w:rsidR="005414F7" w:rsidRPr="00265186" w:rsidRDefault="005414F7" w:rsidP="005414F7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Развивать двигательную активность, интерес к игровой деятельности; закреплять умение бегать, не наталкиваясь друг на друга.</w:t>
      </w:r>
    </w:p>
    <w:p w:rsidR="005414F7" w:rsidRPr="00265186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приемы.</w:t>
      </w:r>
    </w:p>
    <w:p w:rsidR="005414F7" w:rsidRPr="00265186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Практические: дидактические игры.</w:t>
      </w:r>
    </w:p>
    <w:p w:rsidR="005414F7" w:rsidRPr="00265186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Наглядные</w:t>
      </w:r>
      <w:proofErr w:type="gramEnd"/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использование ИКТ.</w:t>
      </w:r>
    </w:p>
    <w:p w:rsidR="005414F7" w:rsidRPr="00265186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Словесные: объяснение, вопросы, стихи-загадки.</w:t>
      </w:r>
    </w:p>
    <w:p w:rsidR="005414F7" w:rsidRPr="00265186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Игровые: игровые ситуации, подвижная игра.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 и оборудование: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Средства: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</w:t>
      </w:r>
      <w:r w:rsidR="00E842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одели танка, корабля. сам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олета</w:t>
      </w:r>
      <w:proofErr w:type="gramStart"/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</w:p>
    <w:p w:rsidR="005414F7" w:rsidRPr="00265186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Время:</w:t>
      </w:r>
      <w:r w:rsidR="00E842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20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минут.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Форма: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фронтальная, подгрупповая.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Материалы и оборудование:</w:t>
      </w:r>
    </w:p>
    <w:p w:rsidR="005414F7" w:rsidRPr="00265186" w:rsidRDefault="00E84276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модели танка, корабля, сам</w:t>
      </w:r>
      <w:r w:rsidR="005414F7"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олета;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карточки – схемы с изображением военного транспорта;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изображения военных на подставке: моряк, лётчик, танкист;</w:t>
      </w:r>
    </w:p>
    <w:p w:rsidR="005414F7" w:rsidRPr="00265186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нарисованные изображения - аэродром, море, танковый полигон;</w:t>
      </w:r>
    </w:p>
    <w:p w:rsidR="005414F7" w:rsidRPr="00265186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воен</w:t>
      </w:r>
      <w:r w:rsidR="00E842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ная техника: танк, сам</w:t>
      </w:r>
      <w:r w:rsidRPr="0026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олет, корабль.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Необходимые для НОД формы организации взаимодействия</w:t>
      </w:r>
    </w:p>
    <w:tbl>
      <w:tblPr>
        <w:tblW w:w="1001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9"/>
        <w:gridCol w:w="7456"/>
      </w:tblGrid>
      <w:tr w:rsidR="005414F7" w:rsidRPr="00265186" w:rsidTr="005C65D6">
        <w:trPr>
          <w:trHeight w:val="764"/>
        </w:trPr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Виды детской деятельности</w:t>
            </w:r>
          </w:p>
        </w:tc>
        <w:tc>
          <w:tcPr>
            <w:tcW w:w="7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Формы и методы организации совместной деятельности</w:t>
            </w:r>
          </w:p>
        </w:tc>
      </w:tr>
      <w:tr w:rsidR="005414F7" w:rsidRPr="00265186" w:rsidTr="005C65D6">
        <w:trPr>
          <w:trHeight w:val="1137"/>
        </w:trPr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Игровая</w:t>
            </w:r>
          </w:p>
        </w:tc>
        <w:tc>
          <w:tcPr>
            <w:tcW w:w="7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«Построй военный поезд»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«Составь предмет (военную технику)»</w:t>
            </w:r>
          </w:p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«Кто,  на чем служит?»</w:t>
            </w:r>
          </w:p>
        </w:tc>
      </w:tr>
      <w:tr w:rsidR="005414F7" w:rsidRPr="00265186" w:rsidTr="005C65D6">
        <w:trPr>
          <w:trHeight w:val="391"/>
        </w:trPr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Default="005414F7" w:rsidP="005C65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Двигательная</w:t>
            </w:r>
          </w:p>
          <w:p w:rsidR="00FB3A3E" w:rsidRPr="00265186" w:rsidRDefault="00FB3A3E" w:rsidP="005C65D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ФЭМП</w:t>
            </w:r>
          </w:p>
        </w:tc>
        <w:tc>
          <w:tcPr>
            <w:tcW w:w="7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Default="005414F7" w:rsidP="005C65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Физкультминутка «Будь внимателен!»</w:t>
            </w:r>
          </w:p>
          <w:p w:rsidR="00FB3A3E" w:rsidRPr="00FB3A3E" w:rsidRDefault="00FB3A3E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FB3A3E"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 w:rsidRPr="00FB3A3E"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  <w:t>Столько-сколько</w:t>
            </w:r>
            <w:proofErr w:type="gramEnd"/>
            <w:r w:rsidRPr="00FB3A3E"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5414F7" w:rsidRPr="00265186" w:rsidTr="005C65D6">
        <w:trPr>
          <w:trHeight w:val="781"/>
        </w:trPr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Познавательно-исследовательская</w:t>
            </w:r>
          </w:p>
        </w:tc>
        <w:tc>
          <w:tcPr>
            <w:tcW w:w="7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«Построй ангар»</w:t>
            </w:r>
          </w:p>
        </w:tc>
      </w:tr>
      <w:tr w:rsidR="005414F7" w:rsidRPr="00265186" w:rsidTr="005C65D6">
        <w:trPr>
          <w:trHeight w:val="408"/>
        </w:trPr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Коммуникативная</w:t>
            </w:r>
          </w:p>
        </w:tc>
        <w:tc>
          <w:tcPr>
            <w:tcW w:w="7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Беседы, отгадывание загадок, словесные игры, вопросы</w:t>
            </w:r>
          </w:p>
        </w:tc>
      </w:tr>
    </w:tbl>
    <w:p w:rsidR="005414F7" w:rsidRPr="00265186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       </w:t>
      </w:r>
    </w:p>
    <w:p w:rsidR="005414F7" w:rsidRPr="00265186" w:rsidRDefault="005414F7" w:rsidP="005414F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65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Логика образовательной деятельности</w:t>
      </w:r>
    </w:p>
    <w:tbl>
      <w:tblPr>
        <w:tblW w:w="10774" w:type="dxa"/>
        <w:tblInd w:w="-74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0"/>
        <w:gridCol w:w="284"/>
        <w:gridCol w:w="2425"/>
        <w:gridCol w:w="3355"/>
        <w:gridCol w:w="1428"/>
        <w:gridCol w:w="304"/>
        <w:gridCol w:w="1418"/>
      </w:tblGrid>
      <w:tr w:rsidR="005414F7" w:rsidRPr="00265186" w:rsidTr="005C65D6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 занятия</w:t>
            </w:r>
          </w:p>
        </w:tc>
        <w:tc>
          <w:tcPr>
            <w:tcW w:w="2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</w:t>
            </w:r>
          </w:p>
          <w:p w:rsidR="005414F7" w:rsidRPr="00265186" w:rsidRDefault="005414F7" w:rsidP="005C65D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(с обозначением образовательной области)</w:t>
            </w:r>
          </w:p>
        </w:tc>
        <w:tc>
          <w:tcPr>
            <w:tcW w:w="3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 педагога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 воспитанников</w:t>
            </w:r>
          </w:p>
        </w:tc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Ожидаемые результаты</w:t>
            </w:r>
          </w:p>
        </w:tc>
      </w:tr>
      <w:tr w:rsidR="005414F7" w:rsidRPr="00265186" w:rsidTr="005C65D6"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Мотивационно-организационный</w:t>
            </w:r>
            <w:proofErr w:type="spellEnd"/>
          </w:p>
        </w:tc>
        <w:tc>
          <w:tcPr>
            <w:tcW w:w="27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6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Игровая ситуация беседа «Наша армия»</w:t>
            </w:r>
          </w:p>
        </w:tc>
      </w:tr>
      <w:tr w:rsidR="005414F7" w:rsidRPr="00265186" w:rsidTr="005C65D6"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70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Воспитатель: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proofErr w:type="spellStart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Ребята</w:t>
            </w:r>
            <w:proofErr w:type="gramStart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,с</w:t>
            </w:r>
            <w:proofErr w:type="gramEnd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коро</w:t>
            </w:r>
            <w:proofErr w:type="spellEnd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люди нашей страны будут отмечать очень важный праздник. Кто-нибудь и</w:t>
            </w:r>
            <w:r w:rsidR="00E8427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 вас знает, какой? (23 феврал</w:t>
            </w:r>
            <w:proofErr w:type="gramStart"/>
            <w:r w:rsidR="00E8427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я-</w:t>
            </w:r>
            <w:proofErr w:type="gramEnd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день Защитника Отечества)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А кто такие Защитники Отечества? (это воины, солдаты, которые защищают свой народ, Отечество, т. е. Родину, страну, в которой мы с вами живём)</w:t>
            </w:r>
            <w:proofErr w:type="gramEnd"/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От кого?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Какими должны быть защитники (сильными, смелыми, храбрыми, ловкими, умелыми)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Ребята, когда мальчики вырастают, становятся 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взрослыми, идут служить в армию, их там учат военному делу.</w:t>
            </w:r>
          </w:p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Мальчики, хотите в армии служить?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Дети отвечают на вопросы воспитателя.</w:t>
            </w:r>
          </w:p>
        </w:tc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Мотивированы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 предстоящую деятельность.</w:t>
            </w:r>
          </w:p>
          <w:p w:rsidR="005414F7" w:rsidRPr="00265186" w:rsidRDefault="005414F7" w:rsidP="005C65D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5414F7" w:rsidRPr="00265186" w:rsidTr="005C65D6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lastRenderedPageBreak/>
              <w:t>Деятельностный</w:t>
            </w:r>
            <w:proofErr w:type="spellEnd"/>
          </w:p>
        </w:tc>
        <w:tc>
          <w:tcPr>
            <w:tcW w:w="2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Формировать представление детей о празднике - День защитников Отечества, начальные представления о Российской армии, родах войск и их представителей: </w:t>
            </w:r>
            <w:proofErr w:type="spellStart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танкист</w:t>
            </w:r>
            <w:proofErr w:type="gramStart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оряк</w:t>
            </w:r>
            <w:proofErr w:type="spellEnd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летчик.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Учить сравнивать две равные группы предметов на основе взаимного сопоставления, понимать слово «поровну».</w:t>
            </w:r>
          </w:p>
          <w:p w:rsidR="005414F7" w:rsidRPr="00265186" w:rsidRDefault="005414F7" w:rsidP="005C65D6">
            <w:pPr>
              <w:spacing w:after="0" w:line="0" w:lineRule="atLeast"/>
              <w:ind w:hanging="72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крзакре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плять</w:t>
            </w:r>
            <w:proofErr w:type="spellEnd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названия основных цветов и геометрических фигур;</w:t>
            </w:r>
          </w:p>
        </w:tc>
        <w:tc>
          <w:tcPr>
            <w:tcW w:w="3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Воспитатель загадывает загадку: </w:t>
            </w:r>
          </w:p>
          <w:p w:rsidR="005414F7" w:rsidRPr="00E8427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lang w:eastAsia="ru-RU"/>
              </w:rPr>
            </w:pPr>
            <w:r w:rsidRPr="00E84276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Он готов в огонь и бой,</w:t>
            </w:r>
          </w:p>
          <w:p w:rsidR="005414F7" w:rsidRPr="00E8427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lang w:eastAsia="ru-RU"/>
              </w:rPr>
            </w:pPr>
            <w:r w:rsidRPr="00E84276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Защищая нас с тобой.</w:t>
            </w:r>
          </w:p>
          <w:p w:rsidR="005414F7" w:rsidRPr="00E8427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lang w:eastAsia="ru-RU"/>
              </w:rPr>
            </w:pPr>
            <w:r w:rsidRPr="00E84276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Он в дозор идёт и в град,</w:t>
            </w:r>
          </w:p>
          <w:p w:rsidR="005414F7" w:rsidRDefault="005414F7" w:rsidP="005C6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E84276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Не покинет пост...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(солдат)</w:t>
            </w:r>
          </w:p>
          <w:p w:rsidR="005414F7" w:rsidRPr="00D41A25" w:rsidRDefault="005414F7" w:rsidP="005C6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 вы знаете стихотворение о нашей Армии</w:t>
            </w:r>
            <w:r w:rsidRPr="00D41A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?</w:t>
            </w:r>
          </w:p>
          <w:p w:rsidR="005414F7" w:rsidRPr="00D41A25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Давайте расскажем вместе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после стихотворения заходит солдат</w:t>
            </w:r>
            <w:r w:rsidR="00E8427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ребенок старшей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Воспитатель: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- Посмотрите ребята, кто пришел к нам в гости? (Солдат.)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бята, посмотрите, я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пришёл к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 не с пустыми руками,  принёс вам что-то в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коробке, давайте посмотрим - что там (вместе с детьми заглядываем в коробку)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 Посмотрите, здесь 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солдатики, они все перепутались и, наш гость просит, чтобы вы ему помогли расставить всё на свои места</w:t>
            </w:r>
            <w:proofErr w:type="gramStart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(</w:t>
            </w:r>
            <w:proofErr w:type="gramEnd"/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Воспитатель демонстрирует детям солдатиков, дети называют представителя рода войск: танкист, моряк, летчик)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Воспитатель: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 Военный не случайно пришёл к 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нам в гости, он просит, чтобы вы ему сослужили службу – он 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иглашает вас расставить 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солдатиков к боевым машинам. Но сначала им надо доехать до армии.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 чём могут поехать солдатики в армию? (на автобусе, машине, поезде и т. д.)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Правильно, дети. Но солдат отправят на поезде (</w:t>
            </w:r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Воспитатель составляет паровоз из трёх кубиков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).</w:t>
            </w:r>
          </w:p>
          <w:p w:rsidR="005414F7" w:rsidRPr="00265186" w:rsidRDefault="006661FB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Посмотрите, я приготовила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кубики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чтоб построить  паровоз.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Кто хочет к паровозу прицепить вагоны?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Давайте прицепим несколько вагонов</w:t>
            </w:r>
            <w:proofErr w:type="gramStart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  <w:proofErr w:type="gramEnd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(</w:t>
            </w:r>
            <w:proofErr w:type="gramStart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</w:t>
            </w:r>
            <w:proofErr w:type="gramEnd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ызванный ребёнок ставит кубики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Ребята, давайте вместе посчитаем вагоны. 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Ну, что ж, поезд готов!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Сейчас надо рассадить солдат- пассажиров. Посадить так, чтобы в каждом вагоне ехал один пассажир- солдат.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Кто хочет рассадить солдат- пассажиров? (вызванный ребёнок ставит игрушечных солдатиков на кубики)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Правильно, ребята?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Что можно сказать о количестве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агонов и солдат? (их поровну,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столько-сколько</w:t>
            </w:r>
            <w:proofErr w:type="gramEnd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Ребята, а чем отличаются вагоны друг от друга? (цветом)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Первый </w:t>
            </w:r>
            <w:proofErr w:type="gramStart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вагон</w:t>
            </w:r>
            <w:proofErr w:type="gramEnd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какой по 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цвету? Второй? Третий? Четвёртый? Молодцы, на все мои вопросы вы ответили правильно.</w:t>
            </w:r>
          </w:p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Чух-чух</w:t>
            </w:r>
            <w:proofErr w:type="spellEnd"/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, чу-чу-чу, далеко вас укачу!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Дети отгадывают загадку</w:t>
            </w:r>
          </w:p>
          <w:p w:rsidR="005414F7" w:rsidRPr="00265186" w:rsidRDefault="005414F7" w:rsidP="005C65D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 отвечают на вопросы</w:t>
            </w:r>
          </w:p>
        </w:tc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Развиваем диалогическую речь</w:t>
            </w:r>
          </w:p>
          <w:p w:rsidR="005414F7" w:rsidRPr="00265186" w:rsidRDefault="005414F7" w:rsidP="005C65D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Закрепляем представление о родах войск и их представителях.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Умеют сравнивать две равные группы предметов на основе взаимного сопоставления, понимать слово «поровну».</w:t>
            </w:r>
          </w:p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Дети знают и правильно называют цвета.</w:t>
            </w:r>
          </w:p>
        </w:tc>
      </w:tr>
      <w:tr w:rsidR="005414F7" w:rsidRPr="00265186" w:rsidTr="005C65D6"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7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6A5" w:rsidRDefault="008256A5" w:rsidP="005C65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Формировать элементарные математические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представленич</w:t>
            </w:r>
            <w:proofErr w:type="spellEnd"/>
          </w:p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Формировать пространственные отношения «впереди», «справа», «за», «на».</w:t>
            </w:r>
          </w:p>
        </w:tc>
        <w:tc>
          <w:tcPr>
            <w:tcW w:w="6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Дидактическая игра «</w:t>
            </w:r>
            <w:proofErr w:type="gramStart"/>
            <w:r w:rsidRPr="002651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Кто</w:t>
            </w:r>
            <w:proofErr w:type="gramEnd"/>
            <w:r w:rsidRPr="002651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на чем служит?</w:t>
            </w:r>
            <w:r w:rsidRPr="00265186">
              <w:rPr>
                <w:rFonts w:ascii="Calibri" w:eastAsia="Times New Roman" w:hAnsi="Calibri" w:cs="Arial"/>
                <w:color w:val="000000"/>
                <w:lang w:eastAsia="ru-RU"/>
              </w:rPr>
              <w:t xml:space="preserve"> </w:t>
            </w:r>
          </w:p>
        </w:tc>
      </w:tr>
      <w:tr w:rsidR="005414F7" w:rsidRPr="00265186" w:rsidTr="005C65D6"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70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Воспитатель: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Ребята, ну вот и прибыли солдаты в армию, а теперь солдат просит, чтобы вы ему сослужили службу – он 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иглашает вас расставить 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солдатиков к боевым машинам.</w:t>
            </w:r>
            <w:r w:rsidRPr="00265186">
              <w:rPr>
                <w:rFonts w:ascii="Calibri" w:eastAsia="Times New Roman" w:hAnsi="Calibri" w:cs="Arial"/>
                <w:color w:val="000000"/>
                <w:lang w:eastAsia="ru-RU"/>
              </w:rPr>
              <w:t xml:space="preserve"> 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Воспитатель: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Молодцы, справились и с этим заданием, а ответьте мне на вопросы: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Где стоит лётчик? - (лётчик стоит впереди самолёта)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Где стоит танкист? - (танкист стоит справа от танка)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Где стоит моряк? - (моряк стоит за кораблём)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Воспитатель: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На чём служит танкист - танкист служит на танке;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 чём плавают моряки - моряк плавает на корабле;</w:t>
            </w:r>
          </w:p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 чём летают военные лётчики  - на самолетах и  вертолетах.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Выполняют задание: расставляют солдатиков к боевым машинам.</w:t>
            </w:r>
          </w:p>
        </w:tc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6A5" w:rsidRDefault="00EB46A8" w:rsidP="005C65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Закреплять знания понятия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сколько-столько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же</w:t>
            </w:r>
          </w:p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Знают названия военных машин.</w:t>
            </w:r>
          </w:p>
        </w:tc>
      </w:tr>
      <w:tr w:rsidR="005414F7" w:rsidRPr="00265186" w:rsidTr="005C65D6">
        <w:tc>
          <w:tcPr>
            <w:tcW w:w="42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6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Дидактическая игра «Составь предмет (военный транспорт)»</w:t>
            </w:r>
          </w:p>
        </w:tc>
      </w:tr>
      <w:tr w:rsidR="005414F7" w:rsidRPr="00265186" w:rsidTr="005C65D6"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Уточнить знания детей о разных видах воен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ной техники (танк, корабль, сам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олет).</w:t>
            </w:r>
          </w:p>
          <w:p w:rsidR="005414F7" w:rsidRPr="00265186" w:rsidRDefault="005414F7" w:rsidP="005C65D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Развивать умение составлять из геометрических фигур предмет.</w:t>
            </w:r>
          </w:p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Развивать интерес к игровой деятельности.</w:t>
            </w:r>
          </w:p>
        </w:tc>
        <w:tc>
          <w:tcPr>
            <w:tcW w:w="3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Воспитатель: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Воспитатель: вы ребята молодцы, вы помогли солдату навестить порядок в войсках, а теперь нужно помочь отправить всех военных на военные учения.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Но, посмотрите – 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танкисты отправятся на танке;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 моряки -  на корабле;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Летчики – на самолете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  <w:p w:rsidR="005414F7" w:rsidRPr="00265186" w:rsidRDefault="005414F7" w:rsidP="005C65D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Ребята, у меня для каждого из вас приготовлены наборы геометрических фигур, вам надо из этих фигур по карточкам – схемам сложить военный транспорт.</w:t>
            </w:r>
          </w:p>
          <w:p w:rsidR="005414F7" w:rsidRPr="00265186" w:rsidRDefault="005414F7" w:rsidP="005C65D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Воспитатель предлагает рассмотреть карточки – схемы и составить из геометри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ческих фигур танк, корабль, сам</w:t>
            </w:r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олет.</w:t>
            </w:r>
          </w:p>
          <w:p w:rsidR="005414F7" w:rsidRPr="00265186" w:rsidRDefault="005414F7" w:rsidP="005C65D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Воспитатель: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Молодцы, справились и с этим заданием.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Выполняют задание: из геометрических фиг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ур составляют танк,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корабль, сам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олет.</w:t>
            </w:r>
          </w:p>
        </w:tc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Умеют складывать военный транспорт из фигур.</w:t>
            </w:r>
          </w:p>
        </w:tc>
      </w:tr>
      <w:tr w:rsidR="005414F7" w:rsidRPr="00265186" w:rsidTr="005C65D6">
        <w:tc>
          <w:tcPr>
            <w:tcW w:w="184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Развивать двигательную активность, интерес к игровой деятельности; закреплять умение бегать, не наталкиваясь друг на друга.</w:t>
            </w:r>
          </w:p>
        </w:tc>
        <w:tc>
          <w:tcPr>
            <w:tcW w:w="6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2651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Музыкальная </w:t>
            </w:r>
            <w:proofErr w:type="spellStart"/>
            <w:r w:rsidRPr="002651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физминутка</w:t>
            </w:r>
            <w:proofErr w:type="spellEnd"/>
            <w:r w:rsidRPr="002651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«Будь внимателен!»</w:t>
            </w:r>
            <w:proofErr w:type="gramEnd"/>
          </w:p>
        </w:tc>
      </w:tr>
      <w:tr w:rsidR="005414F7" w:rsidRPr="00265186" w:rsidTr="005C65D6">
        <w:tc>
          <w:tcPr>
            <w:tcW w:w="184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Воспитатель: 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сейчас, мои друзья, отдохнуть нам всем пора...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Воспитатель предлагает выполнить движения под музыку.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«Будь внимателен!»</w:t>
            </w:r>
          </w:p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Если я подниму красный флажок, вы превратитесь в лётчиков и будете летать на самолётах</w:t>
            </w:r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,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 а если подниму </w:t>
            </w:r>
            <w:proofErr w:type="spellStart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голубой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будете моряками, плавать на корабл</w:t>
            </w:r>
            <w:proofErr w:type="gramStart"/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е</w:t>
            </w:r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(</w:t>
            </w:r>
            <w:proofErr w:type="gramEnd"/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Воспитатель объясняет положение рук во время игры).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Дети выполняют движения в соответствии с текстом под музыку.</w:t>
            </w:r>
          </w:p>
        </w:tc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Дети слушают задание и выполняют движения.</w:t>
            </w:r>
          </w:p>
        </w:tc>
      </w:tr>
      <w:tr w:rsidR="005414F7" w:rsidRPr="00265186" w:rsidTr="005C65D6">
        <w:tc>
          <w:tcPr>
            <w:tcW w:w="184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ind w:hanging="72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Учит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располагать строительный материал (кирпичики, кубики) разными способами в один ряд.</w:t>
            </w:r>
          </w:p>
        </w:tc>
        <w:tc>
          <w:tcPr>
            <w:tcW w:w="6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Игровое задание «Построй ангар»</w:t>
            </w:r>
          </w:p>
        </w:tc>
      </w:tr>
      <w:tr w:rsidR="005414F7" w:rsidRPr="00265186" w:rsidTr="005C65D6">
        <w:tc>
          <w:tcPr>
            <w:tcW w:w="184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Воспитатель: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Закончился день, и как вы думаете, куда летчики должны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ставить свои боевые машины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ам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олеты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в …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(ангаре)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еперь нам для наших </w:t>
            </w:r>
            <w:r w:rsidR="006661F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военных сам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олетов надо 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сделать ангары.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Воспитатель: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У меня есть строительный материал, и я думаю, он вам пригодиться. Давайте посмотрим, что же там есть.</w:t>
            </w: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Воспитатель: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Хорошие постройки у вас получились.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Солдат благодарит детей за хорошую службу.</w:t>
            </w:r>
          </w:p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17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Отгадывают загадку, называют строительный материал.</w:t>
            </w:r>
          </w:p>
          <w:p w:rsidR="005414F7" w:rsidRPr="00265186" w:rsidRDefault="00EB46A8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Выполняют постройки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вокруг сам</w:t>
            </w:r>
            <w:r w:rsidR="005414F7"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олетов при помощи кирпичиков и кубиков.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Знают названия строительного материала.</w:t>
            </w:r>
          </w:p>
        </w:tc>
      </w:tr>
      <w:tr w:rsidR="005414F7" w:rsidRPr="00265186" w:rsidTr="005C65D6">
        <w:tc>
          <w:tcPr>
            <w:tcW w:w="184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lastRenderedPageBreak/>
              <w:t>Заключительный</w:t>
            </w:r>
          </w:p>
        </w:tc>
        <w:tc>
          <w:tcPr>
            <w:tcW w:w="2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6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Итоговая беседа</w:t>
            </w:r>
          </w:p>
        </w:tc>
      </w:tr>
      <w:tr w:rsidR="005414F7" w:rsidRPr="00265186" w:rsidTr="005C65D6">
        <w:tc>
          <w:tcPr>
            <w:tcW w:w="184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: я думаю, что ваши папы могут вами гордиться, вы сегодня сделали такое хорошее дело.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Кто был сегодня у нас в гостях, как мы смогли ему помочь? (помогли военному расставить солдат по родам войск, отправить всех военных на военные учения).</w:t>
            </w:r>
          </w:p>
          <w:p w:rsidR="005414F7" w:rsidRPr="00265186" w:rsidRDefault="005414F7" w:rsidP="005C65D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Сегодня мы с вами поговорили … о чем?   О военной технике.  О какой?</w:t>
            </w:r>
          </w:p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 были все молодцы.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Дети отвечают на вопросы.</w:t>
            </w:r>
          </w:p>
        </w:tc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4F7" w:rsidRPr="00265186" w:rsidRDefault="005414F7" w:rsidP="005C65D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Получают удовл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етворение от своей деятельности а</w:t>
            </w:r>
            <w:r w:rsidRPr="0026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ктивно и доброжелательно взаимодействуют с воспитателем.</w:t>
            </w:r>
          </w:p>
        </w:tc>
      </w:tr>
    </w:tbl>
    <w:p w:rsidR="005414F7" w:rsidRPr="00265186" w:rsidRDefault="005414F7" w:rsidP="00541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5414F7" w:rsidRDefault="005414F7" w:rsidP="005414F7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lang w:eastAsia="ru-RU"/>
        </w:rPr>
      </w:pPr>
    </w:p>
    <w:p w:rsidR="005414F7" w:rsidRDefault="005414F7" w:rsidP="005414F7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lang w:eastAsia="ru-RU"/>
        </w:rPr>
      </w:pPr>
    </w:p>
    <w:p w:rsidR="005414F7" w:rsidRDefault="005414F7" w:rsidP="005414F7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lang w:eastAsia="ru-RU"/>
        </w:rPr>
      </w:pPr>
    </w:p>
    <w:p w:rsidR="005414F7" w:rsidRDefault="005414F7" w:rsidP="005414F7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lang w:eastAsia="ru-RU"/>
        </w:rPr>
      </w:pPr>
    </w:p>
    <w:p w:rsidR="005414F7" w:rsidRDefault="005414F7" w:rsidP="005414F7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lang w:eastAsia="ru-RU"/>
        </w:rPr>
      </w:pPr>
    </w:p>
    <w:p w:rsidR="005414F7" w:rsidRDefault="005414F7" w:rsidP="005414F7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lang w:eastAsia="ru-RU"/>
        </w:rPr>
      </w:pPr>
    </w:p>
    <w:p w:rsidR="005414F7" w:rsidRDefault="005414F7" w:rsidP="005414F7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lang w:eastAsia="ru-RU"/>
        </w:rPr>
      </w:pPr>
    </w:p>
    <w:p w:rsidR="005414F7" w:rsidRDefault="005414F7" w:rsidP="005414F7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lang w:eastAsia="ru-RU"/>
        </w:rPr>
      </w:pPr>
    </w:p>
    <w:p w:rsidR="005414F7" w:rsidRDefault="005414F7" w:rsidP="005414F7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lang w:eastAsia="ru-RU"/>
        </w:rPr>
      </w:pPr>
    </w:p>
    <w:p w:rsidR="005414F7" w:rsidRDefault="005414F7" w:rsidP="005414F7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lang w:eastAsia="ru-RU"/>
        </w:rPr>
      </w:pPr>
    </w:p>
    <w:p w:rsidR="005414F7" w:rsidRDefault="005414F7" w:rsidP="005414F7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lang w:eastAsia="ru-RU"/>
        </w:rPr>
      </w:pPr>
    </w:p>
    <w:p w:rsidR="005414F7" w:rsidRDefault="005414F7" w:rsidP="005414F7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lang w:eastAsia="ru-RU"/>
        </w:rPr>
      </w:pPr>
    </w:p>
    <w:p w:rsidR="00D6443C" w:rsidRDefault="00D6443C"/>
    <w:sectPr w:rsidR="00D6443C" w:rsidSect="005414F7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320F1"/>
    <w:multiLevelType w:val="multilevel"/>
    <w:tmpl w:val="C5A25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946C13"/>
    <w:multiLevelType w:val="multilevel"/>
    <w:tmpl w:val="BE320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DA01B6"/>
    <w:multiLevelType w:val="multilevel"/>
    <w:tmpl w:val="80107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F812E0"/>
    <w:multiLevelType w:val="multilevel"/>
    <w:tmpl w:val="9D36B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4F7"/>
    <w:rsid w:val="005414F7"/>
    <w:rsid w:val="006661FB"/>
    <w:rsid w:val="008256A5"/>
    <w:rsid w:val="009F76E8"/>
    <w:rsid w:val="00BC6A19"/>
    <w:rsid w:val="00D6443C"/>
    <w:rsid w:val="00E84276"/>
    <w:rsid w:val="00EB46A8"/>
    <w:rsid w:val="00FB3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КВ-1</dc:creator>
  <cp:keywords/>
  <dc:description/>
  <cp:lastModifiedBy>КВ-1</cp:lastModifiedBy>
  <cp:revision>4</cp:revision>
  <cp:lastPrinted>2019-02-16T12:44:00Z</cp:lastPrinted>
  <dcterms:created xsi:type="dcterms:W3CDTF">2019-02-14T16:46:00Z</dcterms:created>
  <dcterms:modified xsi:type="dcterms:W3CDTF">2019-02-16T12:45:00Z</dcterms:modified>
</cp:coreProperties>
</file>