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731A" w:rsidRPr="0071731A" w:rsidRDefault="007C0555" w:rsidP="00DF7388">
      <w:pPr>
        <w:jc w:val="center"/>
        <w:rPr>
          <w:bCs/>
          <w:noProof/>
          <w:sz w:val="28"/>
          <w:szCs w:val="28"/>
          <w:lang w:eastAsia="ru-RU"/>
        </w:rPr>
      </w:pPr>
      <w:r w:rsidRPr="0071731A">
        <w:rPr>
          <w:bCs/>
          <w:noProof/>
          <w:sz w:val="28"/>
          <w:szCs w:val="28"/>
          <w:lang w:eastAsia="ru-RU"/>
        </w:rPr>
        <w:t xml:space="preserve">Спортивное развлечение </w:t>
      </w:r>
      <w:r w:rsidR="0071731A" w:rsidRPr="0071731A">
        <w:rPr>
          <w:bCs/>
          <w:noProof/>
          <w:sz w:val="28"/>
          <w:szCs w:val="28"/>
          <w:lang w:eastAsia="ru-RU"/>
        </w:rPr>
        <w:t xml:space="preserve"> в средней группе</w:t>
      </w:r>
    </w:p>
    <w:p w:rsidR="009E2DA4" w:rsidRPr="0071731A" w:rsidRDefault="007C0555" w:rsidP="00DF7388">
      <w:pPr>
        <w:jc w:val="center"/>
        <w:rPr>
          <w:bCs/>
          <w:noProof/>
          <w:sz w:val="28"/>
          <w:szCs w:val="28"/>
          <w:lang w:eastAsia="ru-RU"/>
        </w:rPr>
      </w:pPr>
      <w:r w:rsidRPr="0071731A">
        <w:rPr>
          <w:bCs/>
          <w:noProof/>
          <w:sz w:val="28"/>
          <w:szCs w:val="28"/>
          <w:lang w:eastAsia="ru-RU"/>
        </w:rPr>
        <w:t>«В гости к белому медведю»</w:t>
      </w:r>
    </w:p>
    <w:p w:rsidR="00DF7388" w:rsidRPr="00134372" w:rsidRDefault="00DF738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F7388" w:rsidRPr="0071731A" w:rsidRDefault="0071731A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C0555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Цель:</w:t>
      </w:r>
      <w:r w:rsidR="00780963" w:rsidRPr="0071731A">
        <w:rPr>
          <w:rFonts w:ascii="Times New Roman" w:hAnsi="Times New Roman" w:cs="Times New Roman"/>
          <w:sz w:val="24"/>
          <w:szCs w:val="24"/>
        </w:rPr>
        <w:t xml:space="preserve"> </w:t>
      </w:r>
      <w:r w:rsidR="00AC45BD" w:rsidRPr="0071731A">
        <w:rPr>
          <w:rFonts w:ascii="Times New Roman" w:hAnsi="Times New Roman" w:cs="Times New Roman"/>
          <w:sz w:val="24"/>
          <w:szCs w:val="24"/>
        </w:rPr>
        <w:t xml:space="preserve">- Способствовать развитию двигательной активности детей.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7388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Задачи:</w:t>
      </w:r>
      <w:r w:rsidR="00AC45BD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- Создавать у детей положительный эмоциональный настрой.</w:t>
      </w:r>
    </w:p>
    <w:p w:rsidR="00AC45BD" w:rsidRPr="0071731A" w:rsidRDefault="00AC45BD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- Расширять знания детей о животном мире северного края .</w:t>
      </w:r>
    </w:p>
    <w:p w:rsidR="00C11835" w:rsidRPr="0071731A" w:rsidRDefault="00AC45BD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sz w:val="24"/>
          <w:szCs w:val="24"/>
        </w:rPr>
        <w:t xml:space="preserve">- </w:t>
      </w:r>
      <w:r w:rsidR="00DF7388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Закреплять представления о зимних забавах и развл</w:t>
      </w:r>
      <w:r w:rsidR="00C11835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ечениях.</w:t>
      </w:r>
    </w:p>
    <w:p w:rsidR="00DF7388" w:rsidRPr="0071731A" w:rsidRDefault="00DF7388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E3335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Развивать физические качества – силу, ловкость, быстроту, к</w:t>
      </w:r>
      <w:r w:rsidR="00AC45BD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оординацию движений.</w:t>
      </w:r>
    </w:p>
    <w:p w:rsidR="00E97BD0" w:rsidRPr="0071731A" w:rsidRDefault="00E97BD0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574B2" w:rsidRPr="0071731A" w:rsidRDefault="009574B2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Оборудование:</w:t>
      </w:r>
      <w:r w:rsidR="00942B8B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плоскостная фигура белого медведя, </w:t>
      </w:r>
      <w:r w:rsidR="00942B8B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обручи ,мячи,фишки(конусы),  гимн. палки(для постройки корабля),</w:t>
      </w:r>
      <w:r w:rsidR="00942B8B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стойки-мишени,</w:t>
      </w:r>
      <w:r w:rsidR="00942B8B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лопатки,корзины,клюшки ,шайбы</w:t>
      </w:r>
    </w:p>
    <w:p w:rsidR="00AC45BD" w:rsidRPr="0071731A" w:rsidRDefault="00AC45BD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97BD0" w:rsidRPr="0071731A" w:rsidRDefault="00AC45BD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Воспитатель</w:t>
      </w: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 w:rsidR="004D7340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Дорогие ребята, я </w:t>
      </w:r>
      <w:r w:rsidR="005E3335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получила письмо от Белого </w:t>
      </w:r>
      <w:r w:rsidR="004D7340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Медвежонка. </w:t>
      </w:r>
      <w:r w:rsidR="005E3335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Он  приглашает нас в гости. </w:t>
      </w:r>
      <w:r w:rsidR="004D7340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Вы знаете где он живёт?</w:t>
      </w:r>
      <w:r w:rsidR="00F90BC0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E3335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такое путешествие смогут отправиться только сильные, смелые, отважные. Вы такие? </w:t>
      </w:r>
      <w:r w:rsidR="0041286E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А на чем мы отправимся туда? (ответы детей)</w:t>
      </w:r>
    </w:p>
    <w:p w:rsidR="0041286E" w:rsidRPr="0071731A" w:rsidRDefault="00E97BD0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 д</w:t>
      </w:r>
      <w:r w:rsidR="0041286E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авайте поплывем на корабле!</w:t>
      </w: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71731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Игра «Построй корабль».</w:t>
      </w: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Дети встают по контуру корабля, который вместе с  воспитателем  выкладывают из гимнастических палок. </w:t>
      </w:r>
    </w:p>
    <w:p w:rsidR="00AC45BD" w:rsidRPr="0071731A" w:rsidRDefault="0041286E" w:rsidP="0071731A">
      <w:pPr>
        <w:pStyle w:val="a5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71731A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Воспитатель.</w:t>
      </w: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Плывет по морю пароход.</w:t>
      </w: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А из трубы дымок идет.</w:t>
      </w:r>
      <w:r w:rsidR="00AC45BD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Мы на нашем корабле</w:t>
      </w: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К ледяной плывем воде.</w:t>
      </w:r>
    </w:p>
    <w:p w:rsidR="00AC45BD" w:rsidRPr="0071731A" w:rsidRDefault="00AC45BD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C45BD" w:rsidRPr="0071731A" w:rsidRDefault="0041286E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Во время плавания загадать детям загадку.</w:t>
      </w:r>
    </w:p>
    <w:p w:rsidR="00AC45BD" w:rsidRPr="0071731A" w:rsidRDefault="00AC45BD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C45BD" w:rsidRPr="0071731A" w:rsidRDefault="00AC45BD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sz w:val="24"/>
          <w:szCs w:val="24"/>
        </w:rPr>
        <w:t xml:space="preserve"> </w:t>
      </w: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Среди снега и льда не голодает,</w:t>
      </w:r>
    </w:p>
    <w:p w:rsidR="00AC45BD" w:rsidRPr="0071731A" w:rsidRDefault="00AC45BD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За рыбой в холодную воду ныряет.</w:t>
      </w:r>
    </w:p>
    <w:p w:rsidR="00AC45BD" w:rsidRPr="0071731A" w:rsidRDefault="00AC45BD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Густая белая шерсть спасает</w:t>
      </w:r>
    </w:p>
    <w:p w:rsidR="0041286E" w:rsidRPr="0071731A" w:rsidRDefault="00AC45BD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И от морозов его согревает. (Белый медведь)</w:t>
      </w:r>
    </w:p>
    <w:p w:rsidR="00AC45BD" w:rsidRPr="0071731A" w:rsidRDefault="00AC45BD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3335" w:rsidRPr="0071731A" w:rsidRDefault="0041286E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- Ну вот мы и доплыли.</w:t>
      </w:r>
    </w:p>
    <w:p w:rsidR="00DF7388" w:rsidRPr="0071731A" w:rsidRDefault="00DF7388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Белые медведи обитают на Северном полюсе, среди вечных льдов и снегов. Это самое большое, самое сильное животное из семейства медвежьих.Белые медведи – отличные пловцы, могут часами находиться в воде. Вода не проникает им под шубу, и поэтому они всегда остаются сухими. Излюбленная пища белых медведей –рыба </w:t>
      </w:r>
    </w:p>
    <w:p w:rsidR="00DF7388" w:rsidRPr="0071731A" w:rsidRDefault="0071731A" w:rsidP="0071731A">
      <w:pPr>
        <w:pStyle w:val="a5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noProof/>
          <w:sz w:val="24"/>
          <w:szCs w:val="24"/>
          <w:lang w:eastAsia="ru-RU"/>
        </w:rPr>
        <w:t>(</w:t>
      </w:r>
      <w:r w:rsidR="00DF7388" w:rsidRPr="0071731A">
        <w:rPr>
          <w:rFonts w:ascii="Times New Roman" w:hAnsi="Times New Roman" w:cs="Times New Roman"/>
          <w:bCs/>
          <w:i/>
          <w:noProof/>
          <w:sz w:val="24"/>
          <w:szCs w:val="24"/>
          <w:lang w:eastAsia="ru-RU"/>
        </w:rPr>
        <w:t>Воспитатель предлагает детям поиграть в подв.игру</w:t>
      </w:r>
      <w:r w:rsidR="00DF7388" w:rsidRPr="0071731A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)</w:t>
      </w:r>
    </w:p>
    <w:p w:rsidR="00AC45BD" w:rsidRPr="0071731A" w:rsidRDefault="007C0555" w:rsidP="0071731A">
      <w:pPr>
        <w:pStyle w:val="a5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Подв.игра « Медведи и рыбки»</w:t>
      </w:r>
      <w:r w:rsidR="00DF7388" w:rsidRPr="007173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</w:p>
    <w:p w:rsidR="007C0555" w:rsidRPr="0071731A" w:rsidRDefault="00DF7388" w:rsidP="0071731A">
      <w:pPr>
        <w:pStyle w:val="a5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="007C0555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Ход игры:</w:t>
      </w:r>
    </w:p>
    <w:p w:rsidR="007C0555" w:rsidRPr="0071731A" w:rsidRDefault="007C0555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По считалке выбираются два медведя,остальные дети рыбки.Посередине зала кладётся обруч-льдина для медведей ,по обе стороны от него в ряд  выставляются конусы –граница моря.</w:t>
      </w:r>
    </w:p>
    <w:p w:rsidR="007C0555" w:rsidRPr="0071731A" w:rsidRDefault="007C0555" w:rsidP="0071731A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>По команде воспитателя « Рыбки ,поплыли!»- дети передвигаются по залу не заплывая за границу моря.Медведи в обруче дают сигнал « Выходим на ловлю! РРР!» и начинают ловить рыбок не разцепляя рук в паре.Пойманная рыбка становится медведем и присоединяется к ним.Игра заканчивается,когда</w:t>
      </w:r>
      <w:r w:rsidR="00E97BD0" w:rsidRPr="007173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белые медведи поймают всех рыб и образуют длинную цепь.</w:t>
      </w:r>
    </w:p>
    <w:p w:rsidR="00AC45BD" w:rsidRPr="0071731A" w:rsidRDefault="00AC45BD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71731A">
        <w:rPr>
          <w:rFonts w:ascii="Times New Roman" w:hAnsi="Times New Roman" w:cs="Times New Roman"/>
          <w:sz w:val="24"/>
          <w:szCs w:val="24"/>
        </w:rPr>
        <w:t xml:space="preserve"> :</w:t>
      </w:r>
      <w:r w:rsidR="00C11835" w:rsidRPr="0071731A">
        <w:rPr>
          <w:rFonts w:ascii="Times New Roman" w:hAnsi="Times New Roman" w:cs="Times New Roman"/>
          <w:sz w:val="24"/>
          <w:szCs w:val="24"/>
        </w:rPr>
        <w:t xml:space="preserve"> </w:t>
      </w:r>
      <w:r w:rsidRPr="0071731A">
        <w:rPr>
          <w:rFonts w:ascii="Times New Roman" w:hAnsi="Times New Roman" w:cs="Times New Roman"/>
          <w:sz w:val="24"/>
          <w:szCs w:val="24"/>
        </w:rPr>
        <w:t>Ребята, а вы знаете что Миш</w:t>
      </w:r>
      <w:r w:rsidR="00C11835" w:rsidRPr="0071731A">
        <w:rPr>
          <w:rFonts w:ascii="Times New Roman" w:hAnsi="Times New Roman" w:cs="Times New Roman"/>
          <w:sz w:val="24"/>
          <w:szCs w:val="24"/>
        </w:rPr>
        <w:t xml:space="preserve">ка не один </w:t>
      </w:r>
      <w:r w:rsidRPr="0071731A">
        <w:rPr>
          <w:rFonts w:ascii="Times New Roman" w:hAnsi="Times New Roman" w:cs="Times New Roman"/>
          <w:sz w:val="24"/>
          <w:szCs w:val="24"/>
        </w:rPr>
        <w:t xml:space="preserve"> живет </w:t>
      </w:r>
      <w:r w:rsidR="00C11835" w:rsidRPr="0071731A">
        <w:rPr>
          <w:rFonts w:ascii="Times New Roman" w:hAnsi="Times New Roman" w:cs="Times New Roman"/>
          <w:sz w:val="24"/>
          <w:szCs w:val="24"/>
        </w:rPr>
        <w:t xml:space="preserve"> на севере</w:t>
      </w:r>
      <w:r w:rsidRPr="0071731A">
        <w:rPr>
          <w:rFonts w:ascii="Times New Roman" w:hAnsi="Times New Roman" w:cs="Times New Roman"/>
          <w:sz w:val="24"/>
          <w:szCs w:val="24"/>
        </w:rPr>
        <w:t xml:space="preserve"> и у него есть друзья! </w:t>
      </w:r>
    </w:p>
    <w:p w:rsidR="0041286E" w:rsidRPr="0071731A" w:rsidRDefault="00AC45BD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</w:rPr>
        <w:t>В</w:t>
      </w:r>
      <w:r w:rsidR="0041286E" w:rsidRPr="0071731A">
        <w:rPr>
          <w:rFonts w:ascii="Times New Roman" w:hAnsi="Times New Roman" w:cs="Times New Roman"/>
          <w:sz w:val="24"/>
          <w:szCs w:val="24"/>
        </w:rPr>
        <w:t>от отгадайте про них загадки.</w:t>
      </w:r>
    </w:p>
    <w:p w:rsidR="0041286E" w:rsidRPr="0071731A" w:rsidRDefault="00C11835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</w:rPr>
        <w:t>-</w:t>
      </w:r>
      <w:r w:rsidR="0041286E" w:rsidRPr="0071731A">
        <w:rPr>
          <w:rFonts w:ascii="Times New Roman" w:hAnsi="Times New Roman" w:cs="Times New Roman"/>
          <w:sz w:val="24"/>
          <w:szCs w:val="24"/>
        </w:rPr>
        <w:t>Дети отгадывают загадки</w:t>
      </w:r>
      <w:r w:rsidRPr="0071731A">
        <w:rPr>
          <w:rFonts w:ascii="Times New Roman" w:hAnsi="Times New Roman" w:cs="Times New Roman"/>
          <w:sz w:val="24"/>
          <w:szCs w:val="24"/>
        </w:rPr>
        <w:t>:</w:t>
      </w:r>
    </w:p>
    <w:p w:rsidR="00E97BD0" w:rsidRPr="0071731A" w:rsidRDefault="00E97BD0" w:rsidP="007173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</w:rPr>
        <w:t>Кто втыкает бивни в лёд,</w:t>
      </w: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</w:rPr>
        <w:lastRenderedPageBreak/>
        <w:t>Толстый, кто по льду ползёт?</w:t>
      </w: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</w:rPr>
        <w:t>На морозе не замёрз-</w:t>
      </w: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</w:rPr>
        <w:t>Он не мёрзнет, он же… (морж)</w:t>
      </w: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</w:rPr>
        <w:t>Океанская вода!</w:t>
      </w: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</w:rPr>
        <w:t>Ой, холодная всегда!</w:t>
      </w: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</w:rPr>
        <w:t>А они лежат на пляже,</w:t>
      </w: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</w:rPr>
        <w:t>Вроде загорают даже!</w:t>
      </w: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</w:rPr>
        <w:t xml:space="preserve">А один: «Купаться лень!» </w:t>
      </w: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</w:rPr>
        <w:t>Дети, это кто -….... (тюлень)</w:t>
      </w:r>
    </w:p>
    <w:p w:rsidR="00C11835" w:rsidRPr="0071731A" w:rsidRDefault="00C11835" w:rsidP="007173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11835" w:rsidRPr="0071731A" w:rsidRDefault="00C11835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71731A">
        <w:rPr>
          <w:rFonts w:ascii="Times New Roman" w:hAnsi="Times New Roman" w:cs="Times New Roman"/>
          <w:sz w:val="24"/>
          <w:szCs w:val="24"/>
        </w:rPr>
        <w:t>:</w:t>
      </w:r>
      <w:r w:rsidR="0071731A">
        <w:rPr>
          <w:rFonts w:ascii="Times New Roman" w:hAnsi="Times New Roman" w:cs="Times New Roman"/>
          <w:sz w:val="24"/>
          <w:szCs w:val="24"/>
        </w:rPr>
        <w:t xml:space="preserve"> </w:t>
      </w:r>
      <w:r w:rsidRPr="0071731A">
        <w:rPr>
          <w:rFonts w:ascii="Times New Roman" w:hAnsi="Times New Roman" w:cs="Times New Roman"/>
          <w:sz w:val="24"/>
          <w:szCs w:val="24"/>
        </w:rPr>
        <w:t>Сейчас мы с вами станем тюленями…</w:t>
      </w: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286E" w:rsidRPr="0071731A" w:rsidRDefault="00A50883" w:rsidP="0071731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1731A">
        <w:rPr>
          <w:rFonts w:ascii="Times New Roman" w:hAnsi="Times New Roman" w:cs="Times New Roman"/>
          <w:b/>
          <w:sz w:val="24"/>
          <w:szCs w:val="24"/>
        </w:rPr>
        <w:t>Подвижная игра «Меткие тюлени</w:t>
      </w:r>
      <w:r w:rsidR="0041286E" w:rsidRPr="0071731A">
        <w:rPr>
          <w:rFonts w:ascii="Times New Roman" w:hAnsi="Times New Roman" w:cs="Times New Roman"/>
          <w:b/>
          <w:sz w:val="24"/>
          <w:szCs w:val="24"/>
        </w:rPr>
        <w:t>».</w:t>
      </w: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</w:rPr>
        <w:t>У каждого ребенка в руке мячик. Участникам необходимо попасть мячиком в цель (бросить его в обручи, обручи держат</w:t>
      </w:r>
      <w:r w:rsidR="00A50883" w:rsidRPr="0071731A">
        <w:rPr>
          <w:rFonts w:ascii="Times New Roman" w:hAnsi="Times New Roman" w:cs="Times New Roman"/>
          <w:sz w:val="24"/>
          <w:szCs w:val="24"/>
        </w:rPr>
        <w:t>ся на стойках</w:t>
      </w:r>
      <w:r w:rsidRPr="0071731A">
        <w:rPr>
          <w:rFonts w:ascii="Times New Roman" w:hAnsi="Times New Roman" w:cs="Times New Roman"/>
          <w:sz w:val="24"/>
          <w:szCs w:val="24"/>
        </w:rPr>
        <w:t>)</w:t>
      </w: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0883" w:rsidRPr="0071731A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="00A50883" w:rsidRPr="0071731A">
        <w:rPr>
          <w:rFonts w:ascii="Times New Roman" w:hAnsi="Times New Roman" w:cs="Times New Roman"/>
          <w:sz w:val="24"/>
          <w:szCs w:val="24"/>
        </w:rPr>
        <w:t xml:space="preserve"> </w:t>
      </w:r>
      <w:r w:rsidRPr="0071731A">
        <w:rPr>
          <w:rFonts w:ascii="Times New Roman" w:hAnsi="Times New Roman" w:cs="Times New Roman"/>
          <w:sz w:val="24"/>
          <w:szCs w:val="24"/>
        </w:rPr>
        <w:t>Дети, а вы</w:t>
      </w:r>
      <w:r w:rsidR="00A50883" w:rsidRPr="0071731A">
        <w:rPr>
          <w:rFonts w:ascii="Times New Roman" w:hAnsi="Times New Roman" w:cs="Times New Roman"/>
          <w:sz w:val="24"/>
          <w:szCs w:val="24"/>
        </w:rPr>
        <w:t xml:space="preserve"> знаете,</w:t>
      </w:r>
      <w:r w:rsidR="0071731A">
        <w:rPr>
          <w:rFonts w:ascii="Times New Roman" w:hAnsi="Times New Roman" w:cs="Times New Roman"/>
          <w:sz w:val="24"/>
          <w:szCs w:val="24"/>
        </w:rPr>
        <w:t xml:space="preserve"> </w:t>
      </w:r>
      <w:r w:rsidR="00A50883" w:rsidRPr="0071731A">
        <w:rPr>
          <w:rFonts w:ascii="Times New Roman" w:hAnsi="Times New Roman" w:cs="Times New Roman"/>
          <w:sz w:val="24"/>
          <w:szCs w:val="24"/>
        </w:rPr>
        <w:t xml:space="preserve">что моржи очень любят </w:t>
      </w:r>
      <w:r w:rsidRPr="0071731A">
        <w:rPr>
          <w:rFonts w:ascii="Times New Roman" w:hAnsi="Times New Roman" w:cs="Times New Roman"/>
          <w:sz w:val="24"/>
          <w:szCs w:val="24"/>
        </w:rPr>
        <w:t>плавать на льдинах?</w:t>
      </w:r>
    </w:p>
    <w:p w:rsidR="0041286E" w:rsidRPr="0071731A" w:rsidRDefault="00A50883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</w:rPr>
        <w:t>Э</w:t>
      </w:r>
      <w:r w:rsidR="0041286E" w:rsidRPr="0071731A">
        <w:rPr>
          <w:rFonts w:ascii="Times New Roman" w:hAnsi="Times New Roman" w:cs="Times New Roman"/>
          <w:sz w:val="24"/>
          <w:szCs w:val="24"/>
        </w:rPr>
        <w:t>то очень опасное занятие, все дети знают, что гулять по льду можно только со взрослыми и только, когда лед очень крепкий. Чем можно заниматься на льду? (кататься на коньках, играть в хоккей)</w:t>
      </w:r>
    </w:p>
    <w:p w:rsidR="00C11835" w:rsidRPr="0071731A" w:rsidRDefault="00C11835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</w:rPr>
        <w:t>Вот и мы с вами будем не просто баловаться на льду, а играть в хоккей…</w:t>
      </w:r>
    </w:p>
    <w:p w:rsidR="0041286E" w:rsidRPr="0071731A" w:rsidRDefault="00A50883" w:rsidP="0071731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1731A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41286E" w:rsidRPr="0071731A">
        <w:rPr>
          <w:rFonts w:ascii="Times New Roman" w:hAnsi="Times New Roman" w:cs="Times New Roman"/>
          <w:b/>
          <w:sz w:val="24"/>
          <w:szCs w:val="24"/>
        </w:rPr>
        <w:t>«Проведи шайбу до ориентира».</w:t>
      </w:r>
    </w:p>
    <w:p w:rsidR="00A50883" w:rsidRPr="0071731A" w:rsidRDefault="0041286E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</w:rPr>
        <w:t>Дети с помощью клюшек  стараются довести мяч</w:t>
      </w:r>
      <w:r w:rsidR="00E97BD0" w:rsidRPr="0071731A">
        <w:rPr>
          <w:rFonts w:ascii="Times New Roman" w:hAnsi="Times New Roman" w:cs="Times New Roman"/>
          <w:sz w:val="24"/>
          <w:szCs w:val="24"/>
        </w:rPr>
        <w:t xml:space="preserve"> </w:t>
      </w:r>
      <w:r w:rsidRPr="0071731A">
        <w:rPr>
          <w:rFonts w:ascii="Times New Roman" w:hAnsi="Times New Roman" w:cs="Times New Roman"/>
          <w:sz w:val="24"/>
          <w:szCs w:val="24"/>
        </w:rPr>
        <w:t xml:space="preserve">(или шайбу) до ориентира, </w:t>
      </w:r>
      <w:r w:rsidR="00A50883" w:rsidRPr="0071731A">
        <w:rPr>
          <w:rFonts w:ascii="Times New Roman" w:hAnsi="Times New Roman" w:cs="Times New Roman"/>
          <w:sz w:val="24"/>
          <w:szCs w:val="24"/>
        </w:rPr>
        <w:t>и  обратно , передавая клюшки другим, пока все не пройдут испытание.</w:t>
      </w:r>
    </w:p>
    <w:p w:rsidR="00C11835" w:rsidRPr="0071731A" w:rsidRDefault="00C11835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71731A">
        <w:rPr>
          <w:rFonts w:ascii="Times New Roman" w:hAnsi="Times New Roman" w:cs="Times New Roman"/>
          <w:sz w:val="24"/>
          <w:szCs w:val="24"/>
        </w:rPr>
        <w:t xml:space="preserve"> Наши друзья умные и дрессированные, поэтому они очень  ловкие.</w:t>
      </w:r>
    </w:p>
    <w:p w:rsidR="0041286E" w:rsidRPr="0071731A" w:rsidRDefault="00A50883" w:rsidP="0071731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1731A">
        <w:rPr>
          <w:rFonts w:ascii="Times New Roman" w:hAnsi="Times New Roman" w:cs="Times New Roman"/>
          <w:b/>
          <w:sz w:val="24"/>
          <w:szCs w:val="24"/>
        </w:rPr>
        <w:t>Подвижная игра «Донеси –не урони</w:t>
      </w:r>
      <w:r w:rsidR="0041286E" w:rsidRPr="0071731A">
        <w:rPr>
          <w:rFonts w:ascii="Times New Roman" w:hAnsi="Times New Roman" w:cs="Times New Roman"/>
          <w:b/>
          <w:sz w:val="24"/>
          <w:szCs w:val="24"/>
        </w:rPr>
        <w:t>».</w:t>
      </w:r>
    </w:p>
    <w:p w:rsidR="0041286E" w:rsidRPr="0071731A" w:rsidRDefault="00A50883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</w:rPr>
        <w:t xml:space="preserve">Игра </w:t>
      </w:r>
      <w:r w:rsidR="0041286E" w:rsidRPr="0071731A">
        <w:rPr>
          <w:rFonts w:ascii="Times New Roman" w:hAnsi="Times New Roman" w:cs="Times New Roman"/>
          <w:sz w:val="24"/>
          <w:szCs w:val="24"/>
        </w:rPr>
        <w:t xml:space="preserve"> со снежными комочками: донести на лопатках мячики в корзинки</w:t>
      </w:r>
    </w:p>
    <w:p w:rsidR="0041286E" w:rsidRPr="0071731A" w:rsidRDefault="0041286E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71731A">
        <w:rPr>
          <w:rFonts w:ascii="Times New Roman" w:hAnsi="Times New Roman" w:cs="Times New Roman"/>
          <w:sz w:val="24"/>
          <w:szCs w:val="24"/>
        </w:rPr>
        <w:t xml:space="preserve"> </w:t>
      </w:r>
      <w:r w:rsidR="00C11835" w:rsidRPr="0071731A">
        <w:rPr>
          <w:rFonts w:ascii="Times New Roman" w:hAnsi="Times New Roman" w:cs="Times New Roman"/>
          <w:sz w:val="24"/>
          <w:szCs w:val="24"/>
        </w:rPr>
        <w:t xml:space="preserve"> А теперь мы с вами побудем маленькими медвежатами и будем учиться ходить по медвежьи…</w:t>
      </w:r>
    </w:p>
    <w:p w:rsidR="00C11835" w:rsidRPr="0071731A" w:rsidRDefault="009574B2" w:rsidP="0071731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731A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C11835" w:rsidRPr="0071731A">
        <w:rPr>
          <w:rFonts w:ascii="Times New Roman" w:hAnsi="Times New Roman" w:cs="Times New Roman"/>
          <w:b/>
          <w:sz w:val="24"/>
          <w:szCs w:val="24"/>
        </w:rPr>
        <w:t>«Белые медведи».</w:t>
      </w:r>
    </w:p>
    <w:p w:rsidR="00780963" w:rsidRPr="0071731A" w:rsidRDefault="00C11835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</w:rPr>
        <w:t>Дети доходят до льдины с зажатым между коленями мячиком (вп</w:t>
      </w:r>
      <w:r w:rsidR="00E97BD0" w:rsidRPr="0071731A">
        <w:rPr>
          <w:rFonts w:ascii="Times New Roman" w:hAnsi="Times New Roman" w:cs="Times New Roman"/>
          <w:sz w:val="24"/>
          <w:szCs w:val="24"/>
        </w:rPr>
        <w:t>е</w:t>
      </w:r>
      <w:r w:rsidRPr="0071731A">
        <w:rPr>
          <w:rFonts w:ascii="Times New Roman" w:hAnsi="Times New Roman" w:cs="Times New Roman"/>
          <w:sz w:val="24"/>
          <w:szCs w:val="24"/>
        </w:rPr>
        <w:t>ревалочку, как медведь).</w:t>
      </w:r>
    </w:p>
    <w:p w:rsidR="009574B2" w:rsidRPr="0071731A" w:rsidRDefault="009574B2" w:rsidP="007173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74B2" w:rsidRPr="0071731A" w:rsidRDefault="009574B2" w:rsidP="007173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74B2" w:rsidRPr="0071731A" w:rsidRDefault="009574B2" w:rsidP="007173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1731A">
        <w:rPr>
          <w:rFonts w:ascii="Times New Roman" w:hAnsi="Times New Roman" w:cs="Times New Roman"/>
          <w:sz w:val="24"/>
          <w:szCs w:val="24"/>
        </w:rPr>
        <w:t>Воспитатель: Ребята какие вы все молодцы! Ловко справились со всеми трудностями. А теперь пора возвращаться в группу, помашите мишке рукой и попрощайтесь. Наш корабль отправляется, занимайте свои места. Обещаем Белому мишке ещё побывать у него в гостях.</w:t>
      </w:r>
    </w:p>
    <w:sectPr w:rsidR="009574B2" w:rsidRPr="0071731A" w:rsidSect="00717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DEC"/>
    <w:rsid w:val="00110DEC"/>
    <w:rsid w:val="00134372"/>
    <w:rsid w:val="0041286E"/>
    <w:rsid w:val="004D7340"/>
    <w:rsid w:val="005E3335"/>
    <w:rsid w:val="0071731A"/>
    <w:rsid w:val="00780963"/>
    <w:rsid w:val="007C0555"/>
    <w:rsid w:val="00942B8B"/>
    <w:rsid w:val="009574B2"/>
    <w:rsid w:val="009E2DA4"/>
    <w:rsid w:val="00A50883"/>
    <w:rsid w:val="00AC45BD"/>
    <w:rsid w:val="00C11835"/>
    <w:rsid w:val="00DF7388"/>
    <w:rsid w:val="00E97BD0"/>
    <w:rsid w:val="00F80467"/>
    <w:rsid w:val="00F9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7B1F"/>
  <w15:docId w15:val="{A0F6D7D7-03FE-49B4-9FE2-E165F56C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4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7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 Борисова</cp:lastModifiedBy>
  <cp:revision>8</cp:revision>
  <dcterms:created xsi:type="dcterms:W3CDTF">2021-02-13T08:32:00Z</dcterms:created>
  <dcterms:modified xsi:type="dcterms:W3CDTF">2023-06-12T14:39:00Z</dcterms:modified>
</cp:coreProperties>
</file>