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0B6" w:rsidRDefault="00BB6EE5" w:rsidP="004A20B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6EE5">
        <w:rPr>
          <w:rFonts w:ascii="Times New Roman" w:hAnsi="Times New Roman" w:cs="Times New Roman"/>
          <w:sz w:val="28"/>
          <w:szCs w:val="28"/>
        </w:rPr>
        <w:t xml:space="preserve">Государственное  бюджетное  общеобразовательное  учреждения Самарской  области  основная  общеобразовательная школа  № 17 г. Новокуйбышевск  г.о. Новокуйбышевск  Самарской  области  структурное подразделение </w:t>
      </w:r>
    </w:p>
    <w:p w:rsidR="00B025CD" w:rsidRDefault="00BB6EE5" w:rsidP="004A20B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6EE5">
        <w:rPr>
          <w:rFonts w:ascii="Times New Roman" w:hAnsi="Times New Roman" w:cs="Times New Roman"/>
          <w:sz w:val="28"/>
          <w:szCs w:val="28"/>
        </w:rPr>
        <w:t>« Детский  сад « Аленушка»</w:t>
      </w:r>
    </w:p>
    <w:p w:rsidR="00BB6EE5" w:rsidRDefault="00BB6EE5" w:rsidP="00BB6EE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6EE5" w:rsidRDefault="00BB6EE5" w:rsidP="00BB6EE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6EE5" w:rsidRDefault="00BB6EE5" w:rsidP="00BB6EE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6EE5" w:rsidRPr="00BB6EE5" w:rsidRDefault="00BB6EE5" w:rsidP="00BB6EE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6EE5" w:rsidRPr="00BB6EE5" w:rsidRDefault="00BB6EE5" w:rsidP="00BB6EE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6EE5">
        <w:rPr>
          <w:rFonts w:ascii="Times New Roman" w:hAnsi="Times New Roman" w:cs="Times New Roman"/>
          <w:b/>
          <w:sz w:val="28"/>
          <w:szCs w:val="28"/>
        </w:rPr>
        <w:t>План – конспект  НОД</w:t>
      </w:r>
    </w:p>
    <w:p w:rsidR="00BB6EE5" w:rsidRPr="00BB6EE5" w:rsidRDefault="00BB6EE5" w:rsidP="00BB6EE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6EE5">
        <w:rPr>
          <w:rFonts w:ascii="Times New Roman" w:hAnsi="Times New Roman" w:cs="Times New Roman"/>
          <w:sz w:val="28"/>
          <w:szCs w:val="28"/>
        </w:rPr>
        <w:t>по познавательному развитию  в  старшей группе</w:t>
      </w:r>
    </w:p>
    <w:p w:rsidR="00BB6EE5" w:rsidRDefault="00BB6EE5" w:rsidP="00BB6EE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Космический  корабль»</w:t>
      </w:r>
    </w:p>
    <w:p w:rsidR="00BB6EE5" w:rsidRDefault="00BB6EE5" w:rsidP="00BB6EE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6EE5" w:rsidRDefault="00BB6EE5" w:rsidP="00BB6EE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6EE5" w:rsidRDefault="00BB6EE5" w:rsidP="00BB6EE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6EE5" w:rsidRDefault="00BB6EE5" w:rsidP="00BB6EE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6EE5" w:rsidRDefault="00BB6EE5" w:rsidP="00BB6EE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6EE5" w:rsidRDefault="00BB6EE5" w:rsidP="00BB6EE5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Разработала :</w:t>
      </w:r>
    </w:p>
    <w:p w:rsidR="00BB6EE5" w:rsidRDefault="00BB6EE5" w:rsidP="00BB6EE5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Глущенко  Оксана  Васильевна</w:t>
      </w:r>
    </w:p>
    <w:p w:rsidR="00BB6EE5" w:rsidRDefault="00BB6EE5" w:rsidP="00BB6EE5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:rsidR="00BB6EE5" w:rsidRDefault="00BB6EE5" w:rsidP="00BB6EE5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BB6EE5">
        <w:rPr>
          <w:rFonts w:ascii="Times New Roman" w:hAnsi="Times New Roman" w:cs="Times New Roman"/>
          <w:sz w:val="28"/>
          <w:szCs w:val="28"/>
        </w:rPr>
        <w:t>труктурное подразделение « Детский  сад « Аленушка»</w:t>
      </w:r>
    </w:p>
    <w:p w:rsidR="00BB6EE5" w:rsidRDefault="00BB6EE5" w:rsidP="00BB6EE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6EE5" w:rsidRDefault="00BB6EE5" w:rsidP="00BB6EE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Новокуйбышевск , 2018г.</w:t>
      </w:r>
    </w:p>
    <w:p w:rsidR="004A20B6" w:rsidRDefault="004A20B6" w:rsidP="00BB6EE5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BB6EE5" w:rsidRPr="00BB6EE5" w:rsidRDefault="00BB6EE5" w:rsidP="00BB6E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B6EE5">
        <w:rPr>
          <w:rFonts w:ascii="Times New Roman" w:hAnsi="Times New Roman" w:cs="Times New Roman"/>
          <w:sz w:val="28"/>
          <w:szCs w:val="28"/>
          <w:u w:val="single"/>
        </w:rPr>
        <w:lastRenderedPageBreak/>
        <w:t>Тема</w:t>
      </w:r>
      <w:r w:rsidRPr="00BB6EE5">
        <w:rPr>
          <w:rFonts w:ascii="Times New Roman" w:hAnsi="Times New Roman" w:cs="Times New Roman"/>
          <w:sz w:val="28"/>
          <w:szCs w:val="28"/>
        </w:rPr>
        <w:t>:  «Космический корабль»</w:t>
      </w:r>
    </w:p>
    <w:p w:rsidR="00BB6EE5" w:rsidRPr="00BB6EE5" w:rsidRDefault="00BB6EE5" w:rsidP="00BB6E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B6EE5">
        <w:rPr>
          <w:rFonts w:ascii="Times New Roman" w:hAnsi="Times New Roman" w:cs="Times New Roman"/>
          <w:sz w:val="28"/>
          <w:szCs w:val="28"/>
          <w:u w:val="single"/>
        </w:rPr>
        <w:t>Интеграция  образовательных областей</w:t>
      </w:r>
      <w:r w:rsidRPr="00BB6EE5">
        <w:rPr>
          <w:rFonts w:ascii="Times New Roman" w:hAnsi="Times New Roman" w:cs="Times New Roman"/>
          <w:sz w:val="28"/>
          <w:szCs w:val="28"/>
        </w:rPr>
        <w:t>: « Речевое развитие», « Социально – коммуникативное развитие», « Физическое развитие».</w:t>
      </w:r>
    </w:p>
    <w:p w:rsidR="00BB6EE5" w:rsidRPr="00BB6EE5" w:rsidRDefault="00BB6EE5" w:rsidP="00BB6E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B6EE5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 w:rsidRPr="00BB6EE5">
        <w:rPr>
          <w:rFonts w:ascii="Times New Roman" w:hAnsi="Times New Roman" w:cs="Times New Roman"/>
          <w:sz w:val="28"/>
          <w:szCs w:val="28"/>
        </w:rPr>
        <w:t>:</w:t>
      </w:r>
    </w:p>
    <w:p w:rsidR="00BB6EE5" w:rsidRPr="00BB6EE5" w:rsidRDefault="00BB6EE5" w:rsidP="00BB6E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B6EE5">
        <w:rPr>
          <w:rFonts w:ascii="Times New Roman" w:hAnsi="Times New Roman" w:cs="Times New Roman"/>
          <w:sz w:val="28"/>
          <w:szCs w:val="28"/>
          <w:u w:val="single"/>
        </w:rPr>
        <w:t>«Познавательное  развитие»</w:t>
      </w:r>
      <w:r w:rsidRPr="00BB6EE5">
        <w:rPr>
          <w:rFonts w:ascii="Times New Roman" w:hAnsi="Times New Roman" w:cs="Times New Roman"/>
          <w:sz w:val="28"/>
          <w:szCs w:val="28"/>
        </w:rPr>
        <w:t xml:space="preserve">: закрепить счет в пределах десяти, упражнять в арифметических действиях, умение классифицировать предметы по трем признакам ( цвет, форма, размер),развитие пространственного воображения, </w:t>
      </w:r>
      <w:r w:rsidRPr="00BB6E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закрепить знания последовательности дней недели</w:t>
      </w:r>
      <w:r w:rsidRPr="00BB6EE5">
        <w:rPr>
          <w:rFonts w:ascii="Times New Roman" w:hAnsi="Times New Roman" w:cs="Times New Roman"/>
          <w:sz w:val="28"/>
          <w:szCs w:val="28"/>
        </w:rPr>
        <w:t xml:space="preserve"> .</w:t>
      </w:r>
      <w:r w:rsidRPr="00BB6EE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BB6E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память, внимание, логическое мышление, познавательные интересы. Воспитывать умение работать в коллективе, желание доводить начатое дело до конца, формировать интерес к учебной деятельности.</w:t>
      </w:r>
    </w:p>
    <w:p w:rsidR="00BB6EE5" w:rsidRPr="00BB6EE5" w:rsidRDefault="00BB6EE5" w:rsidP="00BB6E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B6EE5">
        <w:rPr>
          <w:rFonts w:ascii="Times New Roman" w:hAnsi="Times New Roman" w:cs="Times New Roman"/>
          <w:sz w:val="28"/>
          <w:szCs w:val="28"/>
          <w:u w:val="single"/>
        </w:rPr>
        <w:t>«Речевое  развитие»</w:t>
      </w:r>
      <w:r w:rsidRPr="00BB6EE5">
        <w:rPr>
          <w:rFonts w:ascii="Times New Roman" w:hAnsi="Times New Roman" w:cs="Times New Roman"/>
          <w:sz w:val="28"/>
          <w:szCs w:val="28"/>
        </w:rPr>
        <w:t>:</w:t>
      </w:r>
      <w:r w:rsidRPr="00BB6EE5">
        <w:rPr>
          <w:rFonts w:ascii="Times New Roman" w:hAnsi="Times New Roman" w:cs="Times New Roman"/>
          <w:color w:val="303F50"/>
          <w:sz w:val="28"/>
          <w:szCs w:val="28"/>
          <w:shd w:val="clear" w:color="auto" w:fill="FFFFFF"/>
        </w:rPr>
        <w:t xml:space="preserve"> </w:t>
      </w:r>
      <w:r w:rsidRPr="00BB6EE5">
        <w:rPr>
          <w:rFonts w:ascii="Times New Roman" w:hAnsi="Times New Roman" w:cs="Times New Roman"/>
          <w:color w:val="000000"/>
          <w:sz w:val="28"/>
          <w:szCs w:val="28"/>
        </w:rPr>
        <w:t>развивать у детей свободное общение, речь, активизировать словарь детей.</w:t>
      </w:r>
    </w:p>
    <w:p w:rsidR="00BB6EE5" w:rsidRPr="00BB6EE5" w:rsidRDefault="00BB6EE5" w:rsidP="00BB6EE5">
      <w:pPr>
        <w:spacing w:line="360" w:lineRule="auto"/>
        <w:rPr>
          <w:rFonts w:ascii="Times New Roman" w:hAnsi="Times New Roman" w:cs="Times New Roman"/>
          <w:color w:val="555555"/>
          <w:sz w:val="28"/>
          <w:szCs w:val="28"/>
        </w:rPr>
      </w:pPr>
      <w:r w:rsidRPr="00BB6EE5">
        <w:rPr>
          <w:rFonts w:ascii="Times New Roman" w:hAnsi="Times New Roman" w:cs="Times New Roman"/>
          <w:sz w:val="28"/>
          <w:szCs w:val="28"/>
          <w:u w:val="single"/>
        </w:rPr>
        <w:t xml:space="preserve">«Социально – коммуникативное  развитие»: </w:t>
      </w:r>
      <w:r w:rsidRPr="00BB6E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Эмоциональный настрой на работу, </w:t>
      </w:r>
      <w:r w:rsidRPr="00BB6EE5">
        <w:rPr>
          <w:rFonts w:ascii="Times New Roman" w:hAnsi="Times New Roman" w:cs="Times New Roman"/>
          <w:color w:val="000000"/>
          <w:sz w:val="28"/>
          <w:szCs w:val="28"/>
        </w:rPr>
        <w:t>воспитывать у детей любознательность, взаимопомощь, навыки самооценки.</w:t>
      </w:r>
    </w:p>
    <w:p w:rsidR="00BB6EE5" w:rsidRPr="00BB6EE5" w:rsidRDefault="00BB6EE5" w:rsidP="00BB6EE5">
      <w:pPr>
        <w:spacing w:line="360" w:lineRule="auto"/>
        <w:rPr>
          <w:rFonts w:ascii="Times New Roman" w:hAnsi="Times New Roman" w:cs="Times New Roman"/>
          <w:color w:val="555555"/>
          <w:sz w:val="28"/>
          <w:szCs w:val="28"/>
        </w:rPr>
      </w:pPr>
      <w:r w:rsidRPr="00BB6EE5">
        <w:rPr>
          <w:rFonts w:ascii="Times New Roman" w:hAnsi="Times New Roman" w:cs="Times New Roman"/>
          <w:sz w:val="28"/>
          <w:szCs w:val="28"/>
          <w:u w:val="single"/>
        </w:rPr>
        <w:t xml:space="preserve">«Физическое  развитие»: </w:t>
      </w:r>
      <w:r w:rsidRPr="00BB6EE5">
        <w:rPr>
          <w:rFonts w:ascii="Times New Roman" w:hAnsi="Times New Roman" w:cs="Times New Roman"/>
          <w:color w:val="000000"/>
          <w:sz w:val="28"/>
          <w:szCs w:val="28"/>
        </w:rPr>
        <w:t>продолжать развивать двигательную активность детей в динамической паузе </w:t>
      </w:r>
    </w:p>
    <w:p w:rsidR="00BB6EE5" w:rsidRPr="00BB6EE5" w:rsidRDefault="00BB6EE5" w:rsidP="00BB6EE5">
      <w:pPr>
        <w:spacing w:line="360" w:lineRule="auto"/>
        <w:rPr>
          <w:rFonts w:ascii="Times New Roman" w:hAnsi="Times New Roman" w:cs="Times New Roman"/>
          <w:color w:val="555555"/>
          <w:sz w:val="21"/>
          <w:szCs w:val="21"/>
        </w:rPr>
      </w:pPr>
    </w:p>
    <w:p w:rsidR="00BB6EE5" w:rsidRPr="00BB6EE5" w:rsidRDefault="00BB6EE5" w:rsidP="00BB6EE5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B6EE5">
        <w:rPr>
          <w:rFonts w:ascii="Times New Roman" w:hAnsi="Times New Roman" w:cs="Times New Roman"/>
          <w:i/>
          <w:sz w:val="28"/>
          <w:szCs w:val="28"/>
        </w:rPr>
        <w:t>Методы  и  приемы:</w:t>
      </w:r>
    </w:p>
    <w:p w:rsidR="00BB6EE5" w:rsidRPr="00BB6EE5" w:rsidRDefault="00BB6EE5" w:rsidP="00BB6E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B6EE5">
        <w:rPr>
          <w:rFonts w:ascii="Times New Roman" w:hAnsi="Times New Roman" w:cs="Times New Roman"/>
          <w:sz w:val="28"/>
          <w:szCs w:val="28"/>
        </w:rPr>
        <w:t>- практические:</w:t>
      </w:r>
      <w:r w:rsidRPr="00BB6E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самостоятельная работа </w:t>
      </w:r>
      <w:r w:rsidRPr="00BB6EE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B6E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пособиями;</w:t>
      </w:r>
    </w:p>
    <w:p w:rsidR="00BB6EE5" w:rsidRPr="00BB6EE5" w:rsidRDefault="00BB6EE5" w:rsidP="00BB6EE5">
      <w:pPr>
        <w:spacing w:line="360" w:lineRule="auto"/>
        <w:rPr>
          <w:rFonts w:ascii="Times New Roman" w:hAnsi="Times New Roman" w:cs="Times New Roman"/>
          <w:color w:val="555555"/>
          <w:sz w:val="28"/>
          <w:szCs w:val="28"/>
        </w:rPr>
      </w:pPr>
      <w:r w:rsidRPr="00BB6EE5">
        <w:rPr>
          <w:rFonts w:ascii="Times New Roman" w:hAnsi="Times New Roman" w:cs="Times New Roman"/>
          <w:sz w:val="28"/>
          <w:szCs w:val="28"/>
        </w:rPr>
        <w:t xml:space="preserve">- наглядные: </w:t>
      </w:r>
      <w:r w:rsidRPr="00BB6EE5">
        <w:rPr>
          <w:rFonts w:ascii="Times New Roman" w:hAnsi="Times New Roman" w:cs="Times New Roman"/>
          <w:color w:val="000000"/>
          <w:sz w:val="28"/>
          <w:szCs w:val="28"/>
        </w:rPr>
        <w:t>сюрпризный момент;</w:t>
      </w:r>
    </w:p>
    <w:p w:rsidR="00BB6EE5" w:rsidRPr="00BB6EE5" w:rsidRDefault="00BB6EE5" w:rsidP="00BB6EE5">
      <w:pPr>
        <w:spacing w:line="360" w:lineRule="auto"/>
        <w:rPr>
          <w:rFonts w:ascii="Times New Roman" w:hAnsi="Times New Roman" w:cs="Times New Roman"/>
          <w:color w:val="555555"/>
          <w:sz w:val="28"/>
          <w:szCs w:val="28"/>
        </w:rPr>
      </w:pPr>
      <w:r w:rsidRPr="00BB6EE5">
        <w:rPr>
          <w:rFonts w:ascii="Times New Roman" w:hAnsi="Times New Roman" w:cs="Times New Roman"/>
          <w:sz w:val="28"/>
          <w:szCs w:val="28"/>
        </w:rPr>
        <w:t xml:space="preserve">- словесные: </w:t>
      </w:r>
      <w:r w:rsidRPr="00BB6EE5">
        <w:rPr>
          <w:rFonts w:ascii="Times New Roman" w:hAnsi="Times New Roman" w:cs="Times New Roman"/>
          <w:color w:val="000000"/>
          <w:sz w:val="28"/>
          <w:szCs w:val="28"/>
        </w:rPr>
        <w:t>художественное слово;</w:t>
      </w:r>
      <w:r w:rsidRPr="00BB6EE5">
        <w:rPr>
          <w:rFonts w:ascii="Times New Roman" w:hAnsi="Times New Roman" w:cs="Times New Roman"/>
          <w:color w:val="555555"/>
          <w:sz w:val="28"/>
          <w:szCs w:val="28"/>
        </w:rPr>
        <w:t xml:space="preserve">  </w:t>
      </w:r>
      <w:r w:rsidRPr="00BB6EE5">
        <w:rPr>
          <w:rFonts w:ascii="Times New Roman" w:hAnsi="Times New Roman" w:cs="Times New Roman"/>
          <w:color w:val="000000"/>
          <w:sz w:val="28"/>
          <w:szCs w:val="28"/>
        </w:rPr>
        <w:t>вопросы к детям, ответы;</w:t>
      </w:r>
      <w:r w:rsidRPr="00BB6E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отгадывание загадок;</w:t>
      </w:r>
    </w:p>
    <w:p w:rsidR="00BB6EE5" w:rsidRPr="00BB6EE5" w:rsidRDefault="00BB6EE5" w:rsidP="00BB6E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B6EE5" w:rsidRPr="00BB6EE5" w:rsidRDefault="00BB6EE5" w:rsidP="00BB6EE5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B6EE5">
        <w:rPr>
          <w:rFonts w:ascii="Times New Roman" w:hAnsi="Times New Roman" w:cs="Times New Roman"/>
          <w:i/>
          <w:sz w:val="28"/>
          <w:szCs w:val="28"/>
        </w:rPr>
        <w:lastRenderedPageBreak/>
        <w:t>Материалы  и  оборудование:</w:t>
      </w:r>
    </w:p>
    <w:p w:rsidR="00BB6EE5" w:rsidRPr="00BB6EE5" w:rsidRDefault="00BB6EE5" w:rsidP="00BB6E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B6EE5">
        <w:rPr>
          <w:rFonts w:ascii="Times New Roman" w:hAnsi="Times New Roman" w:cs="Times New Roman"/>
          <w:sz w:val="28"/>
          <w:szCs w:val="28"/>
        </w:rPr>
        <w:t>Оформление  помещения  в соответствии  с  сюжетом: горы, лес.</w:t>
      </w:r>
    </w:p>
    <w:p w:rsidR="00BB6EE5" w:rsidRPr="00BB6EE5" w:rsidRDefault="00BB6EE5" w:rsidP="00BB6E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B6EE5">
        <w:rPr>
          <w:rFonts w:ascii="Times New Roman" w:hAnsi="Times New Roman" w:cs="Times New Roman"/>
          <w:sz w:val="28"/>
          <w:szCs w:val="28"/>
        </w:rPr>
        <w:t>Конверты с осколками, план – маршрут  пути, ИКТ</w:t>
      </w:r>
    </w:p>
    <w:p w:rsidR="00BB6EE5" w:rsidRPr="00BB6EE5" w:rsidRDefault="00BB6EE5" w:rsidP="00BB6E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B6EE5">
        <w:rPr>
          <w:rFonts w:ascii="Times New Roman" w:hAnsi="Times New Roman" w:cs="Times New Roman"/>
          <w:sz w:val="28"/>
          <w:szCs w:val="28"/>
        </w:rPr>
        <w:t>Изображение  космического корабля ,разрезанного  на  12 неравных  частей, логические блоки  Дьениша, математический планшет « Геоборд»,палочки Кюизенера, обручи, письмо, песня инопланетян.</w:t>
      </w:r>
    </w:p>
    <w:p w:rsidR="00BB6EE5" w:rsidRPr="00BB6EE5" w:rsidRDefault="00BB6EE5" w:rsidP="00BB6EE5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</w:rPr>
      </w:pPr>
      <w:r w:rsidRPr="00BB6EE5">
        <w:rPr>
          <w:rFonts w:ascii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</w:rPr>
        <w:t>Формы  организаций  совместной деятельности</w:t>
      </w:r>
    </w:p>
    <w:tbl>
      <w:tblPr>
        <w:tblStyle w:val="a3"/>
        <w:tblW w:w="0" w:type="auto"/>
        <w:tblInd w:w="170" w:type="dxa"/>
        <w:tblLook w:val="04A0"/>
      </w:tblPr>
      <w:tblGrid>
        <w:gridCol w:w="4625"/>
        <w:gridCol w:w="4626"/>
      </w:tblGrid>
      <w:tr w:rsidR="00BB6EE5" w:rsidRPr="00BB6EE5" w:rsidTr="00E222DC">
        <w:trPr>
          <w:trHeight w:val="1304"/>
        </w:trPr>
        <w:tc>
          <w:tcPr>
            <w:tcW w:w="4625" w:type="dxa"/>
          </w:tcPr>
          <w:p w:rsidR="00BB6EE5" w:rsidRPr="00BB6EE5" w:rsidRDefault="00BB6EE5" w:rsidP="00E222DC">
            <w:pPr>
              <w:ind w:left="0" w:firstLine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B6EE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Детская деятельность</w:t>
            </w:r>
          </w:p>
          <w:p w:rsidR="00BB6EE5" w:rsidRPr="00BB6EE5" w:rsidRDefault="00BB6EE5" w:rsidP="00E222DC">
            <w:pPr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26" w:type="dxa"/>
          </w:tcPr>
          <w:p w:rsidR="00BB6EE5" w:rsidRPr="00BB6EE5" w:rsidRDefault="00BB6EE5" w:rsidP="00E222D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BB6EE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Формы  и методы организаций  совместной деятельности</w:t>
            </w:r>
          </w:p>
          <w:p w:rsidR="00BB6EE5" w:rsidRPr="00BB6EE5" w:rsidRDefault="00BB6EE5" w:rsidP="00E222DC">
            <w:pPr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B6EE5" w:rsidRPr="00BB6EE5" w:rsidTr="00E222DC">
        <w:trPr>
          <w:trHeight w:val="932"/>
        </w:trPr>
        <w:tc>
          <w:tcPr>
            <w:tcW w:w="4625" w:type="dxa"/>
          </w:tcPr>
          <w:p w:rsidR="00BB6EE5" w:rsidRPr="00BB6EE5" w:rsidRDefault="00BB6EE5" w:rsidP="00E222DC">
            <w:pPr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6E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Двигательная</w:t>
            </w:r>
          </w:p>
        </w:tc>
        <w:tc>
          <w:tcPr>
            <w:tcW w:w="4626" w:type="dxa"/>
          </w:tcPr>
          <w:p w:rsidR="00BB6EE5" w:rsidRPr="00BB6EE5" w:rsidRDefault="00BB6EE5" w:rsidP="00E222DC">
            <w:pPr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6E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Двигательные пауза, игровое упражнение, ходьба</w:t>
            </w:r>
          </w:p>
        </w:tc>
      </w:tr>
      <w:tr w:rsidR="00BB6EE5" w:rsidRPr="00BB6EE5" w:rsidTr="00E222DC">
        <w:trPr>
          <w:trHeight w:val="932"/>
        </w:trPr>
        <w:tc>
          <w:tcPr>
            <w:tcW w:w="4625" w:type="dxa"/>
          </w:tcPr>
          <w:p w:rsidR="00BB6EE5" w:rsidRPr="00BB6EE5" w:rsidRDefault="00BB6EE5" w:rsidP="00E222DC">
            <w:pPr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6E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Игровая</w:t>
            </w:r>
          </w:p>
        </w:tc>
        <w:tc>
          <w:tcPr>
            <w:tcW w:w="4626" w:type="dxa"/>
          </w:tcPr>
          <w:p w:rsidR="00BB6EE5" w:rsidRPr="00BB6EE5" w:rsidRDefault="00BB6EE5" w:rsidP="00E222DC">
            <w:pPr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6E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Игровая ситуация, дидактические игры</w:t>
            </w:r>
          </w:p>
        </w:tc>
      </w:tr>
      <w:tr w:rsidR="00BB6EE5" w:rsidRPr="00BB6EE5" w:rsidTr="00E222DC">
        <w:trPr>
          <w:trHeight w:val="932"/>
        </w:trPr>
        <w:tc>
          <w:tcPr>
            <w:tcW w:w="4625" w:type="dxa"/>
          </w:tcPr>
          <w:p w:rsidR="00BB6EE5" w:rsidRPr="00BB6EE5" w:rsidRDefault="00BB6EE5" w:rsidP="00E222DC">
            <w:pPr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6E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Познавательная</w:t>
            </w:r>
          </w:p>
        </w:tc>
        <w:tc>
          <w:tcPr>
            <w:tcW w:w="4626" w:type="dxa"/>
          </w:tcPr>
          <w:p w:rsidR="00BB6EE5" w:rsidRPr="00BB6EE5" w:rsidRDefault="00BB6EE5" w:rsidP="00E222DC">
            <w:pPr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6E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Наблюдение, решение проблемных ситуаций</w:t>
            </w:r>
          </w:p>
        </w:tc>
      </w:tr>
      <w:tr w:rsidR="00BB6EE5" w:rsidRPr="00BB6EE5" w:rsidTr="00E222DC">
        <w:trPr>
          <w:trHeight w:val="1115"/>
        </w:trPr>
        <w:tc>
          <w:tcPr>
            <w:tcW w:w="4625" w:type="dxa"/>
            <w:tcBorders>
              <w:bottom w:val="single" w:sz="4" w:space="0" w:color="auto"/>
            </w:tcBorders>
          </w:tcPr>
          <w:p w:rsidR="00BB6EE5" w:rsidRPr="00BB6EE5" w:rsidRDefault="00BB6EE5" w:rsidP="00E222DC">
            <w:pPr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6E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Коммуникативная</w:t>
            </w:r>
          </w:p>
        </w:tc>
        <w:tc>
          <w:tcPr>
            <w:tcW w:w="4626" w:type="dxa"/>
            <w:tcBorders>
              <w:bottom w:val="single" w:sz="4" w:space="0" w:color="auto"/>
            </w:tcBorders>
          </w:tcPr>
          <w:p w:rsidR="00BB6EE5" w:rsidRPr="00BB6EE5" w:rsidRDefault="00BB6EE5" w:rsidP="00E222DC">
            <w:pPr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6E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Беседа, речевые проблемные ситуации, словесная игра, вопросы, отгадывание загадки</w:t>
            </w:r>
          </w:p>
        </w:tc>
      </w:tr>
      <w:tr w:rsidR="00BB6EE5" w:rsidRPr="00BB6EE5" w:rsidTr="00E222DC">
        <w:trPr>
          <w:trHeight w:val="1140"/>
        </w:trPr>
        <w:tc>
          <w:tcPr>
            <w:tcW w:w="4625" w:type="dxa"/>
            <w:tcBorders>
              <w:top w:val="single" w:sz="4" w:space="0" w:color="auto"/>
            </w:tcBorders>
          </w:tcPr>
          <w:p w:rsidR="00BB6EE5" w:rsidRPr="00BB6EE5" w:rsidRDefault="00BB6EE5" w:rsidP="00E222DC">
            <w:pPr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6E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Музыкальная</w:t>
            </w:r>
          </w:p>
        </w:tc>
        <w:tc>
          <w:tcPr>
            <w:tcW w:w="4626" w:type="dxa"/>
            <w:tcBorders>
              <w:top w:val="single" w:sz="4" w:space="0" w:color="auto"/>
            </w:tcBorders>
          </w:tcPr>
          <w:p w:rsidR="00BB6EE5" w:rsidRPr="00BB6EE5" w:rsidRDefault="00BB6EE5" w:rsidP="00E222DC">
            <w:pPr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6E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Слушание песни, танцы</w:t>
            </w:r>
          </w:p>
        </w:tc>
      </w:tr>
    </w:tbl>
    <w:p w:rsidR="00BB6EE5" w:rsidRDefault="00BB6EE5" w:rsidP="00BB6E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04C62" w:rsidRDefault="00804C62" w:rsidP="00BB6E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04C62" w:rsidRDefault="00804C62" w:rsidP="00BB6E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04C62" w:rsidRDefault="00804C62" w:rsidP="00BB6E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04C62" w:rsidRDefault="00804C62" w:rsidP="00BB6E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04C62" w:rsidRDefault="00804C62" w:rsidP="00BB6E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B6EE5" w:rsidRPr="00804C62" w:rsidRDefault="00804C62" w:rsidP="00804C62">
      <w:pPr>
        <w:rPr>
          <w:rFonts w:ascii="Times New Roman" w:hAnsi="Times New Roman" w:cs="Times New Roman"/>
          <w:sz w:val="28"/>
          <w:szCs w:val="28"/>
          <w:u w:val="single"/>
        </w:rPr>
      </w:pPr>
      <w:r w:rsidRPr="00804C62">
        <w:rPr>
          <w:rFonts w:ascii="Times New Roman" w:hAnsi="Times New Roman" w:cs="Times New Roman"/>
          <w:sz w:val="28"/>
          <w:szCs w:val="28"/>
          <w:u w:val="single"/>
        </w:rPr>
        <w:lastRenderedPageBreak/>
        <w:t>Логика  образовательной  деятельности</w:t>
      </w:r>
    </w:p>
    <w:tbl>
      <w:tblPr>
        <w:tblStyle w:val="a3"/>
        <w:tblW w:w="0" w:type="auto"/>
        <w:tblLook w:val="04A0"/>
      </w:tblPr>
      <w:tblGrid>
        <w:gridCol w:w="2410"/>
        <w:gridCol w:w="3786"/>
        <w:gridCol w:w="3375"/>
      </w:tblGrid>
      <w:tr w:rsidR="00BA7717" w:rsidTr="00804C62">
        <w:tc>
          <w:tcPr>
            <w:tcW w:w="1526" w:type="dxa"/>
          </w:tcPr>
          <w:p w:rsidR="00804C62" w:rsidRDefault="00804C62" w:rsidP="00BB6E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252" w:type="dxa"/>
          </w:tcPr>
          <w:p w:rsidR="00804C62" w:rsidRDefault="00804C62" w:rsidP="00804C6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 воспитателя</w:t>
            </w:r>
          </w:p>
        </w:tc>
        <w:tc>
          <w:tcPr>
            <w:tcW w:w="3793" w:type="dxa"/>
          </w:tcPr>
          <w:p w:rsidR="00804C62" w:rsidRDefault="00804C62" w:rsidP="00804C6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воспитанников</w:t>
            </w:r>
          </w:p>
        </w:tc>
      </w:tr>
      <w:tr w:rsidR="00BA7717" w:rsidTr="00804C62">
        <w:tc>
          <w:tcPr>
            <w:tcW w:w="1526" w:type="dxa"/>
          </w:tcPr>
          <w:p w:rsidR="00804C62" w:rsidRDefault="00804C62" w:rsidP="00BB6E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</w:t>
            </w:r>
          </w:p>
          <w:p w:rsidR="00634A27" w:rsidRDefault="00634A27" w:rsidP="00BB6E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</w:t>
            </w:r>
          </w:p>
          <w:p w:rsidR="00634A27" w:rsidRDefault="00634A27" w:rsidP="00BB6E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(звучит музыка</w:t>
            </w:r>
            <w:r w:rsidR="00D423D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252" w:type="dxa"/>
          </w:tcPr>
          <w:p w:rsidR="00634A27" w:rsidRPr="00634A27" w:rsidRDefault="00634A27" w:rsidP="00634A2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34A2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>Воспитатель</w:t>
            </w:r>
            <w:r w:rsidRPr="00634A2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 Ребята, в группу пришло письмо от инопланетян. Давайте узнаем, что они пишут: « Дорогие дети ! Мы с другой планеты потерпели крушение  и просим о помощи. Наш  космический корабль разбился, а осколки разбросало по всей Земле, мы просим собрать их, для того чтобы вернуться на свою планету».</w:t>
            </w:r>
            <w:r w:rsidRPr="00634A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34A2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>Воспитатель</w:t>
            </w:r>
            <w:r w:rsidRPr="00634A2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 Итак ребята, поможем  инопланетянам ? Теперь нам предстоит не простой путь. Смотрите, вот нарисован план путешествия, по спасению инопланетян. Сегодня  мы побываем с вами в горах, в лесу, на берегу моря. На нем будут встречаться игры с разными заданиями. Эти задания мы должны выполнить.</w:t>
            </w:r>
          </w:p>
          <w:p w:rsidR="00634A27" w:rsidRPr="00634A27" w:rsidRDefault="00634A27" w:rsidP="00634A2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34A2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 во время путешествия дети выполняют разные задания , за выполненное задание получают картинки с изображением частей корабля, потерпевшего крушение)</w:t>
            </w:r>
          </w:p>
          <w:p w:rsidR="00634A27" w:rsidRPr="00634A27" w:rsidRDefault="00634A27" w:rsidP="00634A2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34A2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 xml:space="preserve">  Воспитатель: </w:t>
            </w:r>
            <w:r w:rsidRPr="00634A2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Дети отправляемся в путь. Чтобы в горы нам попасть, нужно правильно считать. Мне, ребята, помогайте - дружно </w:t>
            </w:r>
            <w:r w:rsidRPr="00634A2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правильно считайте.</w:t>
            </w:r>
          </w:p>
          <w:p w:rsidR="00634A27" w:rsidRPr="00634A27" w:rsidRDefault="00634A27" w:rsidP="00634A2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34A2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Задания:</w:t>
            </w:r>
            <w:r w:rsidRPr="00634A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34A2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634A27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634A2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посчитай от 1 до 5</w:t>
            </w:r>
            <w:r w:rsidRPr="00634A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34A2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634A27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634A2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посчитай от 4 до 6</w:t>
            </w:r>
            <w:r w:rsidRPr="00634A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34A2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634A27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634A2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посчитай от 3 до 10</w:t>
            </w:r>
            <w:r w:rsidRPr="00634A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34A2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посчитай от 2 до 7</w:t>
            </w:r>
          </w:p>
          <w:p w:rsidR="00634A27" w:rsidRPr="00634A27" w:rsidRDefault="00634A27" w:rsidP="00634A2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34A2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 xml:space="preserve">Воспитатель: </w:t>
            </w:r>
            <w:r w:rsidRPr="00634A2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Мы оказались с вами в горах, чтобы найти осколок нужно выполнить задание.</w:t>
            </w:r>
          </w:p>
          <w:p w:rsidR="00634A27" w:rsidRPr="00634A27" w:rsidRDefault="00634A27" w:rsidP="00634A2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34A2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 столе лежат конверты, все они пр</w:t>
            </w:r>
            <w:r w:rsidR="00D423D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онумерованы. Дети решают задачу</w:t>
            </w:r>
            <w:r w:rsidRPr="00634A2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в ответе которой получается число, соответствующее номеру конверта где лежит осколок.</w:t>
            </w:r>
          </w:p>
          <w:p w:rsidR="00634A27" w:rsidRPr="00D423D4" w:rsidRDefault="00634A27" w:rsidP="00D423D4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634A2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Задания:</w:t>
            </w:r>
            <w:r w:rsidRPr="00634A2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На верхней полке лежит 4 книги и на нижней столько же. Сколько книг на двух полках вместе?</w:t>
            </w:r>
          </w:p>
          <w:p w:rsidR="00634A27" w:rsidRPr="00634A27" w:rsidRDefault="00634A27" w:rsidP="00634A27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rPr>
                <w:color w:val="000000"/>
                <w:sz w:val="28"/>
                <w:szCs w:val="28"/>
              </w:rPr>
            </w:pPr>
            <w:r w:rsidRPr="00634A27">
              <w:rPr>
                <w:b/>
                <w:color w:val="000000"/>
                <w:sz w:val="28"/>
                <w:szCs w:val="28"/>
                <w:u w:val="single"/>
              </w:rPr>
              <w:t>Воспитатель</w:t>
            </w:r>
            <w:r w:rsidRPr="00634A27">
              <w:rPr>
                <w:b/>
                <w:color w:val="000000"/>
                <w:sz w:val="28"/>
                <w:szCs w:val="28"/>
              </w:rPr>
              <w:t>:</w:t>
            </w:r>
            <w:r w:rsidRPr="00634A27">
              <w:rPr>
                <w:color w:val="000000"/>
                <w:sz w:val="28"/>
                <w:szCs w:val="28"/>
              </w:rPr>
              <w:t>- Ну что ж, дети, мы нашли с вами первый осколок, продолжаем двигаться дальше? Посмотрим по карте, куда нам двигаться дальше, в лес. Тогда в путь! На каком транспорте мы можем отправиться в путь? (ответы детей)</w:t>
            </w:r>
          </w:p>
          <w:p w:rsidR="00634A27" w:rsidRPr="00634A27" w:rsidRDefault="00634A27" w:rsidP="00634A27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rPr>
                <w:color w:val="000000"/>
                <w:sz w:val="28"/>
                <w:szCs w:val="28"/>
              </w:rPr>
            </w:pPr>
            <w:r w:rsidRPr="00634A27">
              <w:rPr>
                <w:color w:val="000000"/>
                <w:sz w:val="28"/>
                <w:szCs w:val="28"/>
              </w:rPr>
              <w:t>- Если отгадаете загадку, то сможете узнать, на чём мы отправимся в путь.</w:t>
            </w:r>
          </w:p>
          <w:p w:rsidR="00634A27" w:rsidRPr="00634A27" w:rsidRDefault="00634A27" w:rsidP="00634A27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rPr>
                <w:color w:val="000000"/>
                <w:sz w:val="28"/>
                <w:szCs w:val="28"/>
              </w:rPr>
            </w:pPr>
            <w:r w:rsidRPr="00634A27">
              <w:rPr>
                <w:color w:val="000000"/>
                <w:sz w:val="28"/>
                <w:szCs w:val="28"/>
              </w:rPr>
              <w:t>« В поле лестница лежит,</w:t>
            </w:r>
          </w:p>
          <w:p w:rsidR="00634A27" w:rsidRPr="00634A27" w:rsidRDefault="00634A27" w:rsidP="00634A27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rPr>
                <w:color w:val="000000"/>
                <w:sz w:val="28"/>
                <w:szCs w:val="28"/>
              </w:rPr>
            </w:pPr>
            <w:r w:rsidRPr="00634A27">
              <w:rPr>
                <w:color w:val="000000"/>
                <w:sz w:val="28"/>
                <w:szCs w:val="28"/>
              </w:rPr>
              <w:t>Дом по лестнице бежит!»</w:t>
            </w:r>
          </w:p>
          <w:p w:rsidR="00634A27" w:rsidRPr="00634A27" w:rsidRDefault="00634A27" w:rsidP="00634A27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rPr>
                <w:color w:val="000000"/>
                <w:sz w:val="28"/>
                <w:szCs w:val="28"/>
              </w:rPr>
            </w:pPr>
            <w:r w:rsidRPr="00634A27">
              <w:rPr>
                <w:color w:val="000000"/>
                <w:sz w:val="28"/>
                <w:szCs w:val="28"/>
              </w:rPr>
              <w:t>(Ответы детей)</w:t>
            </w:r>
          </w:p>
          <w:p w:rsidR="00D423D4" w:rsidRDefault="00D423D4" w:rsidP="00634A27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D423D4" w:rsidRDefault="00D423D4" w:rsidP="00634A27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634A27" w:rsidRPr="00634A27" w:rsidRDefault="00634A27" w:rsidP="00634A27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634A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Задания выполняются на основе развивающей игры «Палочки Кюизенера».</w:t>
            </w:r>
          </w:p>
          <w:p w:rsidR="00634A27" w:rsidRPr="00634A27" w:rsidRDefault="00634A27" w:rsidP="00634A27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rPr>
                <w:color w:val="000000"/>
                <w:sz w:val="28"/>
                <w:szCs w:val="28"/>
              </w:rPr>
            </w:pPr>
            <w:r w:rsidRPr="00634A27">
              <w:rPr>
                <w:color w:val="000000"/>
                <w:sz w:val="28"/>
                <w:szCs w:val="28"/>
              </w:rPr>
              <w:t>- Приготовьте свои поезда. Вагоны расположите так, чтобы их было 10 от самого маленького до самого большого.</w:t>
            </w:r>
          </w:p>
          <w:p w:rsidR="00634A27" w:rsidRPr="00634A27" w:rsidRDefault="00634A27" w:rsidP="00634A27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rPr>
                <w:color w:val="000000"/>
                <w:sz w:val="28"/>
                <w:szCs w:val="28"/>
              </w:rPr>
            </w:pPr>
            <w:r w:rsidRPr="00634A27">
              <w:rPr>
                <w:color w:val="000000"/>
                <w:sz w:val="28"/>
                <w:szCs w:val="28"/>
              </w:rPr>
              <w:t>- Сосчитайте вагоны  в поезде.</w:t>
            </w:r>
          </w:p>
          <w:p w:rsidR="00634A27" w:rsidRPr="00634A27" w:rsidRDefault="00634A27" w:rsidP="00634A27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rPr>
                <w:color w:val="000000"/>
                <w:sz w:val="28"/>
                <w:szCs w:val="28"/>
              </w:rPr>
            </w:pPr>
            <w:r w:rsidRPr="00634A27">
              <w:rPr>
                <w:color w:val="000000"/>
                <w:sz w:val="28"/>
                <w:szCs w:val="28"/>
              </w:rPr>
              <w:t>- Каким по порядку стоит жёлтый вагон?</w:t>
            </w:r>
          </w:p>
          <w:p w:rsidR="00634A27" w:rsidRPr="00634A27" w:rsidRDefault="00634A27" w:rsidP="00634A27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rPr>
                <w:color w:val="000000"/>
                <w:sz w:val="28"/>
                <w:szCs w:val="28"/>
              </w:rPr>
            </w:pPr>
            <w:r w:rsidRPr="00634A27">
              <w:rPr>
                <w:color w:val="000000"/>
                <w:sz w:val="28"/>
                <w:szCs w:val="28"/>
              </w:rPr>
              <w:t>- Какого цвета вагон стоит шестым?</w:t>
            </w:r>
          </w:p>
          <w:p w:rsidR="00634A27" w:rsidRPr="00634A27" w:rsidRDefault="00634A27" w:rsidP="00634A27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rPr>
                <w:color w:val="000000"/>
                <w:sz w:val="28"/>
                <w:szCs w:val="28"/>
              </w:rPr>
            </w:pPr>
            <w:r w:rsidRPr="00634A27">
              <w:rPr>
                <w:color w:val="000000"/>
                <w:sz w:val="28"/>
                <w:szCs w:val="28"/>
              </w:rPr>
              <w:t>- Какой по порядку вагон находится между розовым и красным?</w:t>
            </w:r>
          </w:p>
          <w:p w:rsidR="00634A27" w:rsidRPr="00634A27" w:rsidRDefault="00634A27" w:rsidP="00634A27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rPr>
                <w:color w:val="000000"/>
                <w:sz w:val="28"/>
                <w:szCs w:val="28"/>
              </w:rPr>
            </w:pPr>
            <w:r w:rsidRPr="00634A27">
              <w:rPr>
                <w:color w:val="000000"/>
                <w:sz w:val="28"/>
                <w:szCs w:val="28"/>
              </w:rPr>
              <w:t>Какой вагон левее голубого?</w:t>
            </w:r>
          </w:p>
          <w:p w:rsidR="00634A27" w:rsidRPr="00634A27" w:rsidRDefault="00634A27" w:rsidP="00634A27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rPr>
                <w:color w:val="000000"/>
                <w:sz w:val="28"/>
                <w:szCs w:val="28"/>
              </w:rPr>
            </w:pPr>
            <w:r w:rsidRPr="00634A27">
              <w:rPr>
                <w:color w:val="000000"/>
                <w:sz w:val="28"/>
                <w:szCs w:val="28"/>
              </w:rPr>
              <w:t>- Перечислите по порядку цвета вагонов слева направо.</w:t>
            </w:r>
          </w:p>
          <w:p w:rsidR="00634A27" w:rsidRPr="00634A27" w:rsidRDefault="00634A27" w:rsidP="00634A27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rPr>
                <w:color w:val="000000"/>
                <w:sz w:val="28"/>
                <w:szCs w:val="28"/>
              </w:rPr>
            </w:pPr>
            <w:r w:rsidRPr="00634A27">
              <w:rPr>
                <w:color w:val="000000"/>
                <w:sz w:val="28"/>
                <w:szCs w:val="28"/>
              </w:rPr>
              <w:t>- А сейчас возьмите самую короткую палочку. Это пассажир. Поместите его в восьмой вагон.</w:t>
            </w:r>
          </w:p>
          <w:p w:rsidR="00634A27" w:rsidRPr="00634A27" w:rsidRDefault="00634A27" w:rsidP="00634A27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rPr>
                <w:color w:val="000000"/>
                <w:sz w:val="28"/>
                <w:szCs w:val="28"/>
              </w:rPr>
            </w:pPr>
            <w:r w:rsidRPr="00634A27">
              <w:rPr>
                <w:color w:val="000000"/>
                <w:sz w:val="28"/>
                <w:szCs w:val="28"/>
              </w:rPr>
              <w:t>- Какого цвета вагон, в котором едет пассажир?</w:t>
            </w:r>
          </w:p>
          <w:p w:rsidR="00634A27" w:rsidRPr="00634A27" w:rsidRDefault="00634A27" w:rsidP="00634A27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rPr>
                <w:color w:val="000000"/>
                <w:sz w:val="28"/>
                <w:szCs w:val="28"/>
              </w:rPr>
            </w:pPr>
            <w:r w:rsidRPr="00634A27">
              <w:rPr>
                <w:color w:val="000000"/>
                <w:sz w:val="28"/>
                <w:szCs w:val="28"/>
              </w:rPr>
              <w:t>- Ну что ж, вы были очень внимательны, поэтому безошибочно справились с заданием и нам удалось отыскать еще осколок от корабля.</w:t>
            </w:r>
          </w:p>
          <w:p w:rsidR="00634A27" w:rsidRPr="00634A27" w:rsidRDefault="00634A27" w:rsidP="00634A27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rPr>
                <w:color w:val="000000"/>
                <w:sz w:val="28"/>
                <w:szCs w:val="28"/>
              </w:rPr>
            </w:pPr>
            <w:r w:rsidRPr="00634A27">
              <w:rPr>
                <w:rStyle w:val="a5"/>
                <w:color w:val="000000"/>
                <w:sz w:val="28"/>
                <w:szCs w:val="28"/>
                <w:bdr w:val="none" w:sz="0" w:space="0" w:color="auto" w:frame="1"/>
              </w:rPr>
              <w:t>Физминутка. Игра « Дни недели».</w:t>
            </w:r>
          </w:p>
          <w:p w:rsidR="00634A27" w:rsidRPr="00634A27" w:rsidRDefault="00634A27" w:rsidP="00634A27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rPr>
                <w:color w:val="000000"/>
                <w:sz w:val="28"/>
                <w:szCs w:val="28"/>
              </w:rPr>
            </w:pPr>
            <w:r w:rsidRPr="00634A27">
              <w:rPr>
                <w:color w:val="000000"/>
                <w:sz w:val="28"/>
                <w:szCs w:val="28"/>
              </w:rPr>
              <w:t>(Дети, стоя в кругу, проговаривают стихотворение с движениями)</w:t>
            </w:r>
          </w:p>
          <w:p w:rsidR="00634A27" w:rsidRPr="00634A27" w:rsidRDefault="00634A27" w:rsidP="00634A27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rPr>
                <w:color w:val="000000"/>
                <w:sz w:val="28"/>
                <w:szCs w:val="28"/>
              </w:rPr>
            </w:pPr>
            <w:r w:rsidRPr="00634A27">
              <w:rPr>
                <w:color w:val="000000"/>
                <w:sz w:val="28"/>
                <w:szCs w:val="28"/>
              </w:rPr>
              <w:t xml:space="preserve">Понедельник – зайка </w:t>
            </w:r>
            <w:r w:rsidRPr="00634A27">
              <w:rPr>
                <w:color w:val="000000"/>
                <w:sz w:val="28"/>
                <w:szCs w:val="28"/>
              </w:rPr>
              <w:lastRenderedPageBreak/>
              <w:t>рукодельник.</w:t>
            </w:r>
          </w:p>
          <w:p w:rsidR="00634A27" w:rsidRPr="00634A27" w:rsidRDefault="00634A27" w:rsidP="00634A27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rPr>
                <w:color w:val="000000"/>
                <w:sz w:val="28"/>
                <w:szCs w:val="28"/>
              </w:rPr>
            </w:pPr>
            <w:r w:rsidRPr="00634A27">
              <w:rPr>
                <w:color w:val="000000"/>
                <w:sz w:val="28"/>
                <w:szCs w:val="28"/>
              </w:rPr>
              <w:t>Вторник – Соловей-разбойник,</w:t>
            </w:r>
          </w:p>
          <w:p w:rsidR="00634A27" w:rsidRPr="00634A27" w:rsidRDefault="00634A27" w:rsidP="00634A27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rPr>
                <w:color w:val="000000"/>
                <w:sz w:val="28"/>
                <w:szCs w:val="28"/>
              </w:rPr>
            </w:pPr>
            <w:r w:rsidRPr="00634A27">
              <w:rPr>
                <w:color w:val="000000"/>
                <w:sz w:val="28"/>
                <w:szCs w:val="28"/>
              </w:rPr>
              <w:t>За вторником среда – лисоньке еда,</w:t>
            </w:r>
          </w:p>
          <w:p w:rsidR="00634A27" w:rsidRPr="00634A27" w:rsidRDefault="00634A27" w:rsidP="00634A27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rPr>
                <w:color w:val="000000"/>
                <w:sz w:val="28"/>
                <w:szCs w:val="28"/>
              </w:rPr>
            </w:pPr>
            <w:r w:rsidRPr="00634A27">
              <w:rPr>
                <w:color w:val="000000"/>
                <w:sz w:val="28"/>
                <w:szCs w:val="28"/>
              </w:rPr>
              <w:t>За средой – четверг – волк глазами сверк,</w:t>
            </w:r>
          </w:p>
          <w:p w:rsidR="00634A27" w:rsidRPr="00634A27" w:rsidRDefault="00634A27" w:rsidP="00634A27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rPr>
                <w:color w:val="000000"/>
                <w:sz w:val="28"/>
                <w:szCs w:val="28"/>
              </w:rPr>
            </w:pPr>
            <w:r w:rsidRPr="00634A27">
              <w:rPr>
                <w:color w:val="000000"/>
                <w:sz w:val="28"/>
                <w:szCs w:val="28"/>
              </w:rPr>
              <w:t>За четвергом – пятница колобком прикатится,</w:t>
            </w:r>
          </w:p>
          <w:p w:rsidR="00634A27" w:rsidRPr="00634A27" w:rsidRDefault="00634A27" w:rsidP="00634A27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rPr>
                <w:color w:val="000000"/>
                <w:sz w:val="28"/>
                <w:szCs w:val="28"/>
              </w:rPr>
            </w:pPr>
            <w:r w:rsidRPr="00634A27">
              <w:rPr>
                <w:color w:val="000000"/>
                <w:sz w:val="28"/>
                <w:szCs w:val="28"/>
              </w:rPr>
              <w:t>За пятницей – суббота – баня у енота,</w:t>
            </w:r>
          </w:p>
          <w:p w:rsidR="00634A27" w:rsidRPr="00634A27" w:rsidRDefault="00634A27" w:rsidP="00634A27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rPr>
                <w:color w:val="000000"/>
                <w:sz w:val="28"/>
                <w:szCs w:val="28"/>
              </w:rPr>
            </w:pPr>
            <w:r w:rsidRPr="00634A27">
              <w:rPr>
                <w:color w:val="000000"/>
                <w:sz w:val="28"/>
                <w:szCs w:val="28"/>
              </w:rPr>
              <w:t>За субботой – воскресенье,</w:t>
            </w:r>
          </w:p>
          <w:p w:rsidR="00634A27" w:rsidRPr="00634A27" w:rsidRDefault="00634A27" w:rsidP="00634A27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rPr>
                <w:color w:val="000000"/>
                <w:sz w:val="28"/>
                <w:szCs w:val="28"/>
              </w:rPr>
            </w:pPr>
            <w:r w:rsidRPr="00634A27">
              <w:rPr>
                <w:color w:val="000000"/>
                <w:sz w:val="28"/>
                <w:szCs w:val="28"/>
              </w:rPr>
              <w:t>Целый день у нас веселье!</w:t>
            </w:r>
          </w:p>
          <w:p w:rsidR="00634A27" w:rsidRPr="00634A27" w:rsidRDefault="00634A27" w:rsidP="00634A27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rPr>
                <w:color w:val="000000"/>
                <w:sz w:val="28"/>
                <w:szCs w:val="28"/>
              </w:rPr>
            </w:pPr>
            <w:r w:rsidRPr="00634A27">
              <w:rPr>
                <w:color w:val="000000"/>
                <w:sz w:val="28"/>
                <w:szCs w:val="28"/>
              </w:rPr>
              <w:t>- Дети, вы не только назвали без ошибок все дни недели, вспомнили какие звери живут, в лесу, но и  получили еще один осколок.</w:t>
            </w:r>
          </w:p>
          <w:p w:rsidR="00634A27" w:rsidRPr="00634A27" w:rsidRDefault="00634A27" w:rsidP="00634A27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34A27">
              <w:rPr>
                <w:b/>
                <w:color w:val="000000"/>
                <w:sz w:val="28"/>
                <w:szCs w:val="28"/>
                <w:u w:val="single"/>
              </w:rPr>
              <w:t>Воспитатель</w:t>
            </w:r>
            <w:r w:rsidRPr="00634A27">
              <w:rPr>
                <w:color w:val="000000"/>
                <w:sz w:val="28"/>
                <w:szCs w:val="28"/>
              </w:rPr>
              <w:t>: Посмотрите какой большой камень, а под ним – осколки корабля. Чтобы сдвинуть камень с места, под которым находятся осколки, наши лесные звери приготовили следующее закодированное задание.</w:t>
            </w:r>
          </w:p>
          <w:p w:rsidR="00634A27" w:rsidRPr="00634A27" w:rsidRDefault="00634A27" w:rsidP="00634A27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34A27">
              <w:rPr>
                <w:color w:val="000000"/>
                <w:sz w:val="28"/>
                <w:szCs w:val="28"/>
              </w:rPr>
              <w:t xml:space="preserve">( на столе лежит планшет, рядом картинка с изображением корабля) </w:t>
            </w:r>
          </w:p>
          <w:p w:rsidR="00634A27" w:rsidRPr="00634A27" w:rsidRDefault="00BA7717" w:rsidP="00634A27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Игра « Геоб</w:t>
            </w:r>
            <w:r w:rsidR="00634A27" w:rsidRPr="00634A27">
              <w:rPr>
                <w:b/>
                <w:color w:val="000000"/>
                <w:sz w:val="28"/>
                <w:szCs w:val="28"/>
              </w:rPr>
              <w:t>орд»</w:t>
            </w:r>
          </w:p>
          <w:p w:rsidR="00634A27" w:rsidRPr="00634A27" w:rsidRDefault="00634A27" w:rsidP="00634A27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rPr>
                <w:color w:val="000000"/>
                <w:sz w:val="28"/>
                <w:szCs w:val="28"/>
              </w:rPr>
            </w:pPr>
            <w:r w:rsidRPr="00634A27">
              <w:rPr>
                <w:color w:val="000000"/>
                <w:sz w:val="28"/>
                <w:szCs w:val="28"/>
              </w:rPr>
              <w:t>Фигуры в игре создаются с помощью резинки или нескольких резинок, которые натягиваются на гвоздики игрового поля. Детям показывается поле с изображением корабля. Дети строят такую же фигуру.</w:t>
            </w:r>
          </w:p>
          <w:p w:rsidR="00634A27" w:rsidRPr="00634A27" w:rsidRDefault="00634A27" w:rsidP="00634A27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rPr>
                <w:color w:val="000000"/>
                <w:sz w:val="28"/>
                <w:szCs w:val="28"/>
              </w:rPr>
            </w:pPr>
            <w:r w:rsidRPr="00634A27">
              <w:rPr>
                <w:color w:val="000000"/>
                <w:sz w:val="28"/>
                <w:szCs w:val="28"/>
              </w:rPr>
              <w:t xml:space="preserve"> </w:t>
            </w:r>
          </w:p>
          <w:p w:rsidR="00634A27" w:rsidRPr="00634A27" w:rsidRDefault="00634A27" w:rsidP="00634A27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rPr>
                <w:color w:val="000000"/>
                <w:sz w:val="28"/>
                <w:szCs w:val="28"/>
              </w:rPr>
            </w:pPr>
            <w:r w:rsidRPr="00634A27">
              <w:rPr>
                <w:b/>
                <w:color w:val="000000"/>
                <w:sz w:val="28"/>
                <w:szCs w:val="28"/>
                <w:u w:val="single"/>
              </w:rPr>
              <w:t>Воспитатель</w:t>
            </w:r>
            <w:r w:rsidRPr="00634A27">
              <w:rPr>
                <w:color w:val="000000"/>
                <w:sz w:val="28"/>
                <w:szCs w:val="28"/>
              </w:rPr>
              <w:t xml:space="preserve">: Что у вас </w:t>
            </w:r>
            <w:r w:rsidRPr="00634A27">
              <w:rPr>
                <w:color w:val="000000"/>
                <w:sz w:val="28"/>
                <w:szCs w:val="28"/>
              </w:rPr>
              <w:lastRenderedPageBreak/>
              <w:t xml:space="preserve">получилось? </w:t>
            </w:r>
          </w:p>
          <w:p w:rsidR="00D212B3" w:rsidRDefault="00D212B3" w:rsidP="00634A27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rPr>
                <w:b/>
                <w:color w:val="000000"/>
                <w:sz w:val="28"/>
                <w:szCs w:val="28"/>
                <w:u w:val="single"/>
              </w:rPr>
            </w:pPr>
          </w:p>
          <w:p w:rsidR="00634A27" w:rsidRPr="00634A27" w:rsidRDefault="00634A27" w:rsidP="00634A27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rPr>
                <w:color w:val="000000"/>
                <w:sz w:val="28"/>
                <w:szCs w:val="28"/>
              </w:rPr>
            </w:pPr>
            <w:r w:rsidRPr="00634A27">
              <w:rPr>
                <w:b/>
                <w:color w:val="000000"/>
                <w:sz w:val="28"/>
                <w:szCs w:val="28"/>
                <w:u w:val="single"/>
              </w:rPr>
              <w:t>Воспитатель</w:t>
            </w:r>
            <w:r w:rsidRPr="00634A27">
              <w:rPr>
                <w:color w:val="000000"/>
                <w:sz w:val="28"/>
                <w:szCs w:val="28"/>
              </w:rPr>
              <w:t>:  Если вы справились с заданием, то мы сможем с вами сдвинуть камень, давайте подойдем и попробуем все вместе его сдвинуть.</w:t>
            </w:r>
          </w:p>
          <w:p w:rsidR="00634A27" w:rsidRPr="00634A27" w:rsidRDefault="00634A27" w:rsidP="00634A27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rPr>
                <w:color w:val="000000"/>
                <w:sz w:val="28"/>
                <w:szCs w:val="28"/>
              </w:rPr>
            </w:pPr>
            <w:r w:rsidRPr="00634A27">
              <w:rPr>
                <w:b/>
                <w:color w:val="000000"/>
                <w:sz w:val="28"/>
                <w:szCs w:val="28"/>
                <w:u w:val="single"/>
              </w:rPr>
              <w:t>Воспитатель</w:t>
            </w:r>
            <w:r w:rsidRPr="00634A27">
              <w:rPr>
                <w:color w:val="000000"/>
                <w:sz w:val="28"/>
                <w:szCs w:val="28"/>
              </w:rPr>
              <w:t xml:space="preserve">:  Посмотрите, у вас получилось, вы нашли еще осколки. Давайте вспомним, какая фигура у вас получилась на планшете? Конечно корабль вот на нем мы с вами будем двигаться дальше.   </w:t>
            </w:r>
          </w:p>
          <w:p w:rsidR="00634A27" w:rsidRPr="00634A27" w:rsidRDefault="00634A27" w:rsidP="00634A27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rPr>
                <w:color w:val="000000"/>
                <w:sz w:val="28"/>
                <w:szCs w:val="28"/>
              </w:rPr>
            </w:pPr>
          </w:p>
          <w:p w:rsidR="00634A27" w:rsidRPr="00634A27" w:rsidRDefault="00634A27" w:rsidP="00D212B3">
            <w:pPr>
              <w:spacing w:before="100" w:after="1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4A2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Воспитатель</w:t>
            </w:r>
            <w:r w:rsidRPr="00634A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 Мы с вами оказались на берегу  красивой реки, посмотрите волна выбросила разнообразные фигуры к берегу ( блоки Дьенеша). Детям предлагается рассортировать их, чтобы  легче  было отыскать  осколки .</w:t>
            </w:r>
          </w:p>
          <w:p w:rsidR="00634A27" w:rsidRPr="00634A27" w:rsidRDefault="00634A27" w:rsidP="00634A27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  <w:r w:rsidRPr="00634A2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Игра с  тремя обручами  с блоками  Дьенеша</w:t>
            </w:r>
          </w:p>
          <w:p w:rsidR="00634A27" w:rsidRPr="00634A27" w:rsidRDefault="00634A27" w:rsidP="00634A2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4A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полу лежат три разноцветных обруча ( красный, синий, желтый). Предлагается разложить блоки так чтобы внутри красного оказались все красные блоки, внутри синего – все квадратные, а внутри желтого все большие.</w:t>
            </w:r>
          </w:p>
          <w:p w:rsidR="00634A27" w:rsidRPr="00634A27" w:rsidRDefault="004A20B6" w:rsidP="00634A2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 w:rsidR="00634A27" w:rsidRPr="00634A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пока дети выполняют </w:t>
            </w:r>
            <w:r w:rsidR="00634A27" w:rsidRPr="00634A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задание ,воспитатель подкладывает конверт с последним осколком)</w:t>
            </w:r>
          </w:p>
          <w:p w:rsidR="00634A27" w:rsidRPr="00634A27" w:rsidRDefault="00634A27" w:rsidP="00634A2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4A2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Воспитатель</w:t>
            </w:r>
            <w:r w:rsidRPr="00634A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 Посмотрите, за правильно выполненное задание  река выбросила конверт с последним осколком, сейчас мы возвращаемся с вами в детский сад, чтобы сложить  осколки  и отправить инопланетян домой. </w:t>
            </w:r>
          </w:p>
          <w:p w:rsidR="00634A27" w:rsidRPr="00634A27" w:rsidRDefault="00634A27" w:rsidP="00634A2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4A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Нам пора возвращаться домой. Давайте закроем глазки, глубоко вдохнём и выдохнем.</w:t>
            </w:r>
          </w:p>
          <w:p w:rsidR="00634A27" w:rsidRPr="00634A27" w:rsidRDefault="00634A27" w:rsidP="00D212B3">
            <w:pPr>
              <w:spacing w:before="100" w:after="1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4A2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Воспитатель</w:t>
            </w:r>
            <w:r w:rsidRPr="00634A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Мы вновь оказались в нашем любимом детском саду.</w:t>
            </w:r>
          </w:p>
          <w:p w:rsidR="00634A27" w:rsidRPr="00634A27" w:rsidRDefault="00634A27" w:rsidP="00D212B3">
            <w:pPr>
              <w:spacing w:before="100" w:after="1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4A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Ребята, вам понравилось наше путешествие?</w:t>
            </w:r>
          </w:p>
          <w:p w:rsidR="00634A27" w:rsidRPr="00634A27" w:rsidRDefault="00634A27" w:rsidP="00D212B3">
            <w:pPr>
              <w:spacing w:before="100" w:after="1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4A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А что понравилось больше всего?</w:t>
            </w:r>
          </w:p>
          <w:p w:rsidR="00634A27" w:rsidRPr="00634A27" w:rsidRDefault="00634A27" w:rsidP="00D212B3">
            <w:pPr>
              <w:spacing w:before="100" w:after="1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4A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А может кому-нибудь, что-нибудь не понравилось?  Пришла пора узнать, что же нас ждало в конце нашего путешествия, сейчас достанем осколки из конверта и посмотрим что у нас получится.</w:t>
            </w:r>
          </w:p>
          <w:p w:rsidR="00634A27" w:rsidRPr="007E5098" w:rsidRDefault="00634A27" w:rsidP="00D212B3">
            <w:pPr>
              <w:spacing w:beforeAutospacing="0" w:afterAutospacing="0"/>
              <w:ind w:left="0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634A2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Воспитатель</w:t>
            </w:r>
            <w:r w:rsidRPr="00634A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 Посмотрите, собраны все осколки мы с вами собрали? Могут они отправиться на свою планету. Инопланетяне  в знак благодарности дарят ва</w:t>
            </w:r>
            <w:r w:rsidR="00D212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 песню. ( звучит музыка   </w:t>
            </w:r>
            <w:r w:rsidRPr="00634A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потонцевать).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804C62" w:rsidRDefault="00804C62" w:rsidP="00804C6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804C62" w:rsidRPr="00804C62" w:rsidRDefault="00804C62" w:rsidP="00804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C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Внимательно слушают, соглашаются с предложением</w:t>
            </w:r>
          </w:p>
          <w:p w:rsidR="00634A27" w:rsidRDefault="00634A27" w:rsidP="00804C62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4A27" w:rsidRDefault="00634A27" w:rsidP="00804C62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4A27" w:rsidRDefault="00634A27" w:rsidP="00804C62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4A27" w:rsidRDefault="00634A27" w:rsidP="00804C62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4A27" w:rsidRDefault="00634A27" w:rsidP="00804C62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4A27" w:rsidRDefault="00D423D4" w:rsidP="00804C62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Подходят  к  столу, разворачивают  карту-план.</w:t>
            </w:r>
          </w:p>
          <w:p w:rsidR="00634A27" w:rsidRDefault="00634A27" w:rsidP="00804C62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4A27" w:rsidRDefault="00634A27" w:rsidP="00804C62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3D4" w:rsidRDefault="00D423D4" w:rsidP="00804C62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3D4" w:rsidRDefault="00D423D4" w:rsidP="00804C62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3D4" w:rsidRDefault="00D423D4" w:rsidP="00804C62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3D4" w:rsidRDefault="00D423D4" w:rsidP="00804C62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3D4" w:rsidRDefault="00D423D4" w:rsidP="00804C62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3D4" w:rsidRDefault="00D423D4" w:rsidP="00804C62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3D4" w:rsidRDefault="00D423D4" w:rsidP="00804C62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3D4" w:rsidRDefault="00D423D4" w:rsidP="00804C62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Считают  по  заданию  воспитателя</w:t>
            </w:r>
          </w:p>
          <w:p w:rsidR="00D423D4" w:rsidRDefault="00D423D4" w:rsidP="00804C62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3D4" w:rsidRDefault="00D423D4" w:rsidP="00804C62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3D4" w:rsidRDefault="00D423D4" w:rsidP="00804C62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3D4" w:rsidRDefault="00D423D4" w:rsidP="00804C62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3D4" w:rsidRDefault="00D423D4" w:rsidP="00804C62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3D4" w:rsidRDefault="00D423D4" w:rsidP="00804C62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3D4" w:rsidRDefault="00D423D4" w:rsidP="00804C62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3D4" w:rsidRDefault="00D423D4" w:rsidP="00804C62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3D4" w:rsidRDefault="00D423D4" w:rsidP="00804C62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3D4" w:rsidRDefault="00D423D4" w:rsidP="00804C62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3D4" w:rsidRDefault="00D423D4" w:rsidP="00804C62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3D4" w:rsidRDefault="00D423D4" w:rsidP="00804C62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C62" w:rsidRPr="00804C62" w:rsidRDefault="00804C62" w:rsidP="00804C62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4C62">
              <w:rPr>
                <w:rFonts w:ascii="Times New Roman" w:hAnsi="Times New Roman" w:cs="Times New Roman"/>
                <w:sz w:val="28"/>
                <w:szCs w:val="28"/>
              </w:rPr>
              <w:t>Выполняют задание, подсказывая друг другу</w:t>
            </w:r>
          </w:p>
          <w:p w:rsidR="00804C62" w:rsidRPr="00804C62" w:rsidRDefault="00804C62" w:rsidP="00D423D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4C62">
              <w:rPr>
                <w:rFonts w:ascii="Times New Roman" w:hAnsi="Times New Roman" w:cs="Times New Roman"/>
                <w:sz w:val="28"/>
                <w:szCs w:val="28"/>
              </w:rPr>
              <w:t>Работают сообща,</w:t>
            </w:r>
            <w:r w:rsidR="00D423D4">
              <w:rPr>
                <w:rFonts w:ascii="Times New Roman" w:hAnsi="Times New Roman" w:cs="Times New Roman"/>
                <w:sz w:val="28"/>
                <w:szCs w:val="28"/>
              </w:rPr>
              <w:t>решив  задачу находят конверт  под номером 8,достают осколок.</w:t>
            </w:r>
          </w:p>
          <w:p w:rsidR="00804C62" w:rsidRPr="00804C62" w:rsidRDefault="00804C62" w:rsidP="00804C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C62" w:rsidRPr="00804C62" w:rsidRDefault="00804C62" w:rsidP="00804C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3D4" w:rsidRDefault="00804C62" w:rsidP="00804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C62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D423D4">
              <w:rPr>
                <w:rFonts w:ascii="Times New Roman" w:hAnsi="Times New Roman" w:cs="Times New Roman"/>
                <w:sz w:val="28"/>
                <w:szCs w:val="28"/>
              </w:rPr>
              <w:t>дходят к карте решают куда идти</w:t>
            </w:r>
          </w:p>
          <w:p w:rsidR="00D423D4" w:rsidRDefault="00D423D4" w:rsidP="00804C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C62" w:rsidRPr="00804C62" w:rsidRDefault="00804C62" w:rsidP="00804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C62">
              <w:rPr>
                <w:rFonts w:ascii="Times New Roman" w:hAnsi="Times New Roman" w:cs="Times New Roman"/>
                <w:sz w:val="28"/>
                <w:szCs w:val="28"/>
              </w:rPr>
              <w:t xml:space="preserve"> отгадывают загадку</w:t>
            </w:r>
          </w:p>
          <w:p w:rsidR="00804C62" w:rsidRPr="00804C62" w:rsidRDefault="00804C62" w:rsidP="00804C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C62" w:rsidRPr="00804C62" w:rsidRDefault="00804C62" w:rsidP="00804C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C62" w:rsidRPr="00804C62" w:rsidRDefault="00804C62" w:rsidP="00804C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C62" w:rsidRPr="00804C62" w:rsidRDefault="00804C62" w:rsidP="00804C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C62" w:rsidRPr="00804C62" w:rsidRDefault="00804C62" w:rsidP="00804C62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4C62">
              <w:rPr>
                <w:rFonts w:ascii="Times New Roman" w:hAnsi="Times New Roman" w:cs="Times New Roman"/>
                <w:sz w:val="28"/>
                <w:szCs w:val="28"/>
              </w:rPr>
              <w:t>Выполняют задание</w:t>
            </w:r>
          </w:p>
          <w:p w:rsidR="00D423D4" w:rsidRPr="00634A27" w:rsidRDefault="00BA7717" w:rsidP="00BA7717">
            <w:pPr>
              <w:pStyle w:val="a4"/>
              <w:shd w:val="clear" w:color="auto" w:fill="FFFFFF"/>
              <w:spacing w:before="0" w:beforeAutospacing="0" w:after="0" w:afterAutospacing="0"/>
              <w:ind w:left="0"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дети садятся за столы,берут пособие выполняют задание</w:t>
            </w:r>
          </w:p>
          <w:p w:rsidR="00804C62" w:rsidRPr="00804C62" w:rsidRDefault="00804C62" w:rsidP="00804C62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C62" w:rsidRPr="00804C62" w:rsidRDefault="00804C62" w:rsidP="00804C62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C62" w:rsidRPr="00804C62" w:rsidRDefault="00804C62" w:rsidP="00804C62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7717" w:rsidRDefault="00BA7717" w:rsidP="00804C62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7717" w:rsidRDefault="00BA7717" w:rsidP="00804C62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7717" w:rsidRDefault="00BA7717" w:rsidP="00804C62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7717" w:rsidRDefault="00BA7717" w:rsidP="00804C62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7717" w:rsidRDefault="00BA7717" w:rsidP="00804C62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7717" w:rsidRDefault="00BA7717" w:rsidP="00804C62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7717" w:rsidRDefault="00BA7717" w:rsidP="00804C62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7717" w:rsidRDefault="00BA7717" w:rsidP="00804C62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7717" w:rsidRDefault="00BA7717" w:rsidP="00804C62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7717" w:rsidRDefault="00BA7717" w:rsidP="00804C62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7717" w:rsidRDefault="00BA7717" w:rsidP="00804C62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7717" w:rsidRDefault="00BA7717" w:rsidP="00804C62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7717" w:rsidRDefault="00BA7717" w:rsidP="00804C62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Берут конверт, достают осколок</w:t>
            </w:r>
          </w:p>
          <w:p w:rsidR="00BA7717" w:rsidRDefault="00BA7717" w:rsidP="00804C62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7717" w:rsidRDefault="00BA7717" w:rsidP="00804C62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7717" w:rsidRDefault="00BA7717" w:rsidP="00804C62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7717" w:rsidRDefault="00BA7717" w:rsidP="00804C62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7717" w:rsidRPr="00634A27" w:rsidRDefault="00BA7717" w:rsidP="00BA7717">
            <w:pPr>
              <w:pStyle w:val="a4"/>
              <w:shd w:val="clear" w:color="auto" w:fill="FFFFFF"/>
              <w:spacing w:before="0" w:beforeAutospacing="0" w:after="0" w:afterAutospacing="0"/>
              <w:ind w:left="0" w:firstLine="0"/>
              <w:rPr>
                <w:color w:val="000000"/>
                <w:sz w:val="28"/>
                <w:szCs w:val="28"/>
              </w:rPr>
            </w:pPr>
            <w:r w:rsidRPr="00634A27">
              <w:rPr>
                <w:color w:val="000000"/>
                <w:sz w:val="28"/>
                <w:szCs w:val="28"/>
              </w:rPr>
              <w:t>(Дети, стоя в кругу, проговаривают стихотворение с движениями)</w:t>
            </w:r>
          </w:p>
          <w:p w:rsidR="00BA7717" w:rsidRDefault="00BA7717" w:rsidP="00804C62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C62" w:rsidRPr="00804C62" w:rsidRDefault="00804C62" w:rsidP="00804C62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4C62">
              <w:rPr>
                <w:rFonts w:ascii="Times New Roman" w:hAnsi="Times New Roman" w:cs="Times New Roman"/>
                <w:sz w:val="28"/>
                <w:szCs w:val="28"/>
              </w:rPr>
              <w:t>Выполняют движение в соответствие с текстом</w:t>
            </w:r>
            <w:r w:rsidR="00BA7717">
              <w:rPr>
                <w:rFonts w:ascii="Times New Roman" w:hAnsi="Times New Roman" w:cs="Times New Roman"/>
                <w:sz w:val="28"/>
                <w:szCs w:val="28"/>
              </w:rPr>
              <w:t>, проговаривая вместе с воспитателем слова</w:t>
            </w:r>
          </w:p>
          <w:p w:rsidR="00804C62" w:rsidRPr="00804C62" w:rsidRDefault="00804C62" w:rsidP="00804C62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7717" w:rsidRDefault="00BA7717" w:rsidP="00804C62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7717" w:rsidRDefault="00BA7717" w:rsidP="00804C62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7717" w:rsidRDefault="00BA7717" w:rsidP="00804C62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7717" w:rsidRDefault="00BA7717" w:rsidP="00804C62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7717" w:rsidRDefault="00BA7717" w:rsidP="00804C62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7717" w:rsidRDefault="00BA7717" w:rsidP="00804C62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Подходят к камню, удивляются</w:t>
            </w:r>
          </w:p>
          <w:p w:rsidR="00BA7717" w:rsidRDefault="00BA7717" w:rsidP="00804C62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7717" w:rsidRDefault="00BA7717" w:rsidP="00804C62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7717" w:rsidRDefault="00BA7717" w:rsidP="00804C62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Берут планшеты, разбиваются на две группы, выполняют задание ,помагают друг другу</w:t>
            </w:r>
          </w:p>
          <w:p w:rsidR="00BA7717" w:rsidRDefault="00BA7717" w:rsidP="00804C62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7717" w:rsidRDefault="00BA7717" w:rsidP="00804C62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2B3" w:rsidRDefault="00D212B3" w:rsidP="00D212B3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rPr>
                <w:b/>
                <w:color w:val="000000"/>
                <w:sz w:val="28"/>
                <w:szCs w:val="28"/>
                <w:u w:val="single"/>
              </w:rPr>
            </w:pPr>
          </w:p>
          <w:p w:rsidR="00D212B3" w:rsidRPr="00634A27" w:rsidRDefault="00D212B3" w:rsidP="00D212B3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rPr>
                <w:color w:val="000000"/>
                <w:sz w:val="28"/>
                <w:szCs w:val="28"/>
              </w:rPr>
            </w:pPr>
            <w:r w:rsidRPr="00634A27">
              <w:rPr>
                <w:b/>
                <w:color w:val="000000"/>
                <w:sz w:val="28"/>
                <w:szCs w:val="28"/>
                <w:u w:val="single"/>
              </w:rPr>
              <w:t>Дети:</w:t>
            </w:r>
            <w:r w:rsidRPr="00634A27">
              <w:rPr>
                <w:color w:val="000000"/>
                <w:sz w:val="28"/>
                <w:szCs w:val="28"/>
              </w:rPr>
              <w:t xml:space="preserve"> Корабль.</w:t>
            </w:r>
          </w:p>
          <w:p w:rsidR="00D212B3" w:rsidRDefault="00D212B3" w:rsidP="00804C62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7717" w:rsidRDefault="00D212B3" w:rsidP="00804C62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Подходят  к камню и все вместе помогая друг другу сдвигают камень</w:t>
            </w:r>
          </w:p>
          <w:p w:rsidR="00BA7717" w:rsidRDefault="004A20B6" w:rsidP="00804C62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радуются хлопая в ла</w:t>
            </w:r>
            <w:r w:rsidR="00D212B3">
              <w:rPr>
                <w:rFonts w:ascii="Times New Roman" w:hAnsi="Times New Roman" w:cs="Times New Roman"/>
                <w:sz w:val="28"/>
                <w:szCs w:val="28"/>
              </w:rPr>
              <w:t>доши</w:t>
            </w:r>
          </w:p>
          <w:p w:rsidR="00BA7717" w:rsidRDefault="00BA7717" w:rsidP="00804C62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2B3" w:rsidRPr="00634A27" w:rsidRDefault="00D212B3" w:rsidP="00D212B3">
            <w:pPr>
              <w:pStyle w:val="a4"/>
              <w:shd w:val="clear" w:color="auto" w:fill="FFFFFF"/>
              <w:spacing w:before="0" w:beforeAutospacing="0" w:after="0" w:afterAutospacing="0"/>
              <w:ind w:left="0" w:firstLine="0"/>
              <w:rPr>
                <w:color w:val="000000"/>
                <w:sz w:val="28"/>
                <w:szCs w:val="28"/>
              </w:rPr>
            </w:pPr>
            <w:r w:rsidRPr="00634A27">
              <w:rPr>
                <w:color w:val="000000"/>
                <w:sz w:val="28"/>
                <w:szCs w:val="28"/>
              </w:rPr>
              <w:t xml:space="preserve"> дети встают друг за другом и выполняют движения руками « Волна», передвига</w:t>
            </w:r>
            <w:r>
              <w:rPr>
                <w:color w:val="000000"/>
                <w:sz w:val="28"/>
                <w:szCs w:val="28"/>
              </w:rPr>
              <w:t>ясь на ковер</w:t>
            </w:r>
          </w:p>
          <w:p w:rsidR="00BA7717" w:rsidRDefault="00BA7717" w:rsidP="00804C62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7717" w:rsidRDefault="00BA7717" w:rsidP="00804C62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C62" w:rsidRPr="00804C62" w:rsidRDefault="00804C62" w:rsidP="00804C62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4C62">
              <w:rPr>
                <w:rFonts w:ascii="Times New Roman" w:hAnsi="Times New Roman" w:cs="Times New Roman"/>
                <w:sz w:val="28"/>
                <w:szCs w:val="28"/>
              </w:rPr>
              <w:t>Совещаются кто начнет первым вополнять задание</w:t>
            </w:r>
          </w:p>
          <w:p w:rsidR="00804C62" w:rsidRPr="00804C62" w:rsidRDefault="00804C62" w:rsidP="00804C62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C62" w:rsidRPr="00804C62" w:rsidRDefault="00804C62" w:rsidP="00804C62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C62" w:rsidRPr="00804C62" w:rsidRDefault="00804C62" w:rsidP="00804C62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C62" w:rsidRPr="00804C62" w:rsidRDefault="00D212B3" w:rsidP="00804C62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 задание, подсказывают друг другу</w:t>
            </w:r>
          </w:p>
          <w:p w:rsidR="00804C62" w:rsidRPr="00804C62" w:rsidRDefault="00804C62" w:rsidP="00804C62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C62" w:rsidRPr="00804C62" w:rsidRDefault="00804C62" w:rsidP="00804C62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4C62">
              <w:rPr>
                <w:rFonts w:ascii="Times New Roman" w:hAnsi="Times New Roman" w:cs="Times New Roman"/>
                <w:sz w:val="28"/>
                <w:szCs w:val="28"/>
              </w:rPr>
              <w:t>Говорят что у них плучилось, подходят к карте</w:t>
            </w:r>
          </w:p>
          <w:p w:rsidR="00804C62" w:rsidRPr="00804C62" w:rsidRDefault="00804C62" w:rsidP="00804C62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C62" w:rsidRPr="00804C62" w:rsidRDefault="00804C62" w:rsidP="00804C62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C62" w:rsidRPr="00804C62" w:rsidRDefault="00804C62" w:rsidP="00804C62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C62" w:rsidRPr="00804C62" w:rsidRDefault="00804C62" w:rsidP="00804C62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C62" w:rsidRPr="00804C62" w:rsidRDefault="00804C62" w:rsidP="00804C62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4C62">
              <w:rPr>
                <w:rFonts w:ascii="Times New Roman" w:hAnsi="Times New Roman" w:cs="Times New Roman"/>
                <w:sz w:val="28"/>
                <w:szCs w:val="28"/>
              </w:rPr>
              <w:t>Передвигаются на ковер, слушают задание и выполняют, находят конверт</w:t>
            </w:r>
          </w:p>
          <w:p w:rsidR="00804C62" w:rsidRPr="00804C62" w:rsidRDefault="00804C62" w:rsidP="00804C62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C62" w:rsidRPr="00804C62" w:rsidRDefault="00804C62" w:rsidP="00804C62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C62" w:rsidRPr="00804C62" w:rsidRDefault="00804C62" w:rsidP="00804C62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4C62">
              <w:rPr>
                <w:rFonts w:ascii="Times New Roman" w:hAnsi="Times New Roman" w:cs="Times New Roman"/>
                <w:sz w:val="28"/>
                <w:szCs w:val="28"/>
              </w:rPr>
              <w:t>Закрывают глаза, выполняют поручение, подходят к столу</w:t>
            </w:r>
          </w:p>
          <w:p w:rsidR="00804C62" w:rsidRPr="00804C62" w:rsidRDefault="00804C62" w:rsidP="00804C62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C62" w:rsidRPr="00804C62" w:rsidRDefault="00804C62" w:rsidP="00804C62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C62" w:rsidRPr="00804C62" w:rsidRDefault="00804C62" w:rsidP="00804C62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4C62">
              <w:rPr>
                <w:rFonts w:ascii="Times New Roman" w:hAnsi="Times New Roman" w:cs="Times New Roman"/>
                <w:sz w:val="28"/>
                <w:szCs w:val="28"/>
              </w:rPr>
              <w:t>Отвечают на вопросы, собирают картинку</w:t>
            </w:r>
          </w:p>
          <w:p w:rsidR="00804C62" w:rsidRPr="00804C62" w:rsidRDefault="00804C62" w:rsidP="00804C62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C62" w:rsidRPr="00804C62" w:rsidRDefault="00804C62" w:rsidP="00804C62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C62" w:rsidRPr="00804C62" w:rsidRDefault="00804C62" w:rsidP="00804C62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C62" w:rsidRPr="00804C62" w:rsidRDefault="00804C62" w:rsidP="00804C62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C62" w:rsidRPr="00804C62" w:rsidRDefault="00804C62" w:rsidP="00804C62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2B3" w:rsidRPr="00634A27" w:rsidRDefault="00D212B3" w:rsidP="00D212B3">
            <w:pPr>
              <w:spacing w:before="100" w:after="100"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4A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 собирают космический корабль</w:t>
            </w:r>
          </w:p>
          <w:p w:rsidR="00804C62" w:rsidRPr="00804C62" w:rsidRDefault="00804C62" w:rsidP="00804C62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C62" w:rsidRDefault="00804C62" w:rsidP="00804C62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0B6" w:rsidRPr="00804C62" w:rsidRDefault="004A20B6" w:rsidP="00804C62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C62" w:rsidRDefault="00804C62" w:rsidP="00D212B3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4C62">
              <w:rPr>
                <w:rFonts w:ascii="Times New Roman" w:hAnsi="Times New Roman" w:cs="Times New Roman"/>
                <w:sz w:val="28"/>
                <w:szCs w:val="28"/>
              </w:rPr>
              <w:t>Танцуют под музыку</w:t>
            </w:r>
          </w:p>
        </w:tc>
      </w:tr>
    </w:tbl>
    <w:p w:rsidR="00BB6EE5" w:rsidRPr="00BB6EE5" w:rsidRDefault="00BB6EE5" w:rsidP="00BB6E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BB6EE5" w:rsidRPr="00BB6EE5" w:rsidSect="00B025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/>
  <w:rsids>
    <w:rsidRoot w:val="00BB6EE5"/>
    <w:rsid w:val="004A20B6"/>
    <w:rsid w:val="00634A27"/>
    <w:rsid w:val="0067406B"/>
    <w:rsid w:val="00804C62"/>
    <w:rsid w:val="00B025CD"/>
    <w:rsid w:val="00BA7717"/>
    <w:rsid w:val="00BB6EE5"/>
    <w:rsid w:val="00D212B3"/>
    <w:rsid w:val="00D42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5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B6EE5"/>
  </w:style>
  <w:style w:type="table" w:styleId="a3">
    <w:name w:val="Table Grid"/>
    <w:basedOn w:val="a1"/>
    <w:uiPriority w:val="59"/>
    <w:rsid w:val="00BB6EE5"/>
    <w:pPr>
      <w:spacing w:beforeAutospacing="1" w:after="0" w:afterAutospacing="1" w:line="240" w:lineRule="auto"/>
      <w:ind w:left="170" w:hanging="170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804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04C6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10</Pages>
  <Words>1327</Words>
  <Characters>7568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user</cp:lastModifiedBy>
  <cp:revision>2</cp:revision>
  <cp:lastPrinted>2018-04-23T04:48:00Z</cp:lastPrinted>
  <dcterms:created xsi:type="dcterms:W3CDTF">2018-04-22T16:33:00Z</dcterms:created>
  <dcterms:modified xsi:type="dcterms:W3CDTF">2018-04-23T04:48:00Z</dcterms:modified>
</cp:coreProperties>
</file>